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60" w:rsidRDefault="000C2060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  <w:bookmarkStart w:id="0" w:name="_GoBack"/>
      <w:bookmarkEnd w:id="0"/>
    </w:p>
    <w:p w:rsidR="000C2060" w:rsidRDefault="000C2060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0C2060" w:rsidRPr="000C2060" w:rsidRDefault="001F53B1" w:rsidP="001F53B1">
      <w:pPr>
        <w:pStyle w:val="Style1"/>
        <w:widowControl/>
        <w:jc w:val="center"/>
        <w:rPr>
          <w:rStyle w:val="FontStyle12"/>
          <w:sz w:val="56"/>
          <w:szCs w:val="56"/>
        </w:rPr>
      </w:pPr>
      <w:r w:rsidRPr="000C2060">
        <w:rPr>
          <w:rStyle w:val="FontStyle12"/>
          <w:sz w:val="56"/>
          <w:szCs w:val="56"/>
        </w:rPr>
        <w:t xml:space="preserve">REGULAMIN </w:t>
      </w:r>
    </w:p>
    <w:p w:rsidR="000C2060" w:rsidRDefault="001F53B1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1F53B1">
        <w:rPr>
          <w:rStyle w:val="FontStyle12"/>
          <w:sz w:val="28"/>
          <w:szCs w:val="28"/>
        </w:rPr>
        <w:t>Kina FORUM</w:t>
      </w:r>
      <w:r w:rsidR="00E13B41">
        <w:rPr>
          <w:rStyle w:val="FontStyle12"/>
          <w:sz w:val="28"/>
          <w:szCs w:val="28"/>
        </w:rPr>
        <w:t xml:space="preserve"> </w:t>
      </w:r>
    </w:p>
    <w:p w:rsidR="001F53B1" w:rsidRDefault="000C2060" w:rsidP="001F53B1">
      <w:pPr>
        <w:pStyle w:val="Style1"/>
        <w:widowControl/>
        <w:jc w:val="center"/>
        <w:rPr>
          <w:rStyle w:val="FontStyle12"/>
          <w:b w:val="0"/>
          <w:color w:val="FF0000"/>
          <w:sz w:val="24"/>
          <w:szCs w:val="24"/>
        </w:rPr>
      </w:pPr>
      <w:r w:rsidRPr="000C2060">
        <w:rPr>
          <w:rStyle w:val="FontStyle12"/>
          <w:b w:val="0"/>
          <w:sz w:val="24"/>
          <w:szCs w:val="24"/>
        </w:rPr>
        <w:t>BOLESŁAWIECKIEGO OŚRODKA KULTURY-MIĘDZYNARODOWEGO CENTRUM CERAMIKI</w:t>
      </w:r>
      <w:r w:rsidRPr="000C2060">
        <w:rPr>
          <w:rStyle w:val="FontStyle12"/>
          <w:b w:val="0"/>
          <w:color w:val="FF0000"/>
          <w:sz w:val="24"/>
          <w:szCs w:val="24"/>
        </w:rPr>
        <w:t xml:space="preserve"> </w:t>
      </w:r>
    </w:p>
    <w:p w:rsidR="000C2060" w:rsidRDefault="000C2060" w:rsidP="001F53B1">
      <w:pPr>
        <w:pStyle w:val="Style1"/>
        <w:widowControl/>
        <w:jc w:val="center"/>
        <w:rPr>
          <w:rStyle w:val="FontStyle12"/>
          <w:b w:val="0"/>
          <w:color w:val="FF0000"/>
          <w:sz w:val="24"/>
          <w:szCs w:val="24"/>
        </w:rPr>
      </w:pPr>
    </w:p>
    <w:p w:rsidR="000C2060" w:rsidRPr="000C2060" w:rsidRDefault="000C2060" w:rsidP="001F53B1">
      <w:pPr>
        <w:pStyle w:val="Style1"/>
        <w:widowControl/>
        <w:jc w:val="center"/>
        <w:rPr>
          <w:rStyle w:val="FontStyle12"/>
          <w:b w:val="0"/>
          <w:sz w:val="24"/>
          <w:szCs w:val="24"/>
        </w:rPr>
      </w:pPr>
    </w:p>
    <w:p w:rsidR="001F53B1" w:rsidRPr="00EA44E5" w:rsidRDefault="000C2060" w:rsidP="000C2060">
      <w:pPr>
        <w:pStyle w:val="Style2"/>
        <w:widowControl/>
        <w:spacing w:before="226" w:line="605" w:lineRule="exact"/>
        <w:jc w:val="center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Niniejszy r</w:t>
      </w:r>
      <w:r w:rsidR="001F53B1" w:rsidRPr="00EA44E5">
        <w:rPr>
          <w:rStyle w:val="FontStyle11"/>
          <w:color w:val="auto"/>
          <w:sz w:val="28"/>
          <w:szCs w:val="28"/>
        </w:rPr>
        <w:t>egulamin określa zasady korzystania z Kina FORUM</w:t>
      </w:r>
    </w:p>
    <w:p w:rsidR="001F53B1" w:rsidRPr="00EA44E5" w:rsidRDefault="001F53B1" w:rsidP="00A501D1">
      <w:pPr>
        <w:pStyle w:val="Style6"/>
        <w:widowControl/>
        <w:numPr>
          <w:ilvl w:val="0"/>
          <w:numId w:val="1"/>
        </w:numPr>
        <w:tabs>
          <w:tab w:val="left" w:pos="946"/>
        </w:tabs>
        <w:spacing w:before="499" w:line="394" w:lineRule="exact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Wstęp </w:t>
      </w:r>
      <w:r w:rsidRPr="00EA44E5">
        <w:rPr>
          <w:rStyle w:val="FontStyle11"/>
          <w:color w:val="auto"/>
          <w:spacing w:val="-30"/>
          <w:sz w:val="28"/>
          <w:szCs w:val="28"/>
        </w:rPr>
        <w:t>do</w:t>
      </w:r>
      <w:r w:rsidR="00A01CEC" w:rsidRPr="00EA44E5">
        <w:rPr>
          <w:rStyle w:val="FontStyle11"/>
          <w:color w:val="auto"/>
          <w:sz w:val="28"/>
          <w:szCs w:val="28"/>
        </w:rPr>
        <w:t xml:space="preserve"> sal</w:t>
      </w:r>
      <w:r w:rsidRPr="00EA44E5">
        <w:rPr>
          <w:rStyle w:val="FontStyle11"/>
          <w:color w:val="auto"/>
          <w:sz w:val="28"/>
          <w:szCs w:val="28"/>
        </w:rPr>
        <w:t xml:space="preserve"> Kina FORUM jest możliwy </w:t>
      </w:r>
      <w:r w:rsidRPr="00EA44E5">
        <w:rPr>
          <w:rStyle w:val="FontStyle11"/>
          <w:color w:val="auto"/>
          <w:spacing w:val="-30"/>
          <w:sz w:val="28"/>
          <w:szCs w:val="28"/>
        </w:rPr>
        <w:t>za</w:t>
      </w:r>
      <w:r w:rsidRPr="00EA44E5">
        <w:rPr>
          <w:rStyle w:val="FontStyle11"/>
          <w:color w:val="auto"/>
          <w:sz w:val="28"/>
          <w:szCs w:val="28"/>
        </w:rPr>
        <w:t xml:space="preserve"> okazaniem ważnego biletu.</w:t>
      </w:r>
    </w:p>
    <w:p w:rsidR="001F53B1" w:rsidRPr="00EA44E5" w:rsidRDefault="001F53B1" w:rsidP="00A501D1">
      <w:pPr>
        <w:pStyle w:val="Style6"/>
        <w:widowControl/>
        <w:numPr>
          <w:ilvl w:val="0"/>
          <w:numId w:val="1"/>
        </w:numPr>
        <w:tabs>
          <w:tab w:val="left" w:pos="946"/>
        </w:tabs>
        <w:spacing w:line="394" w:lineRule="exact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Podczas seansów filmowych i imprez organizowanych w Kinie FORUM </w:t>
      </w:r>
      <w:r w:rsidR="00266F45" w:rsidRPr="00EA44E5">
        <w:rPr>
          <w:rStyle w:val="FontStyle11"/>
          <w:color w:val="auto"/>
          <w:sz w:val="28"/>
          <w:szCs w:val="28"/>
        </w:rPr>
        <w:tab/>
      </w:r>
      <w:r w:rsidRPr="00EA44E5">
        <w:rPr>
          <w:rStyle w:val="FontStyle11"/>
          <w:color w:val="auto"/>
          <w:sz w:val="28"/>
          <w:szCs w:val="28"/>
        </w:rPr>
        <w:t>zabrania się:</w:t>
      </w:r>
    </w:p>
    <w:p w:rsidR="001F53B1" w:rsidRPr="00EA44E5" w:rsidRDefault="001F53B1" w:rsidP="00A501D1">
      <w:pPr>
        <w:widowControl/>
        <w:rPr>
          <w:sz w:val="28"/>
          <w:szCs w:val="28"/>
        </w:rPr>
      </w:pPr>
    </w:p>
    <w:p w:rsidR="001F53B1" w:rsidRPr="00EA44E5" w:rsidRDefault="001F53B1" w:rsidP="00A501D1">
      <w:pPr>
        <w:pStyle w:val="Style6"/>
        <w:widowControl/>
        <w:numPr>
          <w:ilvl w:val="0"/>
          <w:numId w:val="2"/>
        </w:numPr>
        <w:tabs>
          <w:tab w:val="left" w:pos="960"/>
        </w:tabs>
        <w:spacing w:line="394" w:lineRule="exact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dokonywania jakiejkolwiek rejestracji obrazu i dźwięku,</w:t>
      </w:r>
    </w:p>
    <w:p w:rsidR="001F53B1" w:rsidRPr="00EA44E5" w:rsidRDefault="001F53B1" w:rsidP="00A501D1">
      <w:pPr>
        <w:pStyle w:val="Style4"/>
        <w:widowControl/>
        <w:spacing w:before="34"/>
        <w:ind w:left="965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(Ustawa o prawach autorskich Dz. U. 1994 Nr 43 poz. 170 z dnia 04.02.1994 r.)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korzystania z telefonów komórkowych,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34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spożywania alkoholu i palenia papierosów,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głośnego zachowywania, zakłócającego oglądanie filmu lub 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5E6DFD" w:rsidRPr="00EA44E5">
        <w:rPr>
          <w:rStyle w:val="FontStyle11"/>
          <w:color w:val="auto"/>
          <w:sz w:val="28"/>
          <w:szCs w:val="28"/>
        </w:rPr>
        <w:t>uczestnictwa w imprezie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wnoszenia i spoży</w:t>
      </w:r>
      <w:r w:rsidR="00EA44E5">
        <w:rPr>
          <w:rStyle w:val="FontStyle11"/>
          <w:color w:val="auto"/>
          <w:sz w:val="28"/>
          <w:szCs w:val="28"/>
        </w:rPr>
        <w:t>wania artykułów spożywczych w</w:t>
      </w:r>
      <w:r w:rsidR="00A501D1" w:rsidRPr="00EA44E5">
        <w:rPr>
          <w:rStyle w:val="FontStyle11"/>
          <w:color w:val="auto"/>
          <w:sz w:val="28"/>
          <w:szCs w:val="28"/>
        </w:rPr>
        <w:t xml:space="preserve"> sali k</w:t>
      </w:r>
      <w:r w:rsidRPr="00EA44E5">
        <w:rPr>
          <w:rStyle w:val="FontStyle11"/>
          <w:color w:val="auto"/>
          <w:sz w:val="28"/>
          <w:szCs w:val="28"/>
        </w:rPr>
        <w:t>ameralnej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wnoszenia przedmiotów niebezpiecznych (broni, środków trujących,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Pr="00EA44E5">
        <w:rPr>
          <w:rStyle w:val="FontStyle11"/>
          <w:color w:val="auto"/>
          <w:sz w:val="28"/>
          <w:szCs w:val="28"/>
        </w:rPr>
        <w:t>ostrych narzędzi, materiałów łatwopalnych)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wprowadzania zwierząt</w:t>
      </w:r>
      <w:r w:rsidR="00F72AFA" w:rsidRPr="00EA44E5">
        <w:rPr>
          <w:rStyle w:val="FontStyle11"/>
          <w:color w:val="auto"/>
          <w:sz w:val="28"/>
          <w:szCs w:val="28"/>
        </w:rPr>
        <w:t xml:space="preserve">, za wyjątkiem psów przewodników dla osób </w:t>
      </w:r>
      <w:r w:rsidR="00F72AFA" w:rsidRPr="00EA44E5">
        <w:rPr>
          <w:rStyle w:val="FontStyle11"/>
          <w:color w:val="auto"/>
          <w:sz w:val="28"/>
          <w:szCs w:val="28"/>
        </w:rPr>
        <w:tab/>
        <w:t>niewidomych i niedowidzących</w:t>
      </w:r>
      <w:r w:rsidR="00266F45" w:rsidRPr="00EA44E5">
        <w:rPr>
          <w:rStyle w:val="FontStyle11"/>
          <w:color w:val="auto"/>
          <w:sz w:val="28"/>
          <w:szCs w:val="28"/>
        </w:rPr>
        <w:t>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 razie naruszenia któregokolwiek z podpunktów pkt.2, pracownik Kina Forum </w:t>
      </w:r>
      <w:r w:rsidRPr="00EA44E5">
        <w:rPr>
          <w:rStyle w:val="FontStyle11"/>
          <w:color w:val="auto"/>
          <w:spacing w:val="-30"/>
          <w:sz w:val="28"/>
          <w:szCs w:val="28"/>
        </w:rPr>
        <w:t>ma</w:t>
      </w:r>
      <w:r w:rsidRPr="00EA44E5">
        <w:rPr>
          <w:rStyle w:val="FontStyle11"/>
          <w:color w:val="auto"/>
          <w:sz w:val="28"/>
          <w:szCs w:val="28"/>
        </w:rPr>
        <w:t xml:space="preserve"> prawo interwencji (przerwanie seansu lub wyproszenie osoby naruszającej Regulamin</w:t>
      </w:r>
      <w:r w:rsidR="00266F45" w:rsidRPr="00EA44E5">
        <w:rPr>
          <w:rStyle w:val="FontStyle11"/>
          <w:color w:val="auto"/>
          <w:sz w:val="28"/>
          <w:szCs w:val="28"/>
        </w:rPr>
        <w:t xml:space="preserve"> bez prawa do zwrotu należności za bilet</w:t>
      </w:r>
      <w:r w:rsidRPr="00EA44E5">
        <w:rPr>
          <w:rStyle w:val="FontStyle11"/>
          <w:color w:val="auto"/>
          <w:sz w:val="28"/>
          <w:szCs w:val="28"/>
        </w:rPr>
        <w:t>).</w:t>
      </w:r>
      <w:r w:rsidR="00266F45" w:rsidRPr="00EA44E5">
        <w:rPr>
          <w:rStyle w:val="FontStyle11"/>
          <w:color w:val="auto"/>
          <w:sz w:val="28"/>
          <w:szCs w:val="28"/>
        </w:rPr>
        <w:t xml:space="preserve"> </w:t>
      </w:r>
    </w:p>
    <w:p w:rsidR="000F5D0A" w:rsidRPr="00EA44E5" w:rsidRDefault="000F5D0A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Osoby znajdujące się pod wpływem alkoholu lub środków odurzając</w:t>
      </w:r>
      <w:r w:rsidR="00F72AFA" w:rsidRPr="00EA44E5">
        <w:rPr>
          <w:rStyle w:val="FontStyle11"/>
          <w:color w:val="auto"/>
          <w:sz w:val="28"/>
          <w:szCs w:val="28"/>
        </w:rPr>
        <w:t>ych nie będą wpuszczane do</w:t>
      </w:r>
      <w:r w:rsidRPr="00EA44E5">
        <w:rPr>
          <w:rStyle w:val="FontStyle11"/>
          <w:color w:val="auto"/>
          <w:sz w:val="28"/>
          <w:szCs w:val="28"/>
        </w:rPr>
        <w:t xml:space="preserve"> sal kinowych</w:t>
      </w:r>
      <w:r w:rsidR="00F72AFA" w:rsidRPr="00EA44E5">
        <w:rPr>
          <w:rStyle w:val="FontStyle11"/>
          <w:color w:val="auto"/>
          <w:sz w:val="28"/>
          <w:szCs w:val="28"/>
        </w:rPr>
        <w:t>.</w:t>
      </w:r>
    </w:p>
    <w:p w:rsidR="000F5D0A" w:rsidRPr="00EA44E5" w:rsidRDefault="000F5D0A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lastRenderedPageBreak/>
        <w:t>Pracownik Kina Forum ma prawo odmówić wstępu do obiektu osobie zachowującej się niekulturalnie, wulgarnie, niegrzecznie wobec kli</w:t>
      </w:r>
      <w:r w:rsidR="00B41650" w:rsidRPr="00EA44E5">
        <w:rPr>
          <w:rStyle w:val="FontStyle11"/>
          <w:color w:val="auto"/>
          <w:sz w:val="28"/>
          <w:szCs w:val="28"/>
        </w:rPr>
        <w:t xml:space="preserve">entów albo pracowników Kina, </w:t>
      </w:r>
      <w:r w:rsidRPr="00EA44E5">
        <w:rPr>
          <w:rStyle w:val="FontStyle11"/>
          <w:color w:val="auto"/>
          <w:sz w:val="28"/>
          <w:szCs w:val="28"/>
        </w:rPr>
        <w:t>w sposób zagrażający ich bezpieczeństwu</w:t>
      </w:r>
      <w:r w:rsidR="00B41650" w:rsidRPr="00EA44E5">
        <w:rPr>
          <w:rStyle w:val="FontStyle11"/>
          <w:color w:val="auto"/>
          <w:sz w:val="28"/>
          <w:szCs w:val="28"/>
        </w:rPr>
        <w:t xml:space="preserve"> lub w inny sposób zakłócający korzystanie z kina.  </w:t>
      </w:r>
    </w:p>
    <w:p w:rsidR="001F53B1" w:rsidRPr="00EA44E5" w:rsidRDefault="00A501D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34"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Za rzeczy pozostawione na s</w:t>
      </w:r>
      <w:r w:rsidR="00A01CEC" w:rsidRPr="00EA44E5">
        <w:rPr>
          <w:rStyle w:val="FontStyle11"/>
          <w:color w:val="auto"/>
          <w:sz w:val="28"/>
          <w:szCs w:val="28"/>
        </w:rPr>
        <w:t>alach</w:t>
      </w:r>
      <w:r w:rsidR="000F5D0A" w:rsidRPr="00EA44E5">
        <w:rPr>
          <w:rStyle w:val="FontStyle11"/>
          <w:color w:val="auto"/>
          <w:sz w:val="28"/>
          <w:szCs w:val="28"/>
        </w:rPr>
        <w:t xml:space="preserve"> Kina FORUM, BOK-MCC nie ponosi</w:t>
      </w:r>
      <w:r w:rsidR="001F53B1" w:rsidRPr="00EA44E5">
        <w:rPr>
          <w:rStyle w:val="FontStyle11"/>
          <w:color w:val="auto"/>
          <w:sz w:val="28"/>
          <w:szCs w:val="28"/>
        </w:rPr>
        <w:t xml:space="preserve"> </w:t>
      </w:r>
      <w:r w:rsidR="000F5D0A" w:rsidRPr="00EA44E5">
        <w:rPr>
          <w:rStyle w:val="FontStyle11"/>
          <w:color w:val="auto"/>
          <w:sz w:val="28"/>
          <w:szCs w:val="28"/>
        </w:rPr>
        <w:t xml:space="preserve"> 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1F53B1" w:rsidRPr="00EA44E5">
        <w:rPr>
          <w:rStyle w:val="FontStyle11"/>
          <w:color w:val="auto"/>
          <w:sz w:val="28"/>
          <w:szCs w:val="28"/>
        </w:rPr>
        <w:t>odpowiedzialności.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5"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Po zakończeniu projekcji należy pozostawić porządek.</w:t>
      </w:r>
    </w:p>
    <w:p w:rsidR="001F53B1" w:rsidRPr="00EA44E5" w:rsidRDefault="001F53B1" w:rsidP="00A501D1">
      <w:pPr>
        <w:pStyle w:val="Style5"/>
        <w:widowControl/>
        <w:numPr>
          <w:ilvl w:val="0"/>
          <w:numId w:val="4"/>
        </w:numPr>
        <w:tabs>
          <w:tab w:val="left" w:pos="946"/>
        </w:tabs>
        <w:ind w:left="946" w:hanging="538"/>
        <w:rPr>
          <w:rStyle w:val="FontStyle12"/>
          <w:b w:val="0"/>
          <w:color w:val="auto"/>
          <w:sz w:val="28"/>
          <w:szCs w:val="28"/>
        </w:rPr>
      </w:pPr>
      <w:r w:rsidRPr="00EA44E5">
        <w:rPr>
          <w:rStyle w:val="FontStyle12"/>
          <w:b w:val="0"/>
          <w:color w:val="auto"/>
          <w:sz w:val="28"/>
          <w:szCs w:val="28"/>
        </w:rPr>
        <w:t>Wszelkie zniszczenia lub dokonane uszkodzenia będą zgłaszane na Policję (sale Kina Forum są monitorowane).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Seanse filmowe wyświetlane </w:t>
      </w:r>
      <w:r w:rsidRPr="00EA44E5">
        <w:rPr>
          <w:rStyle w:val="FontStyle11"/>
          <w:color w:val="auto"/>
          <w:spacing w:val="-30"/>
          <w:sz w:val="28"/>
          <w:szCs w:val="28"/>
        </w:rPr>
        <w:t>są</w:t>
      </w:r>
      <w:r w:rsidRPr="00EA44E5">
        <w:rPr>
          <w:rStyle w:val="FontStyle11"/>
          <w:color w:val="auto"/>
          <w:sz w:val="28"/>
          <w:szCs w:val="28"/>
        </w:rPr>
        <w:t xml:space="preserve"> dla minimum 5 widzów</w:t>
      </w:r>
      <w:r w:rsidR="00A501D1" w:rsidRPr="00EA44E5">
        <w:rPr>
          <w:rStyle w:val="FontStyle11"/>
          <w:color w:val="auto"/>
          <w:sz w:val="28"/>
          <w:szCs w:val="28"/>
        </w:rPr>
        <w:t xml:space="preserve"> na s</w:t>
      </w:r>
      <w:r w:rsidR="00A01CEC" w:rsidRPr="00EA44E5">
        <w:rPr>
          <w:rStyle w:val="FontStyle11"/>
          <w:color w:val="auto"/>
          <w:sz w:val="28"/>
          <w:szCs w:val="28"/>
        </w:rPr>
        <w:t>a</w:t>
      </w:r>
      <w:r w:rsidR="00A501D1" w:rsidRPr="00EA44E5">
        <w:rPr>
          <w:rStyle w:val="FontStyle11"/>
          <w:color w:val="auto"/>
          <w:sz w:val="28"/>
          <w:szCs w:val="28"/>
        </w:rPr>
        <w:t xml:space="preserve">li Forum i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A501D1" w:rsidRPr="00EA44E5">
        <w:rPr>
          <w:rStyle w:val="FontStyle11"/>
          <w:color w:val="auto"/>
          <w:sz w:val="28"/>
          <w:szCs w:val="28"/>
        </w:rPr>
        <w:t>minimum 4 widzów na sali k</w:t>
      </w:r>
      <w:r w:rsidR="00A01CEC" w:rsidRPr="00EA44E5">
        <w:rPr>
          <w:rStyle w:val="FontStyle11"/>
          <w:color w:val="auto"/>
          <w:sz w:val="28"/>
          <w:szCs w:val="28"/>
        </w:rPr>
        <w:t>ameralnej</w:t>
      </w:r>
      <w:r w:rsidRPr="00EA44E5">
        <w:rPr>
          <w:rStyle w:val="FontStyle11"/>
          <w:color w:val="auto"/>
          <w:sz w:val="28"/>
          <w:szCs w:val="28"/>
        </w:rPr>
        <w:t>.</w:t>
      </w:r>
    </w:p>
    <w:p w:rsidR="005B6DEB" w:rsidRPr="005B6DEB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 w:line="408" w:lineRule="exact"/>
        <w:ind w:left="946" w:hanging="538"/>
        <w:jc w:val="lef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Rezerwacji miejsc na seanse filmowe można dokonać telefonicznie </w:t>
      </w:r>
    </w:p>
    <w:p w:rsidR="001F53B1" w:rsidRPr="00EA44E5" w:rsidRDefault="001F53B1" w:rsidP="005B6DEB">
      <w:pPr>
        <w:pStyle w:val="Style6"/>
        <w:widowControl/>
        <w:tabs>
          <w:tab w:val="left" w:pos="946"/>
        </w:tabs>
        <w:spacing w:before="19" w:line="408" w:lineRule="exact"/>
        <w:ind w:left="946" w:firstLine="0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pod numerem telefonu </w:t>
      </w:r>
      <w:r w:rsidRPr="00EA44E5">
        <w:rPr>
          <w:rStyle w:val="FontStyle11"/>
          <w:color w:val="auto"/>
          <w:spacing w:val="-30"/>
          <w:sz w:val="28"/>
          <w:szCs w:val="28"/>
        </w:rPr>
        <w:t>75</w:t>
      </w:r>
      <w:r w:rsidRPr="00EA44E5">
        <w:rPr>
          <w:rStyle w:val="FontStyle11"/>
          <w:color w:val="auto"/>
          <w:sz w:val="28"/>
          <w:szCs w:val="28"/>
        </w:rPr>
        <w:t xml:space="preserve"> 645 32 92, on-line n</w:t>
      </w:r>
      <w:r w:rsidR="00A501D1" w:rsidRPr="00EA44E5">
        <w:rPr>
          <w:rStyle w:val="FontStyle11"/>
          <w:color w:val="auto"/>
          <w:sz w:val="28"/>
          <w:szCs w:val="28"/>
        </w:rPr>
        <w:t xml:space="preserve">a </w:t>
      </w:r>
      <w:hyperlink r:id="rId7" w:history="1">
        <w:r w:rsidRPr="00EA44E5">
          <w:rPr>
            <w:rStyle w:val="Hipercze"/>
            <w:rFonts w:cs="Calibri"/>
            <w:color w:val="auto"/>
            <w:sz w:val="28"/>
            <w:szCs w:val="28"/>
          </w:rPr>
          <w:t>www.kino.boleslawiec.pl</w:t>
        </w:r>
      </w:hyperlink>
      <w:r w:rsidRPr="00EA44E5">
        <w:rPr>
          <w:rStyle w:val="FontStyle11"/>
          <w:color w:val="auto"/>
          <w:sz w:val="28"/>
          <w:szCs w:val="28"/>
        </w:rPr>
        <w:t xml:space="preserve"> lub osobiście w Kasie Kina FORUM, czynnej codziennie </w:t>
      </w:r>
      <w:r w:rsidRPr="00EA44E5">
        <w:rPr>
          <w:rStyle w:val="FontStyle11"/>
          <w:color w:val="auto"/>
          <w:spacing w:val="-30"/>
          <w:sz w:val="28"/>
          <w:szCs w:val="28"/>
        </w:rPr>
        <w:t>od</w:t>
      </w:r>
      <w:r w:rsidRPr="00EA44E5">
        <w:rPr>
          <w:rStyle w:val="FontStyle11"/>
          <w:color w:val="auto"/>
          <w:sz w:val="28"/>
          <w:szCs w:val="28"/>
        </w:rPr>
        <w:t xml:space="preserve"> godziny 10.00.</w:t>
      </w:r>
    </w:p>
    <w:p w:rsidR="001F53B1" w:rsidRPr="00EA44E5" w:rsidRDefault="001F53B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Zarezerwowane bilety na seanse filmowe można odebrać najpóźniej do 30 minut przed rozpoczęciem projekcji filmu, w przeciwnym razie rezerwacja ta zostanie anulowana.</w:t>
      </w:r>
    </w:p>
    <w:p w:rsidR="00A501D1" w:rsidRPr="00EA44E5" w:rsidRDefault="00A501D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Rezerwacja na wydarzenia typu kabaret, spektakl, koncert ważna jest tylko 14 dni. Później zostaje automatycznie anulowana.</w:t>
      </w:r>
      <w:r w:rsidR="00202579">
        <w:rPr>
          <w:rStyle w:val="FontStyle11"/>
          <w:color w:val="auto"/>
          <w:sz w:val="28"/>
          <w:szCs w:val="28"/>
        </w:rPr>
        <w:t xml:space="preserve"> Na wskazane </w:t>
      </w:r>
      <w:r w:rsidR="003740A3">
        <w:rPr>
          <w:rStyle w:val="FontStyle11"/>
          <w:color w:val="auto"/>
          <w:sz w:val="28"/>
          <w:szCs w:val="28"/>
        </w:rPr>
        <w:t>po</w:t>
      </w:r>
      <w:r w:rsidR="00202579">
        <w:rPr>
          <w:rStyle w:val="FontStyle11"/>
          <w:color w:val="auto"/>
          <w:sz w:val="28"/>
          <w:szCs w:val="28"/>
        </w:rPr>
        <w:t>wyżej wydarzenie zwrotów biletów nie przyjmujemy</w:t>
      </w:r>
    </w:p>
    <w:p w:rsidR="0038462E" w:rsidRPr="00EA44E5" w:rsidRDefault="00266F45" w:rsidP="0038462E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>Zwrotu lub wymiany biletu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( dotyczy wyłącznie seansu filmowego)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>mo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żna dokonać najpóźniej na dwie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godziny do planowanego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rozpoczęcia się seansu, na jaki został on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ab/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zakupiony,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okazując bilet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wraz z paragonem fiskalnym. </w:t>
      </w:r>
    </w:p>
    <w:p w:rsidR="0038462E" w:rsidRPr="00EA44E5" w:rsidRDefault="00266F45" w:rsidP="0038462E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>Bilety pochodzące z akcji promocyjnych i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socjalnych nie podlegają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zamianie </w:t>
      </w:r>
      <w:r w:rsidRPr="00EA44E5">
        <w:rPr>
          <w:rStyle w:val="FontStyle11"/>
          <w:b/>
          <w:bCs/>
          <w:color w:val="auto"/>
          <w:sz w:val="28"/>
          <w:szCs w:val="28"/>
        </w:rPr>
        <w:tab/>
        <w:t>na gotówkę.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</w:p>
    <w:p w:rsidR="001F53B1" w:rsidRPr="00EA44E5" w:rsidRDefault="00266F45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Na p</w:t>
      </w:r>
      <w:r w:rsidR="001F53B1" w:rsidRPr="00EA44E5">
        <w:rPr>
          <w:rStyle w:val="FontStyle11"/>
          <w:color w:val="auto"/>
          <w:sz w:val="28"/>
          <w:szCs w:val="28"/>
        </w:rPr>
        <w:t>rojek</w:t>
      </w:r>
      <w:r w:rsidR="00202579">
        <w:rPr>
          <w:rStyle w:val="FontStyle11"/>
          <w:color w:val="auto"/>
          <w:sz w:val="28"/>
          <w:szCs w:val="28"/>
        </w:rPr>
        <w:t>cje filmów w systemie 2D</w:t>
      </w:r>
      <w:r w:rsidR="001F53B1" w:rsidRPr="00EA44E5">
        <w:rPr>
          <w:rStyle w:val="FontStyle11"/>
          <w:color w:val="auto"/>
          <w:sz w:val="28"/>
          <w:szCs w:val="28"/>
        </w:rPr>
        <w:t xml:space="preserve"> obowiązują ceny biletów: </w:t>
      </w:r>
      <w:r w:rsidR="00A2299D">
        <w:rPr>
          <w:rStyle w:val="FontStyle12"/>
          <w:color w:val="auto"/>
          <w:sz w:val="28"/>
          <w:szCs w:val="28"/>
        </w:rPr>
        <w:t>Normalny -18 zł, Ulgowy 16</w:t>
      </w:r>
      <w:r w:rsidR="001F53B1" w:rsidRPr="00EA44E5">
        <w:rPr>
          <w:rStyle w:val="FontStyle12"/>
          <w:color w:val="auto"/>
          <w:sz w:val="28"/>
          <w:szCs w:val="28"/>
        </w:rPr>
        <w:t xml:space="preserve"> zł. </w:t>
      </w:r>
      <w:r w:rsidR="00A501D1" w:rsidRPr="00EA44E5">
        <w:rPr>
          <w:rStyle w:val="FontStyle11"/>
          <w:color w:val="auto"/>
          <w:sz w:val="28"/>
          <w:szCs w:val="28"/>
        </w:rPr>
        <w:t>Bilet ulgowy przysługuje osobom</w:t>
      </w:r>
      <w:r w:rsidR="001F53B1" w:rsidRPr="00EA44E5">
        <w:rPr>
          <w:rStyle w:val="FontStyle11"/>
          <w:color w:val="auto"/>
          <w:sz w:val="28"/>
          <w:szCs w:val="28"/>
        </w:rPr>
        <w:t xml:space="preserve"> uczącym </w:t>
      </w:r>
      <w:r w:rsidR="001F53B1" w:rsidRPr="00EA44E5">
        <w:rPr>
          <w:rStyle w:val="FontStyle11"/>
          <w:color w:val="auto"/>
          <w:spacing w:val="-30"/>
          <w:sz w:val="28"/>
          <w:szCs w:val="28"/>
        </w:rPr>
        <w:t>się</w:t>
      </w:r>
      <w:r w:rsidR="001F53B1" w:rsidRPr="00EA44E5">
        <w:rPr>
          <w:rStyle w:val="FontStyle11"/>
          <w:color w:val="auto"/>
          <w:sz w:val="28"/>
          <w:szCs w:val="28"/>
        </w:rPr>
        <w:t xml:space="preserve"> do 25 roku życia </w:t>
      </w:r>
      <w:r w:rsidR="00A501D1" w:rsidRPr="00EA44E5">
        <w:rPr>
          <w:rStyle w:val="FontStyle11"/>
          <w:color w:val="auto"/>
          <w:sz w:val="28"/>
          <w:szCs w:val="28"/>
        </w:rPr>
        <w:t xml:space="preserve">oraz emerytom i rencistom </w:t>
      </w:r>
      <w:r w:rsidR="001F53B1" w:rsidRPr="00EA44E5">
        <w:rPr>
          <w:rStyle w:val="FontStyle11"/>
          <w:color w:val="auto"/>
          <w:sz w:val="28"/>
          <w:szCs w:val="28"/>
        </w:rPr>
        <w:t xml:space="preserve">/za okazaniem ważnej legitymacji/. </w:t>
      </w:r>
      <w:r w:rsidRPr="00EA44E5">
        <w:rPr>
          <w:rStyle w:val="FontStyle11"/>
          <w:color w:val="auto"/>
          <w:sz w:val="28"/>
          <w:szCs w:val="28"/>
        </w:rPr>
        <w:t>Cen</w:t>
      </w:r>
      <w:r w:rsidR="001F53B1" w:rsidRPr="00EA44E5">
        <w:rPr>
          <w:rStyle w:val="FontStyle11"/>
          <w:color w:val="auto"/>
          <w:sz w:val="28"/>
          <w:szCs w:val="28"/>
        </w:rPr>
        <w:t xml:space="preserve">y biletów na projekcje filmów w </w:t>
      </w:r>
      <w:r w:rsidR="00202579">
        <w:rPr>
          <w:rStyle w:val="FontStyle11"/>
          <w:color w:val="auto"/>
          <w:sz w:val="28"/>
          <w:szCs w:val="28"/>
        </w:rPr>
        <w:t>systemie 2D</w:t>
      </w:r>
      <w:r w:rsidRPr="00EA44E5">
        <w:rPr>
          <w:rStyle w:val="FontStyle11"/>
          <w:color w:val="auto"/>
          <w:sz w:val="28"/>
          <w:szCs w:val="28"/>
        </w:rPr>
        <w:t xml:space="preserve"> </w:t>
      </w:r>
      <w:r w:rsidRPr="00EA44E5">
        <w:rPr>
          <w:rStyle w:val="FontStyle11"/>
          <w:color w:val="auto"/>
          <w:sz w:val="28"/>
          <w:szCs w:val="28"/>
        </w:rPr>
        <w:lastRenderedPageBreak/>
        <w:t xml:space="preserve">mogą ulec zmianie na </w:t>
      </w:r>
      <w:r w:rsidR="001F53B1" w:rsidRPr="00EA44E5">
        <w:rPr>
          <w:rStyle w:val="FontStyle11"/>
          <w:color w:val="auto"/>
          <w:sz w:val="28"/>
          <w:szCs w:val="28"/>
        </w:rPr>
        <w:t>żądanie dystrybutora filmu</w:t>
      </w:r>
      <w:r w:rsidR="00202579">
        <w:rPr>
          <w:rStyle w:val="FontStyle11"/>
          <w:color w:val="auto"/>
          <w:sz w:val="28"/>
          <w:szCs w:val="28"/>
        </w:rPr>
        <w:t xml:space="preserve"> lub na skutek akcji promocyjnej</w:t>
      </w:r>
      <w:r w:rsidR="001F53B1" w:rsidRPr="00EA44E5">
        <w:rPr>
          <w:rStyle w:val="FontStyle11"/>
          <w:color w:val="auto"/>
          <w:sz w:val="28"/>
          <w:szCs w:val="28"/>
        </w:rPr>
        <w:t>.</w:t>
      </w:r>
    </w:p>
    <w:p w:rsidR="0038462E" w:rsidRPr="00EA44E5" w:rsidRDefault="001F53B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Na projekcje filmów w systemie 3D obowiązują ceny biletów: </w:t>
      </w:r>
      <w:r w:rsidR="00A2299D">
        <w:rPr>
          <w:rStyle w:val="FontStyle12"/>
          <w:color w:val="auto"/>
          <w:sz w:val="28"/>
          <w:szCs w:val="28"/>
        </w:rPr>
        <w:t>Normalny - 25 zł, Ulgowy -20</w:t>
      </w:r>
      <w:r w:rsidRPr="00EA44E5">
        <w:rPr>
          <w:rStyle w:val="FontStyle12"/>
          <w:color w:val="auto"/>
          <w:sz w:val="28"/>
          <w:szCs w:val="28"/>
        </w:rPr>
        <w:t xml:space="preserve"> zł. </w:t>
      </w:r>
      <w:r w:rsidR="00A501D1" w:rsidRPr="00EA44E5">
        <w:rPr>
          <w:rStyle w:val="FontStyle11"/>
          <w:color w:val="auto"/>
          <w:sz w:val="28"/>
          <w:szCs w:val="28"/>
        </w:rPr>
        <w:t>Bilet ulgowy przysługuje osobom</w:t>
      </w:r>
      <w:r w:rsidRPr="00EA44E5">
        <w:rPr>
          <w:rStyle w:val="FontStyle11"/>
          <w:color w:val="auto"/>
          <w:sz w:val="28"/>
          <w:szCs w:val="28"/>
        </w:rPr>
        <w:t xml:space="preserve"> uczącym się do </w:t>
      </w:r>
      <w:r w:rsidRPr="00EA44E5">
        <w:rPr>
          <w:rStyle w:val="FontStyle11"/>
          <w:color w:val="auto"/>
          <w:spacing w:val="-30"/>
          <w:sz w:val="28"/>
          <w:szCs w:val="28"/>
        </w:rPr>
        <w:t>25</w:t>
      </w:r>
      <w:r w:rsidRPr="00EA44E5">
        <w:rPr>
          <w:rStyle w:val="FontStyle11"/>
          <w:color w:val="auto"/>
          <w:sz w:val="28"/>
          <w:szCs w:val="28"/>
        </w:rPr>
        <w:t xml:space="preserve"> roku życia</w:t>
      </w:r>
      <w:r w:rsidR="00A501D1" w:rsidRPr="00EA44E5">
        <w:rPr>
          <w:rStyle w:val="FontStyle11"/>
          <w:color w:val="auto"/>
          <w:sz w:val="28"/>
          <w:szCs w:val="28"/>
        </w:rPr>
        <w:t xml:space="preserve"> oraz emerytom i rencistom </w:t>
      </w:r>
      <w:r w:rsidRPr="00EA44E5">
        <w:rPr>
          <w:rStyle w:val="FontStyle11"/>
          <w:color w:val="auto"/>
          <w:spacing w:val="-30"/>
          <w:sz w:val="28"/>
          <w:szCs w:val="28"/>
        </w:rPr>
        <w:t>/</w:t>
      </w:r>
      <w:r w:rsidR="000F5D0A" w:rsidRPr="00EA44E5">
        <w:rPr>
          <w:rStyle w:val="FontStyle11"/>
          <w:color w:val="auto"/>
          <w:spacing w:val="-30"/>
          <w:sz w:val="28"/>
          <w:szCs w:val="28"/>
        </w:rPr>
        <w:t xml:space="preserve"> </w:t>
      </w:r>
      <w:r w:rsidRPr="00EA44E5">
        <w:rPr>
          <w:rStyle w:val="FontStyle11"/>
          <w:color w:val="auto"/>
          <w:spacing w:val="-30"/>
          <w:sz w:val="28"/>
          <w:szCs w:val="28"/>
        </w:rPr>
        <w:t>za</w:t>
      </w:r>
      <w:r w:rsidRPr="00EA44E5">
        <w:rPr>
          <w:rStyle w:val="FontStyle11"/>
          <w:color w:val="auto"/>
          <w:sz w:val="28"/>
          <w:szCs w:val="28"/>
        </w:rPr>
        <w:t xml:space="preserve"> okazaniem ważnej legitymacji/. </w:t>
      </w:r>
    </w:p>
    <w:p w:rsidR="001F53B1" w:rsidRPr="00EA44E5" w:rsidRDefault="00266F45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C</w:t>
      </w:r>
      <w:r w:rsidR="001F53B1" w:rsidRPr="00EA44E5">
        <w:rPr>
          <w:rStyle w:val="FontStyle11"/>
          <w:color w:val="auto"/>
          <w:sz w:val="28"/>
          <w:szCs w:val="28"/>
        </w:rPr>
        <w:t>eny biletów na proj</w:t>
      </w:r>
      <w:r w:rsidR="00202579">
        <w:rPr>
          <w:rStyle w:val="FontStyle11"/>
          <w:color w:val="auto"/>
          <w:sz w:val="28"/>
          <w:szCs w:val="28"/>
        </w:rPr>
        <w:t>ekcje filmów w systemie 3D</w:t>
      </w:r>
      <w:r w:rsidRPr="00EA44E5">
        <w:rPr>
          <w:rStyle w:val="FontStyle11"/>
          <w:color w:val="auto"/>
          <w:sz w:val="28"/>
          <w:szCs w:val="28"/>
        </w:rPr>
        <w:t xml:space="preserve"> mogą ulec zmianie na </w:t>
      </w:r>
      <w:r w:rsidR="001F53B1" w:rsidRPr="00EA44E5">
        <w:rPr>
          <w:rStyle w:val="FontStyle11"/>
          <w:color w:val="auto"/>
          <w:sz w:val="28"/>
          <w:szCs w:val="28"/>
        </w:rPr>
        <w:t>żądanie dy</w:t>
      </w:r>
      <w:r w:rsidR="0038462E" w:rsidRPr="00EA44E5">
        <w:rPr>
          <w:rStyle w:val="FontStyle11"/>
          <w:color w:val="auto"/>
          <w:sz w:val="28"/>
          <w:szCs w:val="28"/>
        </w:rPr>
        <w:t>strybutora filmu lub na skutek akcji promocyjnej.</w:t>
      </w:r>
    </w:p>
    <w:p w:rsidR="001F53B1" w:rsidRPr="00EA44E5" w:rsidRDefault="001334D3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27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Podczas projekcji seansu w systemie DEPTHQ 3D zalecane jest korzystanie ze specjalnych okularów zakupionych w kasie Kina Forum</w:t>
      </w:r>
      <w:r w:rsidR="00266F45" w:rsidRPr="00EA44E5">
        <w:rPr>
          <w:rStyle w:val="FontStyle11"/>
          <w:color w:val="auto"/>
          <w:sz w:val="28"/>
          <w:szCs w:val="28"/>
        </w:rPr>
        <w:t>.</w:t>
      </w:r>
    </w:p>
    <w:p w:rsidR="00266F45" w:rsidRPr="00EA44E5" w:rsidRDefault="00266F45" w:rsidP="00266F45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32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Kino nie ponosi odpowiedzialności za jakość projekcji w systemie DEPTHQ 3D, jeżeli widz korzysta z okularów nie zakupionych w kasie Kina oraz w przypadku osób mających wady wzroku.</w:t>
      </w:r>
    </w:p>
    <w:p w:rsidR="00266F45" w:rsidRPr="00EA44E5" w:rsidRDefault="00266F45" w:rsidP="00266F45">
      <w:pPr>
        <w:pStyle w:val="Style6"/>
        <w:widowControl/>
        <w:tabs>
          <w:tab w:val="left" w:pos="946"/>
        </w:tabs>
        <w:spacing w:line="432" w:lineRule="exact"/>
        <w:ind w:left="946" w:firstLine="0"/>
        <w:rPr>
          <w:rStyle w:val="FontStyle12"/>
          <w:b w:val="0"/>
          <w:bCs w:val="0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Korzystanie z nieodpowiednich okularów oznacza, iż widz zrzeka się prawa do domagania zwrotu kosztu biletu, powołując się na złą jakość projekcji.</w:t>
      </w:r>
    </w:p>
    <w:p w:rsidR="00266F45" w:rsidRPr="00EA44E5" w:rsidRDefault="00266F45" w:rsidP="007813AB">
      <w:pPr>
        <w:pStyle w:val="Style6"/>
        <w:widowControl/>
        <w:tabs>
          <w:tab w:val="left" w:pos="946"/>
        </w:tabs>
        <w:spacing w:line="427" w:lineRule="exact"/>
        <w:ind w:firstLine="0"/>
        <w:rPr>
          <w:rStyle w:val="FontStyle12"/>
          <w:color w:val="auto"/>
          <w:sz w:val="28"/>
          <w:szCs w:val="28"/>
        </w:rPr>
      </w:pPr>
      <w:r w:rsidRPr="00EA44E5">
        <w:rPr>
          <w:rStyle w:val="FontStyle12"/>
          <w:color w:val="auto"/>
          <w:sz w:val="28"/>
          <w:szCs w:val="28"/>
        </w:rPr>
        <w:t xml:space="preserve"> </w:t>
      </w:r>
    </w:p>
    <w:p w:rsidR="001F53B1" w:rsidRPr="00EA44E5" w:rsidRDefault="001F53B1" w:rsidP="001F53B1">
      <w:pPr>
        <w:pStyle w:val="Style3"/>
        <w:widowControl/>
        <w:spacing w:line="240" w:lineRule="exact"/>
        <w:ind w:left="2242" w:right="2352"/>
        <w:rPr>
          <w:sz w:val="28"/>
          <w:szCs w:val="28"/>
        </w:rPr>
      </w:pPr>
    </w:p>
    <w:p w:rsidR="001F53B1" w:rsidRPr="001F53B1" w:rsidRDefault="001F53B1" w:rsidP="001F53B1">
      <w:pPr>
        <w:pStyle w:val="Style3"/>
        <w:widowControl/>
        <w:spacing w:line="240" w:lineRule="exact"/>
        <w:ind w:left="2242" w:right="2352"/>
        <w:rPr>
          <w:sz w:val="28"/>
          <w:szCs w:val="28"/>
        </w:rPr>
      </w:pPr>
    </w:p>
    <w:p w:rsidR="001F53B1" w:rsidRPr="001F53B1" w:rsidRDefault="001F53B1" w:rsidP="001F53B1">
      <w:pPr>
        <w:pStyle w:val="Style3"/>
        <w:widowControl/>
        <w:spacing w:line="240" w:lineRule="exact"/>
        <w:ind w:right="2352"/>
        <w:jc w:val="left"/>
        <w:rPr>
          <w:sz w:val="28"/>
          <w:szCs w:val="28"/>
        </w:rPr>
      </w:pPr>
    </w:p>
    <w:p w:rsidR="001F53B1" w:rsidRPr="003D2F19" w:rsidRDefault="00EA44E5" w:rsidP="001F53B1">
      <w:pPr>
        <w:pStyle w:val="Style3"/>
        <w:widowControl/>
        <w:spacing w:before="14" w:line="706" w:lineRule="exact"/>
        <w:ind w:left="2242" w:right="189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</w:p>
    <w:p w:rsidR="00D11EFC" w:rsidRPr="001F53B1" w:rsidRDefault="00D11EFC">
      <w:pPr>
        <w:rPr>
          <w:sz w:val="22"/>
          <w:szCs w:val="22"/>
        </w:rPr>
      </w:pPr>
    </w:p>
    <w:sectPr w:rsidR="00D11EFC" w:rsidRPr="001F53B1" w:rsidSect="00D11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EA" w:rsidRDefault="00782AEA" w:rsidP="000C2060">
      <w:r>
        <w:separator/>
      </w:r>
    </w:p>
  </w:endnote>
  <w:endnote w:type="continuationSeparator" w:id="0">
    <w:p w:rsidR="00782AEA" w:rsidRDefault="00782AEA" w:rsidP="000C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EA" w:rsidRDefault="00782AEA" w:rsidP="000C2060">
      <w:r>
        <w:separator/>
      </w:r>
    </w:p>
  </w:footnote>
  <w:footnote w:type="continuationSeparator" w:id="0">
    <w:p w:rsidR="00782AEA" w:rsidRDefault="00782AEA" w:rsidP="000C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 xml:space="preserve">Załącznik </w:t>
    </w:r>
    <w:r w:rsidR="007A3179">
      <w:rPr>
        <w:sz w:val="18"/>
        <w:szCs w:val="18"/>
      </w:rPr>
      <w:t xml:space="preserve">nr 1 </w:t>
    </w:r>
    <w:r w:rsidRPr="000C2060">
      <w:rPr>
        <w:sz w:val="18"/>
        <w:szCs w:val="18"/>
      </w:rPr>
      <w:t>do Zarządzenia  nr</w:t>
    </w:r>
    <w:r w:rsidR="007813AB">
      <w:rPr>
        <w:sz w:val="18"/>
        <w:szCs w:val="18"/>
      </w:rPr>
      <w:t xml:space="preserve"> 48</w:t>
    </w:r>
    <w:r w:rsidR="007A3179">
      <w:rPr>
        <w:sz w:val="18"/>
        <w:szCs w:val="18"/>
      </w:rPr>
      <w:t>/2016</w:t>
    </w:r>
    <w:r w:rsidRPr="000C2060">
      <w:rPr>
        <w:sz w:val="18"/>
        <w:szCs w:val="18"/>
      </w:rPr>
      <w:t xml:space="preserve">          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 xml:space="preserve">Dyrektora 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>Bolesławieckiego Ośrodka Kultury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>-Międzynarodowego Centrum Ceramiki</w:t>
    </w:r>
  </w:p>
  <w:p w:rsidR="000C2060" w:rsidRDefault="007813AB" w:rsidP="000C206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w Bolesławcu z dnia 14</w:t>
    </w:r>
    <w:r w:rsidR="000C2060" w:rsidRPr="000C2060">
      <w:rPr>
        <w:sz w:val="18"/>
        <w:szCs w:val="18"/>
      </w:rPr>
      <w:t>.12.2016 r.</w:t>
    </w:r>
  </w:p>
  <w:p w:rsidR="00760193" w:rsidRPr="00760193" w:rsidRDefault="00760193" w:rsidP="0076019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Zarządzenie nr 14/2019</w:t>
    </w:r>
    <w:r w:rsidRPr="00760193">
      <w:t xml:space="preserve"> </w:t>
    </w:r>
    <w:r w:rsidRPr="00760193">
      <w:rPr>
        <w:sz w:val="18"/>
        <w:szCs w:val="18"/>
      </w:rPr>
      <w:t xml:space="preserve">Dyrektora </w:t>
    </w:r>
  </w:p>
  <w:p w:rsidR="00760193" w:rsidRPr="00760193" w:rsidRDefault="00760193" w:rsidP="00760193">
    <w:pPr>
      <w:pStyle w:val="Nagwek"/>
      <w:jc w:val="right"/>
      <w:rPr>
        <w:sz w:val="18"/>
        <w:szCs w:val="18"/>
      </w:rPr>
    </w:pPr>
    <w:r w:rsidRPr="00760193">
      <w:rPr>
        <w:sz w:val="18"/>
        <w:szCs w:val="18"/>
      </w:rPr>
      <w:t>Bolesławieckiego Ośrodka Kultury</w:t>
    </w:r>
  </w:p>
  <w:p w:rsidR="00760193" w:rsidRPr="00760193" w:rsidRDefault="00760193" w:rsidP="00760193">
    <w:pPr>
      <w:pStyle w:val="Nagwek"/>
      <w:jc w:val="right"/>
      <w:rPr>
        <w:sz w:val="18"/>
        <w:szCs w:val="18"/>
      </w:rPr>
    </w:pPr>
    <w:r w:rsidRPr="00760193">
      <w:rPr>
        <w:sz w:val="18"/>
        <w:szCs w:val="18"/>
      </w:rPr>
      <w:t>-Międzynarodowego Centrum Ceramiki</w:t>
    </w:r>
  </w:p>
  <w:p w:rsidR="00760193" w:rsidRPr="000C2060" w:rsidRDefault="00760193" w:rsidP="0076019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w Bolesławcu z dnia 08.04.2019</w:t>
    </w:r>
    <w:r w:rsidRPr="00760193">
      <w:rPr>
        <w:sz w:val="18"/>
        <w:szCs w:val="18"/>
      </w:rPr>
      <w:t xml:space="preserve">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5E1"/>
    <w:multiLevelType w:val="singleLevel"/>
    <w:tmpl w:val="07D25838"/>
    <w:lvl w:ilvl="0">
      <w:start w:val="1"/>
      <w:numFmt w:val="lowerLetter"/>
      <w:lvlText w:val="%1)"/>
      <w:legacy w:legacy="1" w:legacySpace="0" w:legacyIndent="547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363B2489"/>
    <w:multiLevelType w:val="singleLevel"/>
    <w:tmpl w:val="D728BD8A"/>
    <w:lvl w:ilvl="0">
      <w:start w:val="3"/>
      <w:numFmt w:val="decimal"/>
      <w:lvlText w:val="%1."/>
      <w:legacy w:legacy="1" w:legacySpace="0" w:legacyIndent="538"/>
      <w:lvlJc w:val="left"/>
      <w:pPr>
        <w:ind w:left="426" w:firstLine="0"/>
      </w:pPr>
      <w:rPr>
        <w:rFonts w:ascii="Calibri" w:hAnsi="Calibri" w:cs="Calibri" w:hint="default"/>
        <w:b/>
      </w:rPr>
    </w:lvl>
  </w:abstractNum>
  <w:abstractNum w:abstractNumId="2" w15:restartNumberingAfterBreak="0">
    <w:nsid w:val="452C74FF"/>
    <w:multiLevelType w:val="singleLevel"/>
    <w:tmpl w:val="0B08934A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657A41FB"/>
    <w:multiLevelType w:val="singleLevel"/>
    <w:tmpl w:val="05829318"/>
    <w:lvl w:ilvl="0">
      <w:start w:val="2"/>
      <w:numFmt w:val="lowerLetter"/>
      <w:lvlText w:val="%1)"/>
      <w:legacy w:legacy="1" w:legacySpace="0" w:legacyIndent="547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B1"/>
    <w:rsid w:val="0000016F"/>
    <w:rsid w:val="0000062A"/>
    <w:rsid w:val="00000821"/>
    <w:rsid w:val="0000086F"/>
    <w:rsid w:val="00000BB9"/>
    <w:rsid w:val="00001A12"/>
    <w:rsid w:val="0000264E"/>
    <w:rsid w:val="00003554"/>
    <w:rsid w:val="00003B64"/>
    <w:rsid w:val="00003CE0"/>
    <w:rsid w:val="0000447D"/>
    <w:rsid w:val="00004FA0"/>
    <w:rsid w:val="00006376"/>
    <w:rsid w:val="00006824"/>
    <w:rsid w:val="0000686B"/>
    <w:rsid w:val="00006A05"/>
    <w:rsid w:val="000070FC"/>
    <w:rsid w:val="0000759C"/>
    <w:rsid w:val="0000790D"/>
    <w:rsid w:val="00007A10"/>
    <w:rsid w:val="00007A1A"/>
    <w:rsid w:val="00010690"/>
    <w:rsid w:val="00011292"/>
    <w:rsid w:val="000113A7"/>
    <w:rsid w:val="0001185F"/>
    <w:rsid w:val="00011AE7"/>
    <w:rsid w:val="00012389"/>
    <w:rsid w:val="000126EF"/>
    <w:rsid w:val="00013002"/>
    <w:rsid w:val="000131F8"/>
    <w:rsid w:val="000139B6"/>
    <w:rsid w:val="000155C9"/>
    <w:rsid w:val="0001696E"/>
    <w:rsid w:val="00020251"/>
    <w:rsid w:val="000207C6"/>
    <w:rsid w:val="000210ED"/>
    <w:rsid w:val="0002318D"/>
    <w:rsid w:val="000235E7"/>
    <w:rsid w:val="00023AA0"/>
    <w:rsid w:val="00023B2A"/>
    <w:rsid w:val="00023C86"/>
    <w:rsid w:val="00024128"/>
    <w:rsid w:val="00024863"/>
    <w:rsid w:val="000250D5"/>
    <w:rsid w:val="00025CB6"/>
    <w:rsid w:val="00026411"/>
    <w:rsid w:val="00026DD7"/>
    <w:rsid w:val="00026E58"/>
    <w:rsid w:val="0002775A"/>
    <w:rsid w:val="000304DC"/>
    <w:rsid w:val="00031985"/>
    <w:rsid w:val="00032453"/>
    <w:rsid w:val="0003411E"/>
    <w:rsid w:val="000343ED"/>
    <w:rsid w:val="00035489"/>
    <w:rsid w:val="00036FCD"/>
    <w:rsid w:val="00037190"/>
    <w:rsid w:val="000376F8"/>
    <w:rsid w:val="00037BAE"/>
    <w:rsid w:val="000411C1"/>
    <w:rsid w:val="00041A4A"/>
    <w:rsid w:val="00041AB2"/>
    <w:rsid w:val="00041AFF"/>
    <w:rsid w:val="00041D73"/>
    <w:rsid w:val="000429E8"/>
    <w:rsid w:val="00042DC7"/>
    <w:rsid w:val="0004398B"/>
    <w:rsid w:val="00043B65"/>
    <w:rsid w:val="00043F06"/>
    <w:rsid w:val="000440BD"/>
    <w:rsid w:val="0004477D"/>
    <w:rsid w:val="00045C42"/>
    <w:rsid w:val="00047859"/>
    <w:rsid w:val="00050121"/>
    <w:rsid w:val="0005024B"/>
    <w:rsid w:val="00050718"/>
    <w:rsid w:val="00050A4E"/>
    <w:rsid w:val="000519A6"/>
    <w:rsid w:val="0005268F"/>
    <w:rsid w:val="000526D8"/>
    <w:rsid w:val="00052935"/>
    <w:rsid w:val="00052DE3"/>
    <w:rsid w:val="00052F14"/>
    <w:rsid w:val="000530A7"/>
    <w:rsid w:val="00053655"/>
    <w:rsid w:val="000541B1"/>
    <w:rsid w:val="000541CD"/>
    <w:rsid w:val="00054511"/>
    <w:rsid w:val="000546D4"/>
    <w:rsid w:val="00055135"/>
    <w:rsid w:val="00055BE5"/>
    <w:rsid w:val="00055C54"/>
    <w:rsid w:val="00056D9E"/>
    <w:rsid w:val="00056DC3"/>
    <w:rsid w:val="00057F90"/>
    <w:rsid w:val="00057FFE"/>
    <w:rsid w:val="00060FB1"/>
    <w:rsid w:val="00061338"/>
    <w:rsid w:val="00061F19"/>
    <w:rsid w:val="000629C5"/>
    <w:rsid w:val="00064ADA"/>
    <w:rsid w:val="00064F6A"/>
    <w:rsid w:val="000655D2"/>
    <w:rsid w:val="00065BBB"/>
    <w:rsid w:val="000665AC"/>
    <w:rsid w:val="00066ED6"/>
    <w:rsid w:val="000673EE"/>
    <w:rsid w:val="00067986"/>
    <w:rsid w:val="00067D89"/>
    <w:rsid w:val="000704F9"/>
    <w:rsid w:val="0007098E"/>
    <w:rsid w:val="0007152F"/>
    <w:rsid w:val="00072140"/>
    <w:rsid w:val="000729D8"/>
    <w:rsid w:val="00072D06"/>
    <w:rsid w:val="00072D4C"/>
    <w:rsid w:val="00073150"/>
    <w:rsid w:val="00073B2D"/>
    <w:rsid w:val="00074CF4"/>
    <w:rsid w:val="000760E6"/>
    <w:rsid w:val="00076CDD"/>
    <w:rsid w:val="00077602"/>
    <w:rsid w:val="00077D1E"/>
    <w:rsid w:val="000805EE"/>
    <w:rsid w:val="00080E3C"/>
    <w:rsid w:val="0008116E"/>
    <w:rsid w:val="000817AB"/>
    <w:rsid w:val="00081AE4"/>
    <w:rsid w:val="000821AA"/>
    <w:rsid w:val="000826CF"/>
    <w:rsid w:val="00082E83"/>
    <w:rsid w:val="0008322F"/>
    <w:rsid w:val="00083D11"/>
    <w:rsid w:val="00083D95"/>
    <w:rsid w:val="000840D3"/>
    <w:rsid w:val="00084F70"/>
    <w:rsid w:val="000850D2"/>
    <w:rsid w:val="00085A32"/>
    <w:rsid w:val="0008759A"/>
    <w:rsid w:val="00087924"/>
    <w:rsid w:val="00087F4E"/>
    <w:rsid w:val="000902A2"/>
    <w:rsid w:val="000910E3"/>
    <w:rsid w:val="0009149F"/>
    <w:rsid w:val="00091528"/>
    <w:rsid w:val="00091A92"/>
    <w:rsid w:val="000933EB"/>
    <w:rsid w:val="00093945"/>
    <w:rsid w:val="000947FF"/>
    <w:rsid w:val="00094880"/>
    <w:rsid w:val="000950BC"/>
    <w:rsid w:val="00095485"/>
    <w:rsid w:val="0009565E"/>
    <w:rsid w:val="00095B22"/>
    <w:rsid w:val="0009644F"/>
    <w:rsid w:val="00096765"/>
    <w:rsid w:val="0009680B"/>
    <w:rsid w:val="000971A8"/>
    <w:rsid w:val="000978EA"/>
    <w:rsid w:val="00097917"/>
    <w:rsid w:val="000A0591"/>
    <w:rsid w:val="000A0C08"/>
    <w:rsid w:val="000A0C4E"/>
    <w:rsid w:val="000A0CBB"/>
    <w:rsid w:val="000A141C"/>
    <w:rsid w:val="000A2B4E"/>
    <w:rsid w:val="000A33CB"/>
    <w:rsid w:val="000A36EF"/>
    <w:rsid w:val="000A39CC"/>
    <w:rsid w:val="000A3E61"/>
    <w:rsid w:val="000A5CE3"/>
    <w:rsid w:val="000A674E"/>
    <w:rsid w:val="000A6BEA"/>
    <w:rsid w:val="000A70C8"/>
    <w:rsid w:val="000A7101"/>
    <w:rsid w:val="000B01CB"/>
    <w:rsid w:val="000B1503"/>
    <w:rsid w:val="000B1EAA"/>
    <w:rsid w:val="000B200D"/>
    <w:rsid w:val="000B31E0"/>
    <w:rsid w:val="000B3B6B"/>
    <w:rsid w:val="000B3D2E"/>
    <w:rsid w:val="000B3D7D"/>
    <w:rsid w:val="000B3E53"/>
    <w:rsid w:val="000B4EBA"/>
    <w:rsid w:val="000B5E3E"/>
    <w:rsid w:val="000B65D8"/>
    <w:rsid w:val="000C0B3D"/>
    <w:rsid w:val="000C1273"/>
    <w:rsid w:val="000C2060"/>
    <w:rsid w:val="000C302B"/>
    <w:rsid w:val="000C3796"/>
    <w:rsid w:val="000C3976"/>
    <w:rsid w:val="000C3FCA"/>
    <w:rsid w:val="000C4026"/>
    <w:rsid w:val="000C433A"/>
    <w:rsid w:val="000C4580"/>
    <w:rsid w:val="000C4A9E"/>
    <w:rsid w:val="000C4ACB"/>
    <w:rsid w:val="000C564C"/>
    <w:rsid w:val="000C61AC"/>
    <w:rsid w:val="000C67DD"/>
    <w:rsid w:val="000C67E8"/>
    <w:rsid w:val="000C6825"/>
    <w:rsid w:val="000C6ACD"/>
    <w:rsid w:val="000C7366"/>
    <w:rsid w:val="000C7379"/>
    <w:rsid w:val="000C788F"/>
    <w:rsid w:val="000C7E77"/>
    <w:rsid w:val="000D0A71"/>
    <w:rsid w:val="000D0FAE"/>
    <w:rsid w:val="000D18A5"/>
    <w:rsid w:val="000D3071"/>
    <w:rsid w:val="000D4912"/>
    <w:rsid w:val="000D637C"/>
    <w:rsid w:val="000D69E1"/>
    <w:rsid w:val="000E0937"/>
    <w:rsid w:val="000E0F3A"/>
    <w:rsid w:val="000E0FD0"/>
    <w:rsid w:val="000E1340"/>
    <w:rsid w:val="000E140A"/>
    <w:rsid w:val="000E16C6"/>
    <w:rsid w:val="000E1DF3"/>
    <w:rsid w:val="000E2C57"/>
    <w:rsid w:val="000E2F05"/>
    <w:rsid w:val="000E3BDB"/>
    <w:rsid w:val="000E3EF6"/>
    <w:rsid w:val="000E42F6"/>
    <w:rsid w:val="000E675B"/>
    <w:rsid w:val="000E6D16"/>
    <w:rsid w:val="000E6F67"/>
    <w:rsid w:val="000E7271"/>
    <w:rsid w:val="000E7AA0"/>
    <w:rsid w:val="000E7FFB"/>
    <w:rsid w:val="000F004E"/>
    <w:rsid w:val="000F1172"/>
    <w:rsid w:val="000F18A4"/>
    <w:rsid w:val="000F2211"/>
    <w:rsid w:val="000F2524"/>
    <w:rsid w:val="000F2BDB"/>
    <w:rsid w:val="000F3534"/>
    <w:rsid w:val="000F5D0A"/>
    <w:rsid w:val="000F5FA8"/>
    <w:rsid w:val="000F6E47"/>
    <w:rsid w:val="000F73BF"/>
    <w:rsid w:val="000F76F9"/>
    <w:rsid w:val="000F7753"/>
    <w:rsid w:val="000F7F25"/>
    <w:rsid w:val="0010059B"/>
    <w:rsid w:val="00100B12"/>
    <w:rsid w:val="00100D5C"/>
    <w:rsid w:val="0010164B"/>
    <w:rsid w:val="00101803"/>
    <w:rsid w:val="0010266E"/>
    <w:rsid w:val="00103875"/>
    <w:rsid w:val="00103D0C"/>
    <w:rsid w:val="00103DC0"/>
    <w:rsid w:val="00103ED5"/>
    <w:rsid w:val="001041BF"/>
    <w:rsid w:val="00104622"/>
    <w:rsid w:val="001052B9"/>
    <w:rsid w:val="001054EB"/>
    <w:rsid w:val="0010667F"/>
    <w:rsid w:val="00106E2F"/>
    <w:rsid w:val="001074A2"/>
    <w:rsid w:val="00110046"/>
    <w:rsid w:val="001101CC"/>
    <w:rsid w:val="00111131"/>
    <w:rsid w:val="001111CA"/>
    <w:rsid w:val="00111734"/>
    <w:rsid w:val="001118F5"/>
    <w:rsid w:val="00111E09"/>
    <w:rsid w:val="00112223"/>
    <w:rsid w:val="00112FBE"/>
    <w:rsid w:val="001133B9"/>
    <w:rsid w:val="00113E78"/>
    <w:rsid w:val="00114264"/>
    <w:rsid w:val="00114269"/>
    <w:rsid w:val="00116F06"/>
    <w:rsid w:val="0012102A"/>
    <w:rsid w:val="00121A21"/>
    <w:rsid w:val="00121AF7"/>
    <w:rsid w:val="0012257A"/>
    <w:rsid w:val="001226C2"/>
    <w:rsid w:val="00122880"/>
    <w:rsid w:val="00123CD8"/>
    <w:rsid w:val="00124C10"/>
    <w:rsid w:val="00126C6B"/>
    <w:rsid w:val="0013023A"/>
    <w:rsid w:val="0013057F"/>
    <w:rsid w:val="001305F3"/>
    <w:rsid w:val="00130863"/>
    <w:rsid w:val="00130EB7"/>
    <w:rsid w:val="00131883"/>
    <w:rsid w:val="00131A32"/>
    <w:rsid w:val="001322E9"/>
    <w:rsid w:val="001329E7"/>
    <w:rsid w:val="0013309C"/>
    <w:rsid w:val="00133379"/>
    <w:rsid w:val="001334AB"/>
    <w:rsid w:val="001334D3"/>
    <w:rsid w:val="00133D68"/>
    <w:rsid w:val="001341ED"/>
    <w:rsid w:val="0013443B"/>
    <w:rsid w:val="001344A6"/>
    <w:rsid w:val="00134905"/>
    <w:rsid w:val="00134EB2"/>
    <w:rsid w:val="00135132"/>
    <w:rsid w:val="00136475"/>
    <w:rsid w:val="0013777E"/>
    <w:rsid w:val="00137B54"/>
    <w:rsid w:val="00137F2C"/>
    <w:rsid w:val="001402A6"/>
    <w:rsid w:val="00140CE0"/>
    <w:rsid w:val="00141B12"/>
    <w:rsid w:val="001425F5"/>
    <w:rsid w:val="00142A97"/>
    <w:rsid w:val="00142C66"/>
    <w:rsid w:val="001447FF"/>
    <w:rsid w:val="001449D1"/>
    <w:rsid w:val="00144D68"/>
    <w:rsid w:val="00144EBC"/>
    <w:rsid w:val="00145211"/>
    <w:rsid w:val="00145510"/>
    <w:rsid w:val="0014557B"/>
    <w:rsid w:val="00145912"/>
    <w:rsid w:val="00147890"/>
    <w:rsid w:val="00150277"/>
    <w:rsid w:val="001504CA"/>
    <w:rsid w:val="001513E7"/>
    <w:rsid w:val="001529F5"/>
    <w:rsid w:val="00153203"/>
    <w:rsid w:val="00153527"/>
    <w:rsid w:val="00153639"/>
    <w:rsid w:val="00153677"/>
    <w:rsid w:val="00153726"/>
    <w:rsid w:val="0015379F"/>
    <w:rsid w:val="0015398E"/>
    <w:rsid w:val="001539EC"/>
    <w:rsid w:val="00154534"/>
    <w:rsid w:val="00154D1B"/>
    <w:rsid w:val="001553BF"/>
    <w:rsid w:val="0015568D"/>
    <w:rsid w:val="001562F2"/>
    <w:rsid w:val="001563A1"/>
    <w:rsid w:val="00156400"/>
    <w:rsid w:val="001568DF"/>
    <w:rsid w:val="0015698D"/>
    <w:rsid w:val="0015759B"/>
    <w:rsid w:val="0015794A"/>
    <w:rsid w:val="0016006B"/>
    <w:rsid w:val="001602EA"/>
    <w:rsid w:val="00160E93"/>
    <w:rsid w:val="00161230"/>
    <w:rsid w:val="00161B3D"/>
    <w:rsid w:val="00161C0F"/>
    <w:rsid w:val="001625F4"/>
    <w:rsid w:val="0016393B"/>
    <w:rsid w:val="00164618"/>
    <w:rsid w:val="00164F95"/>
    <w:rsid w:val="001653A0"/>
    <w:rsid w:val="00165BEE"/>
    <w:rsid w:val="00165E2A"/>
    <w:rsid w:val="00167280"/>
    <w:rsid w:val="001678D4"/>
    <w:rsid w:val="00167A25"/>
    <w:rsid w:val="00170426"/>
    <w:rsid w:val="0017103B"/>
    <w:rsid w:val="00171A7C"/>
    <w:rsid w:val="00171DE9"/>
    <w:rsid w:val="00172ADD"/>
    <w:rsid w:val="00172CC9"/>
    <w:rsid w:val="00172E93"/>
    <w:rsid w:val="00173640"/>
    <w:rsid w:val="001755BD"/>
    <w:rsid w:val="0017621A"/>
    <w:rsid w:val="00176CD0"/>
    <w:rsid w:val="00176E3C"/>
    <w:rsid w:val="001770F0"/>
    <w:rsid w:val="001775AB"/>
    <w:rsid w:val="001779EF"/>
    <w:rsid w:val="00177DE0"/>
    <w:rsid w:val="00177F48"/>
    <w:rsid w:val="00180201"/>
    <w:rsid w:val="00180242"/>
    <w:rsid w:val="001802A0"/>
    <w:rsid w:val="00180FEE"/>
    <w:rsid w:val="00181771"/>
    <w:rsid w:val="00181A4E"/>
    <w:rsid w:val="001823CA"/>
    <w:rsid w:val="0018288E"/>
    <w:rsid w:val="001834F6"/>
    <w:rsid w:val="001839E5"/>
    <w:rsid w:val="00183B8A"/>
    <w:rsid w:val="00183E01"/>
    <w:rsid w:val="001847E5"/>
    <w:rsid w:val="0018504C"/>
    <w:rsid w:val="00185658"/>
    <w:rsid w:val="00186DAA"/>
    <w:rsid w:val="00187E45"/>
    <w:rsid w:val="00187EE6"/>
    <w:rsid w:val="001917F3"/>
    <w:rsid w:val="00191912"/>
    <w:rsid w:val="001919CE"/>
    <w:rsid w:val="00191CCB"/>
    <w:rsid w:val="001921B0"/>
    <w:rsid w:val="0019239E"/>
    <w:rsid w:val="00192486"/>
    <w:rsid w:val="00192505"/>
    <w:rsid w:val="00192871"/>
    <w:rsid w:val="00192BF5"/>
    <w:rsid w:val="001940F9"/>
    <w:rsid w:val="00194879"/>
    <w:rsid w:val="001952F6"/>
    <w:rsid w:val="001953BD"/>
    <w:rsid w:val="001954CE"/>
    <w:rsid w:val="00195DD2"/>
    <w:rsid w:val="00196FE7"/>
    <w:rsid w:val="001A0303"/>
    <w:rsid w:val="001A0852"/>
    <w:rsid w:val="001A0C9A"/>
    <w:rsid w:val="001A197F"/>
    <w:rsid w:val="001A1CFE"/>
    <w:rsid w:val="001A26A0"/>
    <w:rsid w:val="001A2896"/>
    <w:rsid w:val="001A337B"/>
    <w:rsid w:val="001A3C3D"/>
    <w:rsid w:val="001A4EF9"/>
    <w:rsid w:val="001A52B0"/>
    <w:rsid w:val="001A59FC"/>
    <w:rsid w:val="001A5B6A"/>
    <w:rsid w:val="001A5B7A"/>
    <w:rsid w:val="001A6BEA"/>
    <w:rsid w:val="001A6E86"/>
    <w:rsid w:val="001A7215"/>
    <w:rsid w:val="001B1705"/>
    <w:rsid w:val="001B1F5A"/>
    <w:rsid w:val="001B2A73"/>
    <w:rsid w:val="001B332B"/>
    <w:rsid w:val="001B3F2B"/>
    <w:rsid w:val="001B4126"/>
    <w:rsid w:val="001B4321"/>
    <w:rsid w:val="001B53C4"/>
    <w:rsid w:val="001B5668"/>
    <w:rsid w:val="001B56F6"/>
    <w:rsid w:val="001B6987"/>
    <w:rsid w:val="001B6B18"/>
    <w:rsid w:val="001B6DD9"/>
    <w:rsid w:val="001B7810"/>
    <w:rsid w:val="001C1600"/>
    <w:rsid w:val="001C16B6"/>
    <w:rsid w:val="001C1703"/>
    <w:rsid w:val="001C17C7"/>
    <w:rsid w:val="001C1D65"/>
    <w:rsid w:val="001C2785"/>
    <w:rsid w:val="001C3099"/>
    <w:rsid w:val="001C33A8"/>
    <w:rsid w:val="001C387A"/>
    <w:rsid w:val="001C4CEB"/>
    <w:rsid w:val="001C5794"/>
    <w:rsid w:val="001C5828"/>
    <w:rsid w:val="001C6358"/>
    <w:rsid w:val="001C736E"/>
    <w:rsid w:val="001C74CA"/>
    <w:rsid w:val="001D04BA"/>
    <w:rsid w:val="001D06A9"/>
    <w:rsid w:val="001D1D11"/>
    <w:rsid w:val="001D218D"/>
    <w:rsid w:val="001D2846"/>
    <w:rsid w:val="001D2A02"/>
    <w:rsid w:val="001D2B62"/>
    <w:rsid w:val="001D2C39"/>
    <w:rsid w:val="001D2EE8"/>
    <w:rsid w:val="001D2FCC"/>
    <w:rsid w:val="001D312F"/>
    <w:rsid w:val="001D31DB"/>
    <w:rsid w:val="001D3230"/>
    <w:rsid w:val="001D3F91"/>
    <w:rsid w:val="001D4C06"/>
    <w:rsid w:val="001D53E0"/>
    <w:rsid w:val="001D56EA"/>
    <w:rsid w:val="001D599E"/>
    <w:rsid w:val="001D5A3B"/>
    <w:rsid w:val="001D5D45"/>
    <w:rsid w:val="001D5F39"/>
    <w:rsid w:val="001D60E2"/>
    <w:rsid w:val="001D6292"/>
    <w:rsid w:val="001D7499"/>
    <w:rsid w:val="001D7B6B"/>
    <w:rsid w:val="001D7BA6"/>
    <w:rsid w:val="001D7BDC"/>
    <w:rsid w:val="001E1BF0"/>
    <w:rsid w:val="001E1D78"/>
    <w:rsid w:val="001E2075"/>
    <w:rsid w:val="001E26FC"/>
    <w:rsid w:val="001E2BE6"/>
    <w:rsid w:val="001E35DD"/>
    <w:rsid w:val="001E37FE"/>
    <w:rsid w:val="001E3C22"/>
    <w:rsid w:val="001E3C51"/>
    <w:rsid w:val="001E3EB4"/>
    <w:rsid w:val="001E3EC5"/>
    <w:rsid w:val="001E3ED6"/>
    <w:rsid w:val="001E3F03"/>
    <w:rsid w:val="001E3F8F"/>
    <w:rsid w:val="001E4672"/>
    <w:rsid w:val="001E5224"/>
    <w:rsid w:val="001E5815"/>
    <w:rsid w:val="001E586D"/>
    <w:rsid w:val="001E5935"/>
    <w:rsid w:val="001E5AA1"/>
    <w:rsid w:val="001E62D0"/>
    <w:rsid w:val="001E63B3"/>
    <w:rsid w:val="001E7173"/>
    <w:rsid w:val="001F0406"/>
    <w:rsid w:val="001F108B"/>
    <w:rsid w:val="001F1210"/>
    <w:rsid w:val="001F13FD"/>
    <w:rsid w:val="001F189C"/>
    <w:rsid w:val="001F3308"/>
    <w:rsid w:val="001F3AF5"/>
    <w:rsid w:val="001F4502"/>
    <w:rsid w:val="001F459E"/>
    <w:rsid w:val="001F473C"/>
    <w:rsid w:val="001F4755"/>
    <w:rsid w:val="001F477D"/>
    <w:rsid w:val="001F4802"/>
    <w:rsid w:val="001F4A75"/>
    <w:rsid w:val="001F4B1D"/>
    <w:rsid w:val="001F51BA"/>
    <w:rsid w:val="001F53B1"/>
    <w:rsid w:val="001F55CE"/>
    <w:rsid w:val="001F5D96"/>
    <w:rsid w:val="001F6195"/>
    <w:rsid w:val="001F6371"/>
    <w:rsid w:val="001F66E1"/>
    <w:rsid w:val="001F6DA2"/>
    <w:rsid w:val="001F74E0"/>
    <w:rsid w:val="001F7C8E"/>
    <w:rsid w:val="00200467"/>
    <w:rsid w:val="0020076D"/>
    <w:rsid w:val="00200A77"/>
    <w:rsid w:val="00200A87"/>
    <w:rsid w:val="00200F8F"/>
    <w:rsid w:val="00201532"/>
    <w:rsid w:val="00201CDD"/>
    <w:rsid w:val="002020E4"/>
    <w:rsid w:val="00202579"/>
    <w:rsid w:val="0020263F"/>
    <w:rsid w:val="00202F57"/>
    <w:rsid w:val="00203C48"/>
    <w:rsid w:val="002049CE"/>
    <w:rsid w:val="00204E3D"/>
    <w:rsid w:val="002055B9"/>
    <w:rsid w:val="0020572E"/>
    <w:rsid w:val="00205AD9"/>
    <w:rsid w:val="00205DA4"/>
    <w:rsid w:val="00205F17"/>
    <w:rsid w:val="00206706"/>
    <w:rsid w:val="00206BEA"/>
    <w:rsid w:val="00206CB4"/>
    <w:rsid w:val="00207016"/>
    <w:rsid w:val="00207178"/>
    <w:rsid w:val="00207BAB"/>
    <w:rsid w:val="00210710"/>
    <w:rsid w:val="00211BD0"/>
    <w:rsid w:val="00212944"/>
    <w:rsid w:val="00212A97"/>
    <w:rsid w:val="00212C9A"/>
    <w:rsid w:val="00213A0A"/>
    <w:rsid w:val="00214190"/>
    <w:rsid w:val="002154E8"/>
    <w:rsid w:val="002163AE"/>
    <w:rsid w:val="0021679B"/>
    <w:rsid w:val="0021692D"/>
    <w:rsid w:val="00216993"/>
    <w:rsid w:val="00217163"/>
    <w:rsid w:val="00217487"/>
    <w:rsid w:val="0022076E"/>
    <w:rsid w:val="00220888"/>
    <w:rsid w:val="0022089F"/>
    <w:rsid w:val="002215C7"/>
    <w:rsid w:val="00221D4F"/>
    <w:rsid w:val="00221EFF"/>
    <w:rsid w:val="00222400"/>
    <w:rsid w:val="0022303C"/>
    <w:rsid w:val="0022365F"/>
    <w:rsid w:val="002237F0"/>
    <w:rsid w:val="00223AF7"/>
    <w:rsid w:val="00223FF9"/>
    <w:rsid w:val="00224CB2"/>
    <w:rsid w:val="0022565F"/>
    <w:rsid w:val="00225C76"/>
    <w:rsid w:val="0022624A"/>
    <w:rsid w:val="00226324"/>
    <w:rsid w:val="00226FF9"/>
    <w:rsid w:val="002273B6"/>
    <w:rsid w:val="00227BE4"/>
    <w:rsid w:val="00230030"/>
    <w:rsid w:val="00230F43"/>
    <w:rsid w:val="0023122C"/>
    <w:rsid w:val="00231C69"/>
    <w:rsid w:val="00232B31"/>
    <w:rsid w:val="00233666"/>
    <w:rsid w:val="00233BD2"/>
    <w:rsid w:val="00234285"/>
    <w:rsid w:val="0023484B"/>
    <w:rsid w:val="00234D59"/>
    <w:rsid w:val="00234E37"/>
    <w:rsid w:val="00234F42"/>
    <w:rsid w:val="0023633B"/>
    <w:rsid w:val="00237653"/>
    <w:rsid w:val="00237701"/>
    <w:rsid w:val="00237869"/>
    <w:rsid w:val="00240746"/>
    <w:rsid w:val="00241C99"/>
    <w:rsid w:val="00241F97"/>
    <w:rsid w:val="00242655"/>
    <w:rsid w:val="002426B0"/>
    <w:rsid w:val="00242730"/>
    <w:rsid w:val="0024287E"/>
    <w:rsid w:val="00242CAC"/>
    <w:rsid w:val="00242E15"/>
    <w:rsid w:val="002434D8"/>
    <w:rsid w:val="002435A1"/>
    <w:rsid w:val="00243892"/>
    <w:rsid w:val="00244E6F"/>
    <w:rsid w:val="002451E1"/>
    <w:rsid w:val="002459EE"/>
    <w:rsid w:val="00245A26"/>
    <w:rsid w:val="00245CB1"/>
    <w:rsid w:val="00246536"/>
    <w:rsid w:val="00246BFC"/>
    <w:rsid w:val="002475BD"/>
    <w:rsid w:val="0025013A"/>
    <w:rsid w:val="00250C7F"/>
    <w:rsid w:val="00250CC7"/>
    <w:rsid w:val="0025194A"/>
    <w:rsid w:val="00251967"/>
    <w:rsid w:val="00252013"/>
    <w:rsid w:val="0025203B"/>
    <w:rsid w:val="00252239"/>
    <w:rsid w:val="0025240F"/>
    <w:rsid w:val="002529C1"/>
    <w:rsid w:val="00252A1D"/>
    <w:rsid w:val="00252C07"/>
    <w:rsid w:val="00252EC5"/>
    <w:rsid w:val="00253BE1"/>
    <w:rsid w:val="00253C2C"/>
    <w:rsid w:val="0025554C"/>
    <w:rsid w:val="0025578F"/>
    <w:rsid w:val="00256679"/>
    <w:rsid w:val="002567CE"/>
    <w:rsid w:val="00257A2A"/>
    <w:rsid w:val="00260D0B"/>
    <w:rsid w:val="00260EA3"/>
    <w:rsid w:val="002612E3"/>
    <w:rsid w:val="00261476"/>
    <w:rsid w:val="00261AF4"/>
    <w:rsid w:val="00262261"/>
    <w:rsid w:val="00262524"/>
    <w:rsid w:val="0026307F"/>
    <w:rsid w:val="00263F6D"/>
    <w:rsid w:val="002645A8"/>
    <w:rsid w:val="00266096"/>
    <w:rsid w:val="00266312"/>
    <w:rsid w:val="00266ED9"/>
    <w:rsid w:val="00266F45"/>
    <w:rsid w:val="00267530"/>
    <w:rsid w:val="0027000E"/>
    <w:rsid w:val="00270887"/>
    <w:rsid w:val="002708C5"/>
    <w:rsid w:val="00271276"/>
    <w:rsid w:val="0027166F"/>
    <w:rsid w:val="002730FA"/>
    <w:rsid w:val="002735E3"/>
    <w:rsid w:val="00273BAD"/>
    <w:rsid w:val="00274154"/>
    <w:rsid w:val="0027437A"/>
    <w:rsid w:val="00274AB4"/>
    <w:rsid w:val="00275EDD"/>
    <w:rsid w:val="00276075"/>
    <w:rsid w:val="002764B2"/>
    <w:rsid w:val="00280795"/>
    <w:rsid w:val="00280A4B"/>
    <w:rsid w:val="00281286"/>
    <w:rsid w:val="00281D75"/>
    <w:rsid w:val="00282D8B"/>
    <w:rsid w:val="00282DD0"/>
    <w:rsid w:val="0028307B"/>
    <w:rsid w:val="002835CF"/>
    <w:rsid w:val="00283963"/>
    <w:rsid w:val="00283B1B"/>
    <w:rsid w:val="00283B34"/>
    <w:rsid w:val="00283E24"/>
    <w:rsid w:val="002853F3"/>
    <w:rsid w:val="00285516"/>
    <w:rsid w:val="00285DF1"/>
    <w:rsid w:val="00286612"/>
    <w:rsid w:val="00286663"/>
    <w:rsid w:val="00287534"/>
    <w:rsid w:val="00287F9E"/>
    <w:rsid w:val="00292626"/>
    <w:rsid w:val="002931B8"/>
    <w:rsid w:val="002933F8"/>
    <w:rsid w:val="00293A58"/>
    <w:rsid w:val="0029418D"/>
    <w:rsid w:val="002948B4"/>
    <w:rsid w:val="00295D40"/>
    <w:rsid w:val="00295DE2"/>
    <w:rsid w:val="00296493"/>
    <w:rsid w:val="00296E12"/>
    <w:rsid w:val="00297CBA"/>
    <w:rsid w:val="002A0314"/>
    <w:rsid w:val="002A0A40"/>
    <w:rsid w:val="002A0CF7"/>
    <w:rsid w:val="002A1B01"/>
    <w:rsid w:val="002A1C82"/>
    <w:rsid w:val="002A2B09"/>
    <w:rsid w:val="002A359C"/>
    <w:rsid w:val="002A3759"/>
    <w:rsid w:val="002A38F1"/>
    <w:rsid w:val="002A440C"/>
    <w:rsid w:val="002A4C5E"/>
    <w:rsid w:val="002A4D96"/>
    <w:rsid w:val="002A55C2"/>
    <w:rsid w:val="002A5834"/>
    <w:rsid w:val="002A5FFF"/>
    <w:rsid w:val="002A6072"/>
    <w:rsid w:val="002A6C72"/>
    <w:rsid w:val="002A70FC"/>
    <w:rsid w:val="002A73E4"/>
    <w:rsid w:val="002A749D"/>
    <w:rsid w:val="002A79C3"/>
    <w:rsid w:val="002B09A6"/>
    <w:rsid w:val="002B0BED"/>
    <w:rsid w:val="002B1659"/>
    <w:rsid w:val="002B2016"/>
    <w:rsid w:val="002B261B"/>
    <w:rsid w:val="002B2C6F"/>
    <w:rsid w:val="002B4302"/>
    <w:rsid w:val="002B5F64"/>
    <w:rsid w:val="002B7392"/>
    <w:rsid w:val="002B78E8"/>
    <w:rsid w:val="002C0E76"/>
    <w:rsid w:val="002C13CF"/>
    <w:rsid w:val="002C1446"/>
    <w:rsid w:val="002C14DA"/>
    <w:rsid w:val="002C1622"/>
    <w:rsid w:val="002C2004"/>
    <w:rsid w:val="002C2388"/>
    <w:rsid w:val="002C26F6"/>
    <w:rsid w:val="002C2C3B"/>
    <w:rsid w:val="002C2C8A"/>
    <w:rsid w:val="002C2EA0"/>
    <w:rsid w:val="002C2FC0"/>
    <w:rsid w:val="002C3292"/>
    <w:rsid w:val="002C3781"/>
    <w:rsid w:val="002C38FE"/>
    <w:rsid w:val="002C41FD"/>
    <w:rsid w:val="002C4922"/>
    <w:rsid w:val="002C53C5"/>
    <w:rsid w:val="002C5F34"/>
    <w:rsid w:val="002C5F65"/>
    <w:rsid w:val="002C62CC"/>
    <w:rsid w:val="002C73F8"/>
    <w:rsid w:val="002C79FC"/>
    <w:rsid w:val="002C7BB7"/>
    <w:rsid w:val="002C7C97"/>
    <w:rsid w:val="002D0124"/>
    <w:rsid w:val="002D0D44"/>
    <w:rsid w:val="002D1219"/>
    <w:rsid w:val="002D125D"/>
    <w:rsid w:val="002D30DA"/>
    <w:rsid w:val="002D37E5"/>
    <w:rsid w:val="002D3951"/>
    <w:rsid w:val="002D4863"/>
    <w:rsid w:val="002D48FB"/>
    <w:rsid w:val="002D51B3"/>
    <w:rsid w:val="002D51F4"/>
    <w:rsid w:val="002D5CA0"/>
    <w:rsid w:val="002D6900"/>
    <w:rsid w:val="002D6D74"/>
    <w:rsid w:val="002D6EE1"/>
    <w:rsid w:val="002D7111"/>
    <w:rsid w:val="002D7D5D"/>
    <w:rsid w:val="002E0B4E"/>
    <w:rsid w:val="002E152B"/>
    <w:rsid w:val="002E171F"/>
    <w:rsid w:val="002E1E00"/>
    <w:rsid w:val="002E21E2"/>
    <w:rsid w:val="002E29E5"/>
    <w:rsid w:val="002E2FD7"/>
    <w:rsid w:val="002E36E5"/>
    <w:rsid w:val="002E38F2"/>
    <w:rsid w:val="002E3F5D"/>
    <w:rsid w:val="002E41D6"/>
    <w:rsid w:val="002E4305"/>
    <w:rsid w:val="002E432A"/>
    <w:rsid w:val="002E48DD"/>
    <w:rsid w:val="002E55FE"/>
    <w:rsid w:val="002E635C"/>
    <w:rsid w:val="002E67F1"/>
    <w:rsid w:val="002E6856"/>
    <w:rsid w:val="002E71AA"/>
    <w:rsid w:val="002E76F5"/>
    <w:rsid w:val="002E7A5A"/>
    <w:rsid w:val="002F0B7A"/>
    <w:rsid w:val="002F3179"/>
    <w:rsid w:val="002F3B85"/>
    <w:rsid w:val="002F422A"/>
    <w:rsid w:val="002F4A26"/>
    <w:rsid w:val="002F4FD3"/>
    <w:rsid w:val="002F52FB"/>
    <w:rsid w:val="002F57B3"/>
    <w:rsid w:val="002F6087"/>
    <w:rsid w:val="002F64A2"/>
    <w:rsid w:val="002F65A7"/>
    <w:rsid w:val="002F6E7B"/>
    <w:rsid w:val="002F7238"/>
    <w:rsid w:val="002F75DF"/>
    <w:rsid w:val="00300094"/>
    <w:rsid w:val="00301400"/>
    <w:rsid w:val="00301894"/>
    <w:rsid w:val="003019CA"/>
    <w:rsid w:val="00302614"/>
    <w:rsid w:val="00303F4D"/>
    <w:rsid w:val="0030414E"/>
    <w:rsid w:val="0030482E"/>
    <w:rsid w:val="00304A7D"/>
    <w:rsid w:val="0030512D"/>
    <w:rsid w:val="0030524F"/>
    <w:rsid w:val="00305E85"/>
    <w:rsid w:val="00305F69"/>
    <w:rsid w:val="00306418"/>
    <w:rsid w:val="0030704E"/>
    <w:rsid w:val="00307C13"/>
    <w:rsid w:val="00307D7E"/>
    <w:rsid w:val="003100BB"/>
    <w:rsid w:val="003101F3"/>
    <w:rsid w:val="003102AB"/>
    <w:rsid w:val="003105FE"/>
    <w:rsid w:val="00310730"/>
    <w:rsid w:val="00310760"/>
    <w:rsid w:val="00310EBD"/>
    <w:rsid w:val="00311305"/>
    <w:rsid w:val="003122B8"/>
    <w:rsid w:val="0031264F"/>
    <w:rsid w:val="00312732"/>
    <w:rsid w:val="00312A51"/>
    <w:rsid w:val="00313038"/>
    <w:rsid w:val="0031330A"/>
    <w:rsid w:val="00313551"/>
    <w:rsid w:val="003140C1"/>
    <w:rsid w:val="00314F0A"/>
    <w:rsid w:val="00316516"/>
    <w:rsid w:val="00316EFE"/>
    <w:rsid w:val="00320811"/>
    <w:rsid w:val="00320D09"/>
    <w:rsid w:val="00320FAD"/>
    <w:rsid w:val="003216D9"/>
    <w:rsid w:val="0032194A"/>
    <w:rsid w:val="00321B7A"/>
    <w:rsid w:val="00321D57"/>
    <w:rsid w:val="00322CDC"/>
    <w:rsid w:val="00323729"/>
    <w:rsid w:val="0032404B"/>
    <w:rsid w:val="00324374"/>
    <w:rsid w:val="003248C1"/>
    <w:rsid w:val="00324962"/>
    <w:rsid w:val="0032541C"/>
    <w:rsid w:val="00325630"/>
    <w:rsid w:val="003256A2"/>
    <w:rsid w:val="003263A0"/>
    <w:rsid w:val="003266D6"/>
    <w:rsid w:val="00327912"/>
    <w:rsid w:val="003308FE"/>
    <w:rsid w:val="00331C15"/>
    <w:rsid w:val="0033219D"/>
    <w:rsid w:val="00333A72"/>
    <w:rsid w:val="00333C79"/>
    <w:rsid w:val="00333D28"/>
    <w:rsid w:val="00334066"/>
    <w:rsid w:val="003342E7"/>
    <w:rsid w:val="003344B7"/>
    <w:rsid w:val="00334A89"/>
    <w:rsid w:val="00334F3A"/>
    <w:rsid w:val="0033584E"/>
    <w:rsid w:val="003359BD"/>
    <w:rsid w:val="00335C4A"/>
    <w:rsid w:val="003364F5"/>
    <w:rsid w:val="00337ABA"/>
    <w:rsid w:val="003400DD"/>
    <w:rsid w:val="003406FD"/>
    <w:rsid w:val="003407A6"/>
    <w:rsid w:val="0034174D"/>
    <w:rsid w:val="003423C4"/>
    <w:rsid w:val="00342788"/>
    <w:rsid w:val="00342DCB"/>
    <w:rsid w:val="00342FB6"/>
    <w:rsid w:val="00343936"/>
    <w:rsid w:val="00344121"/>
    <w:rsid w:val="00344A67"/>
    <w:rsid w:val="00344B04"/>
    <w:rsid w:val="00344F50"/>
    <w:rsid w:val="00345BE8"/>
    <w:rsid w:val="003461CF"/>
    <w:rsid w:val="00346444"/>
    <w:rsid w:val="003474C0"/>
    <w:rsid w:val="003477A0"/>
    <w:rsid w:val="003478FB"/>
    <w:rsid w:val="0034790A"/>
    <w:rsid w:val="00347D3C"/>
    <w:rsid w:val="003503D0"/>
    <w:rsid w:val="00350456"/>
    <w:rsid w:val="0035060E"/>
    <w:rsid w:val="00352443"/>
    <w:rsid w:val="00352CFE"/>
    <w:rsid w:val="00352E79"/>
    <w:rsid w:val="0035351F"/>
    <w:rsid w:val="00353992"/>
    <w:rsid w:val="00354CA6"/>
    <w:rsid w:val="00355470"/>
    <w:rsid w:val="003557CF"/>
    <w:rsid w:val="003558C3"/>
    <w:rsid w:val="00355AE6"/>
    <w:rsid w:val="00355C4D"/>
    <w:rsid w:val="00357275"/>
    <w:rsid w:val="00357EF8"/>
    <w:rsid w:val="00360197"/>
    <w:rsid w:val="003618C8"/>
    <w:rsid w:val="00361E26"/>
    <w:rsid w:val="00362096"/>
    <w:rsid w:val="00362F40"/>
    <w:rsid w:val="003632A5"/>
    <w:rsid w:val="00363AE1"/>
    <w:rsid w:val="003640D1"/>
    <w:rsid w:val="003640FB"/>
    <w:rsid w:val="003647EE"/>
    <w:rsid w:val="00364886"/>
    <w:rsid w:val="00364D7A"/>
    <w:rsid w:val="003650CA"/>
    <w:rsid w:val="00367992"/>
    <w:rsid w:val="003679C4"/>
    <w:rsid w:val="003700DF"/>
    <w:rsid w:val="00370C51"/>
    <w:rsid w:val="00370D1D"/>
    <w:rsid w:val="0037149D"/>
    <w:rsid w:val="0037156E"/>
    <w:rsid w:val="00371880"/>
    <w:rsid w:val="00372A51"/>
    <w:rsid w:val="00372E24"/>
    <w:rsid w:val="003737C5"/>
    <w:rsid w:val="003740A3"/>
    <w:rsid w:val="003749D3"/>
    <w:rsid w:val="003760CB"/>
    <w:rsid w:val="0037620D"/>
    <w:rsid w:val="0037646F"/>
    <w:rsid w:val="00376DAD"/>
    <w:rsid w:val="00377B48"/>
    <w:rsid w:val="00377DB0"/>
    <w:rsid w:val="003803CC"/>
    <w:rsid w:val="00380791"/>
    <w:rsid w:val="00381205"/>
    <w:rsid w:val="00381260"/>
    <w:rsid w:val="003813CC"/>
    <w:rsid w:val="00381563"/>
    <w:rsid w:val="003820F7"/>
    <w:rsid w:val="00382234"/>
    <w:rsid w:val="00382390"/>
    <w:rsid w:val="003828C5"/>
    <w:rsid w:val="00382A1A"/>
    <w:rsid w:val="00383393"/>
    <w:rsid w:val="0038365C"/>
    <w:rsid w:val="00383A6C"/>
    <w:rsid w:val="0038462E"/>
    <w:rsid w:val="00384F92"/>
    <w:rsid w:val="00385310"/>
    <w:rsid w:val="00385552"/>
    <w:rsid w:val="00385902"/>
    <w:rsid w:val="003859DF"/>
    <w:rsid w:val="003859F7"/>
    <w:rsid w:val="00385E58"/>
    <w:rsid w:val="003863BF"/>
    <w:rsid w:val="003872A2"/>
    <w:rsid w:val="00387A5E"/>
    <w:rsid w:val="00387DB8"/>
    <w:rsid w:val="00390522"/>
    <w:rsid w:val="00390E1E"/>
    <w:rsid w:val="0039220F"/>
    <w:rsid w:val="0039238C"/>
    <w:rsid w:val="00392658"/>
    <w:rsid w:val="00392863"/>
    <w:rsid w:val="003931FD"/>
    <w:rsid w:val="00393359"/>
    <w:rsid w:val="003935E4"/>
    <w:rsid w:val="00393758"/>
    <w:rsid w:val="00393CFC"/>
    <w:rsid w:val="003941AB"/>
    <w:rsid w:val="003942CD"/>
    <w:rsid w:val="00394A51"/>
    <w:rsid w:val="00394AD0"/>
    <w:rsid w:val="003956AE"/>
    <w:rsid w:val="00395F8A"/>
    <w:rsid w:val="003969A7"/>
    <w:rsid w:val="003971FC"/>
    <w:rsid w:val="0039742F"/>
    <w:rsid w:val="0039789D"/>
    <w:rsid w:val="00397F0B"/>
    <w:rsid w:val="003A06C5"/>
    <w:rsid w:val="003A2AAB"/>
    <w:rsid w:val="003A3AF5"/>
    <w:rsid w:val="003A3F6D"/>
    <w:rsid w:val="003A456B"/>
    <w:rsid w:val="003B0CAD"/>
    <w:rsid w:val="003B19F6"/>
    <w:rsid w:val="003B1E55"/>
    <w:rsid w:val="003B1F49"/>
    <w:rsid w:val="003B2324"/>
    <w:rsid w:val="003B2C19"/>
    <w:rsid w:val="003B2F73"/>
    <w:rsid w:val="003B3A61"/>
    <w:rsid w:val="003B3D0B"/>
    <w:rsid w:val="003B437A"/>
    <w:rsid w:val="003B4696"/>
    <w:rsid w:val="003B4C02"/>
    <w:rsid w:val="003B5E20"/>
    <w:rsid w:val="003B6265"/>
    <w:rsid w:val="003B64DC"/>
    <w:rsid w:val="003B6741"/>
    <w:rsid w:val="003B6930"/>
    <w:rsid w:val="003B7356"/>
    <w:rsid w:val="003B776A"/>
    <w:rsid w:val="003C0A05"/>
    <w:rsid w:val="003C0D17"/>
    <w:rsid w:val="003C126B"/>
    <w:rsid w:val="003C13C4"/>
    <w:rsid w:val="003C18B9"/>
    <w:rsid w:val="003C24EA"/>
    <w:rsid w:val="003C325C"/>
    <w:rsid w:val="003C4413"/>
    <w:rsid w:val="003C4F65"/>
    <w:rsid w:val="003C5684"/>
    <w:rsid w:val="003C6D6B"/>
    <w:rsid w:val="003C6EC3"/>
    <w:rsid w:val="003C7C1D"/>
    <w:rsid w:val="003D0799"/>
    <w:rsid w:val="003D0DD8"/>
    <w:rsid w:val="003D14D0"/>
    <w:rsid w:val="003D1EBC"/>
    <w:rsid w:val="003D1FCA"/>
    <w:rsid w:val="003D2051"/>
    <w:rsid w:val="003D252C"/>
    <w:rsid w:val="003D2BDA"/>
    <w:rsid w:val="003D2F19"/>
    <w:rsid w:val="003D3991"/>
    <w:rsid w:val="003D505D"/>
    <w:rsid w:val="003D517E"/>
    <w:rsid w:val="003D5C02"/>
    <w:rsid w:val="003D5F95"/>
    <w:rsid w:val="003D6BD3"/>
    <w:rsid w:val="003D7308"/>
    <w:rsid w:val="003D78D2"/>
    <w:rsid w:val="003E00FF"/>
    <w:rsid w:val="003E0196"/>
    <w:rsid w:val="003E0C8C"/>
    <w:rsid w:val="003E136C"/>
    <w:rsid w:val="003E17B9"/>
    <w:rsid w:val="003E1C4F"/>
    <w:rsid w:val="003E1C62"/>
    <w:rsid w:val="003E2826"/>
    <w:rsid w:val="003E2C5E"/>
    <w:rsid w:val="003E5210"/>
    <w:rsid w:val="003E58C5"/>
    <w:rsid w:val="003E71BB"/>
    <w:rsid w:val="003E72C4"/>
    <w:rsid w:val="003E7608"/>
    <w:rsid w:val="003F28EC"/>
    <w:rsid w:val="003F4816"/>
    <w:rsid w:val="003F4EC1"/>
    <w:rsid w:val="003F5EF4"/>
    <w:rsid w:val="003F6606"/>
    <w:rsid w:val="003F715A"/>
    <w:rsid w:val="003F7C64"/>
    <w:rsid w:val="00400A12"/>
    <w:rsid w:val="00400B45"/>
    <w:rsid w:val="00400E9A"/>
    <w:rsid w:val="00400F5A"/>
    <w:rsid w:val="00402074"/>
    <w:rsid w:val="004021D6"/>
    <w:rsid w:val="00402393"/>
    <w:rsid w:val="004025E9"/>
    <w:rsid w:val="004026F6"/>
    <w:rsid w:val="00402D8A"/>
    <w:rsid w:val="0040533D"/>
    <w:rsid w:val="00405CF6"/>
    <w:rsid w:val="00406B7F"/>
    <w:rsid w:val="00410554"/>
    <w:rsid w:val="00410BBD"/>
    <w:rsid w:val="004111D1"/>
    <w:rsid w:val="00411B80"/>
    <w:rsid w:val="004122A2"/>
    <w:rsid w:val="00412D0D"/>
    <w:rsid w:val="00412D39"/>
    <w:rsid w:val="0041313B"/>
    <w:rsid w:val="004145DE"/>
    <w:rsid w:val="004146F3"/>
    <w:rsid w:val="00414B5E"/>
    <w:rsid w:val="0041516A"/>
    <w:rsid w:val="00416000"/>
    <w:rsid w:val="0041606F"/>
    <w:rsid w:val="00416561"/>
    <w:rsid w:val="004168D4"/>
    <w:rsid w:val="00417154"/>
    <w:rsid w:val="00417728"/>
    <w:rsid w:val="00417A97"/>
    <w:rsid w:val="004204C9"/>
    <w:rsid w:val="00420EA1"/>
    <w:rsid w:val="004218D1"/>
    <w:rsid w:val="00422244"/>
    <w:rsid w:val="00422B9F"/>
    <w:rsid w:val="00423C4D"/>
    <w:rsid w:val="0042444A"/>
    <w:rsid w:val="00424801"/>
    <w:rsid w:val="00424BFB"/>
    <w:rsid w:val="00425236"/>
    <w:rsid w:val="00425291"/>
    <w:rsid w:val="00425665"/>
    <w:rsid w:val="00426CD9"/>
    <w:rsid w:val="00427A71"/>
    <w:rsid w:val="00427C72"/>
    <w:rsid w:val="004300EA"/>
    <w:rsid w:val="00430302"/>
    <w:rsid w:val="004309A6"/>
    <w:rsid w:val="0043114B"/>
    <w:rsid w:val="00431BFC"/>
    <w:rsid w:val="00432EFF"/>
    <w:rsid w:val="00433A80"/>
    <w:rsid w:val="00434716"/>
    <w:rsid w:val="004354B5"/>
    <w:rsid w:val="0043634C"/>
    <w:rsid w:val="004368EC"/>
    <w:rsid w:val="00436904"/>
    <w:rsid w:val="00436F82"/>
    <w:rsid w:val="004372AF"/>
    <w:rsid w:val="004379AF"/>
    <w:rsid w:val="00437ECB"/>
    <w:rsid w:val="0044073D"/>
    <w:rsid w:val="0044198F"/>
    <w:rsid w:val="00441C64"/>
    <w:rsid w:val="00442CC7"/>
    <w:rsid w:val="004432A4"/>
    <w:rsid w:val="004449DB"/>
    <w:rsid w:val="00444C1B"/>
    <w:rsid w:val="0044518B"/>
    <w:rsid w:val="0044578C"/>
    <w:rsid w:val="00445801"/>
    <w:rsid w:val="004460F9"/>
    <w:rsid w:val="00446C61"/>
    <w:rsid w:val="00446E5A"/>
    <w:rsid w:val="00447E84"/>
    <w:rsid w:val="004503A6"/>
    <w:rsid w:val="004504B1"/>
    <w:rsid w:val="00450C55"/>
    <w:rsid w:val="00451F55"/>
    <w:rsid w:val="0045215B"/>
    <w:rsid w:val="00452EC7"/>
    <w:rsid w:val="0045379C"/>
    <w:rsid w:val="004542D6"/>
    <w:rsid w:val="00454675"/>
    <w:rsid w:val="0045516F"/>
    <w:rsid w:val="004555C2"/>
    <w:rsid w:val="0045563F"/>
    <w:rsid w:val="00455968"/>
    <w:rsid w:val="0045755F"/>
    <w:rsid w:val="004575BD"/>
    <w:rsid w:val="0045782D"/>
    <w:rsid w:val="0046020F"/>
    <w:rsid w:val="004608E0"/>
    <w:rsid w:val="00461D88"/>
    <w:rsid w:val="00462712"/>
    <w:rsid w:val="004629E7"/>
    <w:rsid w:val="00462B65"/>
    <w:rsid w:val="00462ECC"/>
    <w:rsid w:val="004631B5"/>
    <w:rsid w:val="00463837"/>
    <w:rsid w:val="00463DAB"/>
    <w:rsid w:val="00463F62"/>
    <w:rsid w:val="0046453A"/>
    <w:rsid w:val="00464D78"/>
    <w:rsid w:val="00464F61"/>
    <w:rsid w:val="00464FE5"/>
    <w:rsid w:val="0046512C"/>
    <w:rsid w:val="0046515F"/>
    <w:rsid w:val="004653EA"/>
    <w:rsid w:val="00466B86"/>
    <w:rsid w:val="00466CC5"/>
    <w:rsid w:val="00466DA8"/>
    <w:rsid w:val="0047048E"/>
    <w:rsid w:val="00470D54"/>
    <w:rsid w:val="00472EAD"/>
    <w:rsid w:val="00473879"/>
    <w:rsid w:val="00473C65"/>
    <w:rsid w:val="00474C97"/>
    <w:rsid w:val="00475147"/>
    <w:rsid w:val="00475750"/>
    <w:rsid w:val="0047672B"/>
    <w:rsid w:val="00476975"/>
    <w:rsid w:val="00477B70"/>
    <w:rsid w:val="00477BA7"/>
    <w:rsid w:val="004801DB"/>
    <w:rsid w:val="00480963"/>
    <w:rsid w:val="00480A9B"/>
    <w:rsid w:val="00480AD2"/>
    <w:rsid w:val="00481EA1"/>
    <w:rsid w:val="004829D2"/>
    <w:rsid w:val="004830CC"/>
    <w:rsid w:val="00483227"/>
    <w:rsid w:val="0048388B"/>
    <w:rsid w:val="004838A4"/>
    <w:rsid w:val="00483F82"/>
    <w:rsid w:val="00484C3D"/>
    <w:rsid w:val="00485CAD"/>
    <w:rsid w:val="00486010"/>
    <w:rsid w:val="0048689C"/>
    <w:rsid w:val="00486B8E"/>
    <w:rsid w:val="00487609"/>
    <w:rsid w:val="0048791A"/>
    <w:rsid w:val="00487D4A"/>
    <w:rsid w:val="00487ED8"/>
    <w:rsid w:val="004901BC"/>
    <w:rsid w:val="0049025F"/>
    <w:rsid w:val="00490558"/>
    <w:rsid w:val="004907DB"/>
    <w:rsid w:val="00491621"/>
    <w:rsid w:val="00492075"/>
    <w:rsid w:val="0049269D"/>
    <w:rsid w:val="00492BC4"/>
    <w:rsid w:val="00493B23"/>
    <w:rsid w:val="00493BA1"/>
    <w:rsid w:val="00494841"/>
    <w:rsid w:val="004948BC"/>
    <w:rsid w:val="00494F8C"/>
    <w:rsid w:val="004951D0"/>
    <w:rsid w:val="00495AB8"/>
    <w:rsid w:val="004971BE"/>
    <w:rsid w:val="004971D1"/>
    <w:rsid w:val="00497C2D"/>
    <w:rsid w:val="00497F5E"/>
    <w:rsid w:val="004A1BD7"/>
    <w:rsid w:val="004A28CC"/>
    <w:rsid w:val="004A3864"/>
    <w:rsid w:val="004A3A08"/>
    <w:rsid w:val="004A3EBA"/>
    <w:rsid w:val="004A50D7"/>
    <w:rsid w:val="004A6FFF"/>
    <w:rsid w:val="004A71A9"/>
    <w:rsid w:val="004A72CC"/>
    <w:rsid w:val="004A767F"/>
    <w:rsid w:val="004A793F"/>
    <w:rsid w:val="004A796D"/>
    <w:rsid w:val="004A7FD3"/>
    <w:rsid w:val="004B11CB"/>
    <w:rsid w:val="004B1D62"/>
    <w:rsid w:val="004B21EB"/>
    <w:rsid w:val="004B3911"/>
    <w:rsid w:val="004B3BB6"/>
    <w:rsid w:val="004B3BEE"/>
    <w:rsid w:val="004B43BE"/>
    <w:rsid w:val="004B4545"/>
    <w:rsid w:val="004B524C"/>
    <w:rsid w:val="004B5A50"/>
    <w:rsid w:val="004B71D4"/>
    <w:rsid w:val="004B7E79"/>
    <w:rsid w:val="004C00EE"/>
    <w:rsid w:val="004C03F5"/>
    <w:rsid w:val="004C0E25"/>
    <w:rsid w:val="004C22CE"/>
    <w:rsid w:val="004C33B5"/>
    <w:rsid w:val="004C515C"/>
    <w:rsid w:val="004C5342"/>
    <w:rsid w:val="004C559D"/>
    <w:rsid w:val="004C6719"/>
    <w:rsid w:val="004C67FC"/>
    <w:rsid w:val="004C6F3F"/>
    <w:rsid w:val="004D01B8"/>
    <w:rsid w:val="004D0543"/>
    <w:rsid w:val="004D0A43"/>
    <w:rsid w:val="004D0D74"/>
    <w:rsid w:val="004D1713"/>
    <w:rsid w:val="004D187C"/>
    <w:rsid w:val="004D1967"/>
    <w:rsid w:val="004D1B09"/>
    <w:rsid w:val="004D2B9B"/>
    <w:rsid w:val="004D335C"/>
    <w:rsid w:val="004D3B36"/>
    <w:rsid w:val="004D3F10"/>
    <w:rsid w:val="004D432D"/>
    <w:rsid w:val="004D5CB5"/>
    <w:rsid w:val="004D661E"/>
    <w:rsid w:val="004D68ED"/>
    <w:rsid w:val="004D7375"/>
    <w:rsid w:val="004D7583"/>
    <w:rsid w:val="004D7DCF"/>
    <w:rsid w:val="004E02F3"/>
    <w:rsid w:val="004E06F2"/>
    <w:rsid w:val="004E2CF2"/>
    <w:rsid w:val="004E316A"/>
    <w:rsid w:val="004E5409"/>
    <w:rsid w:val="004E597A"/>
    <w:rsid w:val="004E657A"/>
    <w:rsid w:val="004E6BB3"/>
    <w:rsid w:val="004F01CA"/>
    <w:rsid w:val="004F021D"/>
    <w:rsid w:val="004F0B9E"/>
    <w:rsid w:val="004F1D76"/>
    <w:rsid w:val="004F1E74"/>
    <w:rsid w:val="004F3169"/>
    <w:rsid w:val="004F3928"/>
    <w:rsid w:val="004F4145"/>
    <w:rsid w:val="004F4504"/>
    <w:rsid w:val="004F466D"/>
    <w:rsid w:val="004F57A0"/>
    <w:rsid w:val="004F5838"/>
    <w:rsid w:val="004F63FD"/>
    <w:rsid w:val="004F6750"/>
    <w:rsid w:val="004F678E"/>
    <w:rsid w:val="004F68E5"/>
    <w:rsid w:val="004F6A32"/>
    <w:rsid w:val="00500457"/>
    <w:rsid w:val="00500B5A"/>
    <w:rsid w:val="00501AFC"/>
    <w:rsid w:val="005021A3"/>
    <w:rsid w:val="005022B9"/>
    <w:rsid w:val="00502528"/>
    <w:rsid w:val="005026B5"/>
    <w:rsid w:val="005028DC"/>
    <w:rsid w:val="00502DC1"/>
    <w:rsid w:val="00504014"/>
    <w:rsid w:val="005052FF"/>
    <w:rsid w:val="00505B01"/>
    <w:rsid w:val="00505DAD"/>
    <w:rsid w:val="00506E14"/>
    <w:rsid w:val="005075C2"/>
    <w:rsid w:val="005079BE"/>
    <w:rsid w:val="00507A04"/>
    <w:rsid w:val="00507A2A"/>
    <w:rsid w:val="00507B04"/>
    <w:rsid w:val="0051014C"/>
    <w:rsid w:val="00510A36"/>
    <w:rsid w:val="00511403"/>
    <w:rsid w:val="00511A4A"/>
    <w:rsid w:val="00512531"/>
    <w:rsid w:val="0051345B"/>
    <w:rsid w:val="00514A46"/>
    <w:rsid w:val="00514E1C"/>
    <w:rsid w:val="00515858"/>
    <w:rsid w:val="005158AE"/>
    <w:rsid w:val="00515CAD"/>
    <w:rsid w:val="00516784"/>
    <w:rsid w:val="00516EA9"/>
    <w:rsid w:val="005175A4"/>
    <w:rsid w:val="0051763A"/>
    <w:rsid w:val="005176D2"/>
    <w:rsid w:val="00517CC1"/>
    <w:rsid w:val="00520297"/>
    <w:rsid w:val="0052046D"/>
    <w:rsid w:val="0052055A"/>
    <w:rsid w:val="00520614"/>
    <w:rsid w:val="0052072E"/>
    <w:rsid w:val="00520932"/>
    <w:rsid w:val="00522EE6"/>
    <w:rsid w:val="00524005"/>
    <w:rsid w:val="005244A6"/>
    <w:rsid w:val="00525B06"/>
    <w:rsid w:val="005263C0"/>
    <w:rsid w:val="0052724A"/>
    <w:rsid w:val="00527D24"/>
    <w:rsid w:val="00530265"/>
    <w:rsid w:val="00531A25"/>
    <w:rsid w:val="0053307E"/>
    <w:rsid w:val="00534499"/>
    <w:rsid w:val="00534958"/>
    <w:rsid w:val="005350AD"/>
    <w:rsid w:val="0053531F"/>
    <w:rsid w:val="00535879"/>
    <w:rsid w:val="00536419"/>
    <w:rsid w:val="00536538"/>
    <w:rsid w:val="005367F5"/>
    <w:rsid w:val="00536BF7"/>
    <w:rsid w:val="00537564"/>
    <w:rsid w:val="0054162C"/>
    <w:rsid w:val="00541808"/>
    <w:rsid w:val="0054444A"/>
    <w:rsid w:val="00544F56"/>
    <w:rsid w:val="00545371"/>
    <w:rsid w:val="0054575F"/>
    <w:rsid w:val="00545DE8"/>
    <w:rsid w:val="0054604E"/>
    <w:rsid w:val="00546216"/>
    <w:rsid w:val="00546285"/>
    <w:rsid w:val="00546802"/>
    <w:rsid w:val="005469A7"/>
    <w:rsid w:val="00546D76"/>
    <w:rsid w:val="0054739C"/>
    <w:rsid w:val="00550AD2"/>
    <w:rsid w:val="00550FFC"/>
    <w:rsid w:val="005514B7"/>
    <w:rsid w:val="00552202"/>
    <w:rsid w:val="005528CD"/>
    <w:rsid w:val="00553581"/>
    <w:rsid w:val="0055372E"/>
    <w:rsid w:val="0055390D"/>
    <w:rsid w:val="00555BCC"/>
    <w:rsid w:val="005566DD"/>
    <w:rsid w:val="00556EE3"/>
    <w:rsid w:val="005574AD"/>
    <w:rsid w:val="00557610"/>
    <w:rsid w:val="0055793D"/>
    <w:rsid w:val="005600A4"/>
    <w:rsid w:val="00560630"/>
    <w:rsid w:val="005606A3"/>
    <w:rsid w:val="00560DBA"/>
    <w:rsid w:val="005615D8"/>
    <w:rsid w:val="005616E9"/>
    <w:rsid w:val="00561A29"/>
    <w:rsid w:val="00562085"/>
    <w:rsid w:val="0056280D"/>
    <w:rsid w:val="00564665"/>
    <w:rsid w:val="00564B44"/>
    <w:rsid w:val="00565690"/>
    <w:rsid w:val="00566133"/>
    <w:rsid w:val="0056615C"/>
    <w:rsid w:val="00566181"/>
    <w:rsid w:val="0056721D"/>
    <w:rsid w:val="0056727F"/>
    <w:rsid w:val="0056788A"/>
    <w:rsid w:val="00567F72"/>
    <w:rsid w:val="0057036E"/>
    <w:rsid w:val="00570515"/>
    <w:rsid w:val="00570C80"/>
    <w:rsid w:val="0057150E"/>
    <w:rsid w:val="005724D3"/>
    <w:rsid w:val="00572E8D"/>
    <w:rsid w:val="00573B9B"/>
    <w:rsid w:val="00573DB3"/>
    <w:rsid w:val="00573E28"/>
    <w:rsid w:val="00574170"/>
    <w:rsid w:val="00574172"/>
    <w:rsid w:val="00574BC2"/>
    <w:rsid w:val="0057567F"/>
    <w:rsid w:val="005757F1"/>
    <w:rsid w:val="00576298"/>
    <w:rsid w:val="00577092"/>
    <w:rsid w:val="00577BFC"/>
    <w:rsid w:val="0058167D"/>
    <w:rsid w:val="00581713"/>
    <w:rsid w:val="0058171B"/>
    <w:rsid w:val="00581846"/>
    <w:rsid w:val="00582844"/>
    <w:rsid w:val="00582F62"/>
    <w:rsid w:val="00583058"/>
    <w:rsid w:val="005836EF"/>
    <w:rsid w:val="00583D3B"/>
    <w:rsid w:val="00584458"/>
    <w:rsid w:val="005851BF"/>
    <w:rsid w:val="00585AF4"/>
    <w:rsid w:val="00585E69"/>
    <w:rsid w:val="00586158"/>
    <w:rsid w:val="0058624B"/>
    <w:rsid w:val="005869D8"/>
    <w:rsid w:val="00587364"/>
    <w:rsid w:val="005878ED"/>
    <w:rsid w:val="00587C58"/>
    <w:rsid w:val="00587CCF"/>
    <w:rsid w:val="0059006A"/>
    <w:rsid w:val="00590F3D"/>
    <w:rsid w:val="005919CF"/>
    <w:rsid w:val="00591EB1"/>
    <w:rsid w:val="00591ED5"/>
    <w:rsid w:val="005920A8"/>
    <w:rsid w:val="00592A88"/>
    <w:rsid w:val="0059305F"/>
    <w:rsid w:val="00593141"/>
    <w:rsid w:val="00593A5F"/>
    <w:rsid w:val="005945D4"/>
    <w:rsid w:val="0059477A"/>
    <w:rsid w:val="00596218"/>
    <w:rsid w:val="00596799"/>
    <w:rsid w:val="00597426"/>
    <w:rsid w:val="005A156E"/>
    <w:rsid w:val="005A1FE2"/>
    <w:rsid w:val="005A2065"/>
    <w:rsid w:val="005A2381"/>
    <w:rsid w:val="005A31A4"/>
    <w:rsid w:val="005A42BB"/>
    <w:rsid w:val="005A4B6B"/>
    <w:rsid w:val="005A5892"/>
    <w:rsid w:val="005A5A14"/>
    <w:rsid w:val="005A6268"/>
    <w:rsid w:val="005A6627"/>
    <w:rsid w:val="005B0092"/>
    <w:rsid w:val="005B0B4F"/>
    <w:rsid w:val="005B0D56"/>
    <w:rsid w:val="005B0F10"/>
    <w:rsid w:val="005B0FF8"/>
    <w:rsid w:val="005B1108"/>
    <w:rsid w:val="005B1CB8"/>
    <w:rsid w:val="005B2A3E"/>
    <w:rsid w:val="005B2E78"/>
    <w:rsid w:val="005B309B"/>
    <w:rsid w:val="005B3C84"/>
    <w:rsid w:val="005B421D"/>
    <w:rsid w:val="005B5485"/>
    <w:rsid w:val="005B5D39"/>
    <w:rsid w:val="005B68C0"/>
    <w:rsid w:val="005B6DEB"/>
    <w:rsid w:val="005C0645"/>
    <w:rsid w:val="005C07BD"/>
    <w:rsid w:val="005C0962"/>
    <w:rsid w:val="005C0C43"/>
    <w:rsid w:val="005C183F"/>
    <w:rsid w:val="005C217D"/>
    <w:rsid w:val="005C2CB3"/>
    <w:rsid w:val="005C328A"/>
    <w:rsid w:val="005C347D"/>
    <w:rsid w:val="005C3E70"/>
    <w:rsid w:val="005C4AC4"/>
    <w:rsid w:val="005C4EEB"/>
    <w:rsid w:val="005C5F12"/>
    <w:rsid w:val="005C6A92"/>
    <w:rsid w:val="005C6BAF"/>
    <w:rsid w:val="005C6D67"/>
    <w:rsid w:val="005C735D"/>
    <w:rsid w:val="005D22A7"/>
    <w:rsid w:val="005D260F"/>
    <w:rsid w:val="005D30AE"/>
    <w:rsid w:val="005D3AFC"/>
    <w:rsid w:val="005D3D26"/>
    <w:rsid w:val="005D4496"/>
    <w:rsid w:val="005D451E"/>
    <w:rsid w:val="005D4A3E"/>
    <w:rsid w:val="005D6170"/>
    <w:rsid w:val="005D6356"/>
    <w:rsid w:val="005D68EA"/>
    <w:rsid w:val="005D6A33"/>
    <w:rsid w:val="005D6F4E"/>
    <w:rsid w:val="005D7099"/>
    <w:rsid w:val="005D7344"/>
    <w:rsid w:val="005D7551"/>
    <w:rsid w:val="005D7E05"/>
    <w:rsid w:val="005E00CE"/>
    <w:rsid w:val="005E0304"/>
    <w:rsid w:val="005E0842"/>
    <w:rsid w:val="005E09A7"/>
    <w:rsid w:val="005E12FF"/>
    <w:rsid w:val="005E1974"/>
    <w:rsid w:val="005E1B54"/>
    <w:rsid w:val="005E2223"/>
    <w:rsid w:val="005E2399"/>
    <w:rsid w:val="005E273D"/>
    <w:rsid w:val="005E2E57"/>
    <w:rsid w:val="005E33FC"/>
    <w:rsid w:val="005E386F"/>
    <w:rsid w:val="005E3EC8"/>
    <w:rsid w:val="005E4A91"/>
    <w:rsid w:val="005E4F5F"/>
    <w:rsid w:val="005E504D"/>
    <w:rsid w:val="005E5115"/>
    <w:rsid w:val="005E56C5"/>
    <w:rsid w:val="005E663D"/>
    <w:rsid w:val="005E6813"/>
    <w:rsid w:val="005E6DFD"/>
    <w:rsid w:val="005E717C"/>
    <w:rsid w:val="005E7EC9"/>
    <w:rsid w:val="005F0EF3"/>
    <w:rsid w:val="005F19E6"/>
    <w:rsid w:val="005F20BB"/>
    <w:rsid w:val="005F2B54"/>
    <w:rsid w:val="005F2DEF"/>
    <w:rsid w:val="005F3B93"/>
    <w:rsid w:val="005F4D86"/>
    <w:rsid w:val="005F4ED5"/>
    <w:rsid w:val="005F52EF"/>
    <w:rsid w:val="005F52FA"/>
    <w:rsid w:val="005F5C8E"/>
    <w:rsid w:val="005F63A4"/>
    <w:rsid w:val="005F757E"/>
    <w:rsid w:val="005F75E5"/>
    <w:rsid w:val="005F7FF6"/>
    <w:rsid w:val="00601229"/>
    <w:rsid w:val="00601B31"/>
    <w:rsid w:val="00601CC6"/>
    <w:rsid w:val="0060247A"/>
    <w:rsid w:val="00602A6B"/>
    <w:rsid w:val="00602CB0"/>
    <w:rsid w:val="00603AB9"/>
    <w:rsid w:val="006048AB"/>
    <w:rsid w:val="00604E25"/>
    <w:rsid w:val="0060555C"/>
    <w:rsid w:val="00606287"/>
    <w:rsid w:val="006068F6"/>
    <w:rsid w:val="00606A38"/>
    <w:rsid w:val="00606DB2"/>
    <w:rsid w:val="00606DCB"/>
    <w:rsid w:val="0061077F"/>
    <w:rsid w:val="006120BB"/>
    <w:rsid w:val="0061278F"/>
    <w:rsid w:val="00613296"/>
    <w:rsid w:val="006155C5"/>
    <w:rsid w:val="00615816"/>
    <w:rsid w:val="0061640C"/>
    <w:rsid w:val="00617A9F"/>
    <w:rsid w:val="00617C93"/>
    <w:rsid w:val="00620BF8"/>
    <w:rsid w:val="006212D6"/>
    <w:rsid w:val="0062146A"/>
    <w:rsid w:val="00621606"/>
    <w:rsid w:val="00621A0B"/>
    <w:rsid w:val="00621DA6"/>
    <w:rsid w:val="006223AB"/>
    <w:rsid w:val="00623961"/>
    <w:rsid w:val="00624AB3"/>
    <w:rsid w:val="00625310"/>
    <w:rsid w:val="00625C6C"/>
    <w:rsid w:val="00626719"/>
    <w:rsid w:val="006302F4"/>
    <w:rsid w:val="0063037E"/>
    <w:rsid w:val="0063077D"/>
    <w:rsid w:val="00630C03"/>
    <w:rsid w:val="00630E13"/>
    <w:rsid w:val="0063269C"/>
    <w:rsid w:val="00634377"/>
    <w:rsid w:val="00634449"/>
    <w:rsid w:val="0063466B"/>
    <w:rsid w:val="0063593B"/>
    <w:rsid w:val="006364DA"/>
    <w:rsid w:val="0063716F"/>
    <w:rsid w:val="006402C3"/>
    <w:rsid w:val="0064038B"/>
    <w:rsid w:val="00640779"/>
    <w:rsid w:val="006407BA"/>
    <w:rsid w:val="00642728"/>
    <w:rsid w:val="006435D6"/>
    <w:rsid w:val="00643C15"/>
    <w:rsid w:val="006441A3"/>
    <w:rsid w:val="00644220"/>
    <w:rsid w:val="00644C8C"/>
    <w:rsid w:val="00646A1E"/>
    <w:rsid w:val="00646D91"/>
    <w:rsid w:val="00647366"/>
    <w:rsid w:val="0064794A"/>
    <w:rsid w:val="006500EC"/>
    <w:rsid w:val="006508C4"/>
    <w:rsid w:val="0065122D"/>
    <w:rsid w:val="00651440"/>
    <w:rsid w:val="00651884"/>
    <w:rsid w:val="00652776"/>
    <w:rsid w:val="00653131"/>
    <w:rsid w:val="006534D7"/>
    <w:rsid w:val="00653560"/>
    <w:rsid w:val="0065376F"/>
    <w:rsid w:val="006538C2"/>
    <w:rsid w:val="0065475C"/>
    <w:rsid w:val="0065564D"/>
    <w:rsid w:val="00655935"/>
    <w:rsid w:val="00656468"/>
    <w:rsid w:val="00656991"/>
    <w:rsid w:val="00656D5F"/>
    <w:rsid w:val="0066027B"/>
    <w:rsid w:val="006608ED"/>
    <w:rsid w:val="00660B44"/>
    <w:rsid w:val="0066153F"/>
    <w:rsid w:val="00661574"/>
    <w:rsid w:val="00661EA6"/>
    <w:rsid w:val="006620BA"/>
    <w:rsid w:val="0066216D"/>
    <w:rsid w:val="006631D6"/>
    <w:rsid w:val="006639F6"/>
    <w:rsid w:val="00663C76"/>
    <w:rsid w:val="00664787"/>
    <w:rsid w:val="00664A9C"/>
    <w:rsid w:val="00664DD6"/>
    <w:rsid w:val="0066581B"/>
    <w:rsid w:val="00666FC7"/>
    <w:rsid w:val="006674A2"/>
    <w:rsid w:val="006705BD"/>
    <w:rsid w:val="006713BF"/>
    <w:rsid w:val="0067174E"/>
    <w:rsid w:val="00672098"/>
    <w:rsid w:val="00672696"/>
    <w:rsid w:val="00672A01"/>
    <w:rsid w:val="00672F9D"/>
    <w:rsid w:val="0067405C"/>
    <w:rsid w:val="0067414D"/>
    <w:rsid w:val="00674ABA"/>
    <w:rsid w:val="00674E75"/>
    <w:rsid w:val="006752AE"/>
    <w:rsid w:val="00677676"/>
    <w:rsid w:val="00677BB3"/>
    <w:rsid w:val="00677FDF"/>
    <w:rsid w:val="00680063"/>
    <w:rsid w:val="00680A50"/>
    <w:rsid w:val="00680B2D"/>
    <w:rsid w:val="00680E93"/>
    <w:rsid w:val="00681044"/>
    <w:rsid w:val="006833AE"/>
    <w:rsid w:val="00683476"/>
    <w:rsid w:val="00683651"/>
    <w:rsid w:val="006842A8"/>
    <w:rsid w:val="006852A1"/>
    <w:rsid w:val="00685D29"/>
    <w:rsid w:val="00686429"/>
    <w:rsid w:val="0068657D"/>
    <w:rsid w:val="00686951"/>
    <w:rsid w:val="00686B6B"/>
    <w:rsid w:val="00686F38"/>
    <w:rsid w:val="006878A0"/>
    <w:rsid w:val="00690B65"/>
    <w:rsid w:val="006914FC"/>
    <w:rsid w:val="00691803"/>
    <w:rsid w:val="00691B07"/>
    <w:rsid w:val="00691F30"/>
    <w:rsid w:val="0069293F"/>
    <w:rsid w:val="00692EAB"/>
    <w:rsid w:val="00693CF1"/>
    <w:rsid w:val="006945B8"/>
    <w:rsid w:val="006955C3"/>
    <w:rsid w:val="00695F86"/>
    <w:rsid w:val="0069620B"/>
    <w:rsid w:val="00696512"/>
    <w:rsid w:val="006969C5"/>
    <w:rsid w:val="00696C0B"/>
    <w:rsid w:val="00696EDB"/>
    <w:rsid w:val="00697675"/>
    <w:rsid w:val="00697AFD"/>
    <w:rsid w:val="006A058C"/>
    <w:rsid w:val="006A0AF2"/>
    <w:rsid w:val="006A203D"/>
    <w:rsid w:val="006A2375"/>
    <w:rsid w:val="006A27C7"/>
    <w:rsid w:val="006A34DF"/>
    <w:rsid w:val="006A3D9D"/>
    <w:rsid w:val="006A3E11"/>
    <w:rsid w:val="006A57DC"/>
    <w:rsid w:val="006A664F"/>
    <w:rsid w:val="006A666E"/>
    <w:rsid w:val="006A6B52"/>
    <w:rsid w:val="006A6C3A"/>
    <w:rsid w:val="006A6F93"/>
    <w:rsid w:val="006A7948"/>
    <w:rsid w:val="006B03C3"/>
    <w:rsid w:val="006B03E1"/>
    <w:rsid w:val="006B057E"/>
    <w:rsid w:val="006B0C07"/>
    <w:rsid w:val="006B0D3F"/>
    <w:rsid w:val="006B12E4"/>
    <w:rsid w:val="006B1823"/>
    <w:rsid w:val="006B20F8"/>
    <w:rsid w:val="006B37EB"/>
    <w:rsid w:val="006B3E11"/>
    <w:rsid w:val="006B4A58"/>
    <w:rsid w:val="006B4DE4"/>
    <w:rsid w:val="006B4FE5"/>
    <w:rsid w:val="006B5522"/>
    <w:rsid w:val="006B5531"/>
    <w:rsid w:val="006B5704"/>
    <w:rsid w:val="006B6427"/>
    <w:rsid w:val="006B66C8"/>
    <w:rsid w:val="006B6EFE"/>
    <w:rsid w:val="006B795D"/>
    <w:rsid w:val="006B79D1"/>
    <w:rsid w:val="006C1B18"/>
    <w:rsid w:val="006C27AC"/>
    <w:rsid w:val="006C2832"/>
    <w:rsid w:val="006C3E2E"/>
    <w:rsid w:val="006C493D"/>
    <w:rsid w:val="006C4C81"/>
    <w:rsid w:val="006C5692"/>
    <w:rsid w:val="006C59DE"/>
    <w:rsid w:val="006C60CB"/>
    <w:rsid w:val="006C6D2E"/>
    <w:rsid w:val="006C6E29"/>
    <w:rsid w:val="006D0058"/>
    <w:rsid w:val="006D037E"/>
    <w:rsid w:val="006D06B4"/>
    <w:rsid w:val="006D2329"/>
    <w:rsid w:val="006D2B89"/>
    <w:rsid w:val="006D343B"/>
    <w:rsid w:val="006D356F"/>
    <w:rsid w:val="006D3AA1"/>
    <w:rsid w:val="006D3BB7"/>
    <w:rsid w:val="006D3D68"/>
    <w:rsid w:val="006D582A"/>
    <w:rsid w:val="006D5E64"/>
    <w:rsid w:val="006D67ED"/>
    <w:rsid w:val="006D70C9"/>
    <w:rsid w:val="006D7829"/>
    <w:rsid w:val="006D7E54"/>
    <w:rsid w:val="006E01B9"/>
    <w:rsid w:val="006E044B"/>
    <w:rsid w:val="006E04D2"/>
    <w:rsid w:val="006E1F28"/>
    <w:rsid w:val="006E259C"/>
    <w:rsid w:val="006E25F0"/>
    <w:rsid w:val="006E276B"/>
    <w:rsid w:val="006E2B38"/>
    <w:rsid w:val="006E3A70"/>
    <w:rsid w:val="006E5C34"/>
    <w:rsid w:val="006E5EDE"/>
    <w:rsid w:val="006E66E9"/>
    <w:rsid w:val="006E68BF"/>
    <w:rsid w:val="006E6BD8"/>
    <w:rsid w:val="006E6D98"/>
    <w:rsid w:val="006E711E"/>
    <w:rsid w:val="006F03A7"/>
    <w:rsid w:val="006F07B2"/>
    <w:rsid w:val="006F1669"/>
    <w:rsid w:val="006F2080"/>
    <w:rsid w:val="006F2677"/>
    <w:rsid w:val="006F2AA7"/>
    <w:rsid w:val="006F2CC8"/>
    <w:rsid w:val="006F2D46"/>
    <w:rsid w:val="006F2DB9"/>
    <w:rsid w:val="006F3967"/>
    <w:rsid w:val="006F437F"/>
    <w:rsid w:val="006F44D6"/>
    <w:rsid w:val="006F4573"/>
    <w:rsid w:val="006F4F86"/>
    <w:rsid w:val="006F57A4"/>
    <w:rsid w:val="006F592D"/>
    <w:rsid w:val="006F734A"/>
    <w:rsid w:val="006F7CA2"/>
    <w:rsid w:val="006F7E54"/>
    <w:rsid w:val="006F7F57"/>
    <w:rsid w:val="007008AD"/>
    <w:rsid w:val="0070108C"/>
    <w:rsid w:val="00702012"/>
    <w:rsid w:val="00702023"/>
    <w:rsid w:val="00702448"/>
    <w:rsid w:val="00702D3F"/>
    <w:rsid w:val="00703789"/>
    <w:rsid w:val="0070401E"/>
    <w:rsid w:val="00704109"/>
    <w:rsid w:val="007050AA"/>
    <w:rsid w:val="007058A5"/>
    <w:rsid w:val="00706DEF"/>
    <w:rsid w:val="0070716C"/>
    <w:rsid w:val="00710EC2"/>
    <w:rsid w:val="00711A6F"/>
    <w:rsid w:val="00711D33"/>
    <w:rsid w:val="00712491"/>
    <w:rsid w:val="007124F4"/>
    <w:rsid w:val="00712C43"/>
    <w:rsid w:val="00712DC5"/>
    <w:rsid w:val="00712E64"/>
    <w:rsid w:val="00713332"/>
    <w:rsid w:val="007139F1"/>
    <w:rsid w:val="00713ACF"/>
    <w:rsid w:val="00714115"/>
    <w:rsid w:val="00715148"/>
    <w:rsid w:val="0071584B"/>
    <w:rsid w:val="00715F82"/>
    <w:rsid w:val="00716201"/>
    <w:rsid w:val="007164FE"/>
    <w:rsid w:val="00716A7F"/>
    <w:rsid w:val="00716B24"/>
    <w:rsid w:val="00716F33"/>
    <w:rsid w:val="007176CB"/>
    <w:rsid w:val="00717CBD"/>
    <w:rsid w:val="007200BE"/>
    <w:rsid w:val="00721AA4"/>
    <w:rsid w:val="00721B31"/>
    <w:rsid w:val="007229BC"/>
    <w:rsid w:val="007233AA"/>
    <w:rsid w:val="00723FCE"/>
    <w:rsid w:val="00724417"/>
    <w:rsid w:val="0072443D"/>
    <w:rsid w:val="00725B7E"/>
    <w:rsid w:val="00725D19"/>
    <w:rsid w:val="00726644"/>
    <w:rsid w:val="00726CF1"/>
    <w:rsid w:val="0072758D"/>
    <w:rsid w:val="00727DE0"/>
    <w:rsid w:val="00727F11"/>
    <w:rsid w:val="00730529"/>
    <w:rsid w:val="00730D41"/>
    <w:rsid w:val="00731440"/>
    <w:rsid w:val="007315B6"/>
    <w:rsid w:val="00731816"/>
    <w:rsid w:val="00731D3A"/>
    <w:rsid w:val="00731F7F"/>
    <w:rsid w:val="007333E2"/>
    <w:rsid w:val="0073369F"/>
    <w:rsid w:val="0073385D"/>
    <w:rsid w:val="00734C82"/>
    <w:rsid w:val="007368E2"/>
    <w:rsid w:val="00736EC4"/>
    <w:rsid w:val="007379A7"/>
    <w:rsid w:val="00737C26"/>
    <w:rsid w:val="007406C1"/>
    <w:rsid w:val="00740EB8"/>
    <w:rsid w:val="00741100"/>
    <w:rsid w:val="007416D3"/>
    <w:rsid w:val="00741ED7"/>
    <w:rsid w:val="00744EF9"/>
    <w:rsid w:val="0074578F"/>
    <w:rsid w:val="00745947"/>
    <w:rsid w:val="00745D4A"/>
    <w:rsid w:val="007460E0"/>
    <w:rsid w:val="0074620D"/>
    <w:rsid w:val="00747221"/>
    <w:rsid w:val="00750363"/>
    <w:rsid w:val="007503BF"/>
    <w:rsid w:val="00750612"/>
    <w:rsid w:val="007508BB"/>
    <w:rsid w:val="007510A9"/>
    <w:rsid w:val="007519C1"/>
    <w:rsid w:val="007520F4"/>
    <w:rsid w:val="00752F54"/>
    <w:rsid w:val="00753C2F"/>
    <w:rsid w:val="00753D64"/>
    <w:rsid w:val="0075410C"/>
    <w:rsid w:val="0075470F"/>
    <w:rsid w:val="00755B5E"/>
    <w:rsid w:val="00755B80"/>
    <w:rsid w:val="00757171"/>
    <w:rsid w:val="00757659"/>
    <w:rsid w:val="007600A3"/>
    <w:rsid w:val="00760193"/>
    <w:rsid w:val="0076044B"/>
    <w:rsid w:val="00760BFC"/>
    <w:rsid w:val="007619EF"/>
    <w:rsid w:val="00761C01"/>
    <w:rsid w:val="00761D67"/>
    <w:rsid w:val="00761FEE"/>
    <w:rsid w:val="007629F6"/>
    <w:rsid w:val="00763D96"/>
    <w:rsid w:val="00764936"/>
    <w:rsid w:val="00764BA3"/>
    <w:rsid w:val="00765310"/>
    <w:rsid w:val="007664B1"/>
    <w:rsid w:val="007668E9"/>
    <w:rsid w:val="007677EB"/>
    <w:rsid w:val="00767EDB"/>
    <w:rsid w:val="00770827"/>
    <w:rsid w:val="0077194E"/>
    <w:rsid w:val="00771B4B"/>
    <w:rsid w:val="007733A7"/>
    <w:rsid w:val="00773B10"/>
    <w:rsid w:val="00773BC7"/>
    <w:rsid w:val="00773BE3"/>
    <w:rsid w:val="00773F10"/>
    <w:rsid w:val="00774A6F"/>
    <w:rsid w:val="00774C68"/>
    <w:rsid w:val="007756D8"/>
    <w:rsid w:val="00776596"/>
    <w:rsid w:val="00776AF0"/>
    <w:rsid w:val="00776B92"/>
    <w:rsid w:val="00777530"/>
    <w:rsid w:val="00777DC8"/>
    <w:rsid w:val="00780781"/>
    <w:rsid w:val="00780E79"/>
    <w:rsid w:val="007813AB"/>
    <w:rsid w:val="007813F2"/>
    <w:rsid w:val="0078193C"/>
    <w:rsid w:val="00781E77"/>
    <w:rsid w:val="007825B9"/>
    <w:rsid w:val="00782945"/>
    <w:rsid w:val="00782AEA"/>
    <w:rsid w:val="00782F64"/>
    <w:rsid w:val="00783363"/>
    <w:rsid w:val="00783ADE"/>
    <w:rsid w:val="00783EBC"/>
    <w:rsid w:val="00784984"/>
    <w:rsid w:val="00784C73"/>
    <w:rsid w:val="00784C77"/>
    <w:rsid w:val="00785272"/>
    <w:rsid w:val="007872B1"/>
    <w:rsid w:val="00787759"/>
    <w:rsid w:val="00787791"/>
    <w:rsid w:val="00790435"/>
    <w:rsid w:val="007908E3"/>
    <w:rsid w:val="00790D45"/>
    <w:rsid w:val="00790EE8"/>
    <w:rsid w:val="00791579"/>
    <w:rsid w:val="007915BC"/>
    <w:rsid w:val="0079190E"/>
    <w:rsid w:val="00791CFF"/>
    <w:rsid w:val="00792452"/>
    <w:rsid w:val="00793DE5"/>
    <w:rsid w:val="00794756"/>
    <w:rsid w:val="00795595"/>
    <w:rsid w:val="00795C27"/>
    <w:rsid w:val="007965DD"/>
    <w:rsid w:val="007968D6"/>
    <w:rsid w:val="00796A9F"/>
    <w:rsid w:val="0079700C"/>
    <w:rsid w:val="007A033A"/>
    <w:rsid w:val="007A148C"/>
    <w:rsid w:val="007A26AC"/>
    <w:rsid w:val="007A3179"/>
    <w:rsid w:val="007A3318"/>
    <w:rsid w:val="007A5CBB"/>
    <w:rsid w:val="007A5DAF"/>
    <w:rsid w:val="007A69FF"/>
    <w:rsid w:val="007A6D76"/>
    <w:rsid w:val="007B0366"/>
    <w:rsid w:val="007B0ADF"/>
    <w:rsid w:val="007B0EBC"/>
    <w:rsid w:val="007B1660"/>
    <w:rsid w:val="007B24F1"/>
    <w:rsid w:val="007B2BF0"/>
    <w:rsid w:val="007B2CA9"/>
    <w:rsid w:val="007B2CE1"/>
    <w:rsid w:val="007B2D08"/>
    <w:rsid w:val="007B3FEB"/>
    <w:rsid w:val="007B44BE"/>
    <w:rsid w:val="007B51D4"/>
    <w:rsid w:val="007B5D1F"/>
    <w:rsid w:val="007B60EF"/>
    <w:rsid w:val="007B61AB"/>
    <w:rsid w:val="007B6DE1"/>
    <w:rsid w:val="007B75B7"/>
    <w:rsid w:val="007B7A20"/>
    <w:rsid w:val="007B7D54"/>
    <w:rsid w:val="007B7FDD"/>
    <w:rsid w:val="007C0E0F"/>
    <w:rsid w:val="007C10AE"/>
    <w:rsid w:val="007C14A4"/>
    <w:rsid w:val="007C1729"/>
    <w:rsid w:val="007C1A18"/>
    <w:rsid w:val="007C2278"/>
    <w:rsid w:val="007C3211"/>
    <w:rsid w:val="007C3370"/>
    <w:rsid w:val="007C33F2"/>
    <w:rsid w:val="007C35CE"/>
    <w:rsid w:val="007C39E8"/>
    <w:rsid w:val="007C39EF"/>
    <w:rsid w:val="007C3A86"/>
    <w:rsid w:val="007C3D96"/>
    <w:rsid w:val="007C4062"/>
    <w:rsid w:val="007C5780"/>
    <w:rsid w:val="007C5DA7"/>
    <w:rsid w:val="007C5E48"/>
    <w:rsid w:val="007C5FF6"/>
    <w:rsid w:val="007C738F"/>
    <w:rsid w:val="007C7696"/>
    <w:rsid w:val="007D0CD0"/>
    <w:rsid w:val="007D121A"/>
    <w:rsid w:val="007D16B5"/>
    <w:rsid w:val="007D18B3"/>
    <w:rsid w:val="007D2771"/>
    <w:rsid w:val="007D31F1"/>
    <w:rsid w:val="007D3272"/>
    <w:rsid w:val="007D3843"/>
    <w:rsid w:val="007D433B"/>
    <w:rsid w:val="007D4840"/>
    <w:rsid w:val="007D518C"/>
    <w:rsid w:val="007D52DE"/>
    <w:rsid w:val="007D597B"/>
    <w:rsid w:val="007D67D3"/>
    <w:rsid w:val="007D7587"/>
    <w:rsid w:val="007D7B58"/>
    <w:rsid w:val="007D7E64"/>
    <w:rsid w:val="007D7E83"/>
    <w:rsid w:val="007E0A45"/>
    <w:rsid w:val="007E0DC3"/>
    <w:rsid w:val="007E12C5"/>
    <w:rsid w:val="007E1672"/>
    <w:rsid w:val="007E1EEC"/>
    <w:rsid w:val="007E388F"/>
    <w:rsid w:val="007E3F20"/>
    <w:rsid w:val="007E4B3E"/>
    <w:rsid w:val="007E5BC7"/>
    <w:rsid w:val="007E5E3C"/>
    <w:rsid w:val="007E65FC"/>
    <w:rsid w:val="007E7F6F"/>
    <w:rsid w:val="007F07A9"/>
    <w:rsid w:val="007F0E76"/>
    <w:rsid w:val="007F1609"/>
    <w:rsid w:val="007F17CA"/>
    <w:rsid w:val="007F218E"/>
    <w:rsid w:val="007F23A8"/>
    <w:rsid w:val="007F269C"/>
    <w:rsid w:val="007F27EE"/>
    <w:rsid w:val="007F2DD3"/>
    <w:rsid w:val="007F4065"/>
    <w:rsid w:val="007F44AA"/>
    <w:rsid w:val="007F4AFE"/>
    <w:rsid w:val="007F51C2"/>
    <w:rsid w:val="007F5BB4"/>
    <w:rsid w:val="007F5CC1"/>
    <w:rsid w:val="007F6245"/>
    <w:rsid w:val="007F6745"/>
    <w:rsid w:val="007F7BC7"/>
    <w:rsid w:val="008002C9"/>
    <w:rsid w:val="00800F3D"/>
    <w:rsid w:val="00801713"/>
    <w:rsid w:val="008018D7"/>
    <w:rsid w:val="008028AF"/>
    <w:rsid w:val="00804775"/>
    <w:rsid w:val="0080479B"/>
    <w:rsid w:val="008047F1"/>
    <w:rsid w:val="00804805"/>
    <w:rsid w:val="0080495B"/>
    <w:rsid w:val="00804EBA"/>
    <w:rsid w:val="00805B2D"/>
    <w:rsid w:val="0080616D"/>
    <w:rsid w:val="00806286"/>
    <w:rsid w:val="008069A1"/>
    <w:rsid w:val="00806C3E"/>
    <w:rsid w:val="0080772F"/>
    <w:rsid w:val="008077BB"/>
    <w:rsid w:val="00807A31"/>
    <w:rsid w:val="00810980"/>
    <w:rsid w:val="008110B5"/>
    <w:rsid w:val="00812C14"/>
    <w:rsid w:val="00813CB0"/>
    <w:rsid w:val="00814F50"/>
    <w:rsid w:val="00815CE9"/>
    <w:rsid w:val="0081689A"/>
    <w:rsid w:val="008168D0"/>
    <w:rsid w:val="008171CC"/>
    <w:rsid w:val="0081790A"/>
    <w:rsid w:val="00820208"/>
    <w:rsid w:val="00820571"/>
    <w:rsid w:val="008205B2"/>
    <w:rsid w:val="00820B8B"/>
    <w:rsid w:val="008215D4"/>
    <w:rsid w:val="008216A6"/>
    <w:rsid w:val="00822F41"/>
    <w:rsid w:val="008235B5"/>
    <w:rsid w:val="00823685"/>
    <w:rsid w:val="008238FA"/>
    <w:rsid w:val="00823D49"/>
    <w:rsid w:val="008240EF"/>
    <w:rsid w:val="0082446A"/>
    <w:rsid w:val="008246B1"/>
    <w:rsid w:val="00824BF4"/>
    <w:rsid w:val="008253BE"/>
    <w:rsid w:val="00825A33"/>
    <w:rsid w:val="00825B1B"/>
    <w:rsid w:val="00826265"/>
    <w:rsid w:val="0082688A"/>
    <w:rsid w:val="0082761B"/>
    <w:rsid w:val="008300E8"/>
    <w:rsid w:val="00830530"/>
    <w:rsid w:val="0083149E"/>
    <w:rsid w:val="00831CA9"/>
    <w:rsid w:val="008326EC"/>
    <w:rsid w:val="008326FD"/>
    <w:rsid w:val="008328E5"/>
    <w:rsid w:val="00833053"/>
    <w:rsid w:val="00833477"/>
    <w:rsid w:val="00833EC5"/>
    <w:rsid w:val="00833FEE"/>
    <w:rsid w:val="0083500C"/>
    <w:rsid w:val="00835A21"/>
    <w:rsid w:val="00835B18"/>
    <w:rsid w:val="00835B59"/>
    <w:rsid w:val="00835B81"/>
    <w:rsid w:val="00835CD6"/>
    <w:rsid w:val="008360BB"/>
    <w:rsid w:val="008365A4"/>
    <w:rsid w:val="0083668A"/>
    <w:rsid w:val="008366CF"/>
    <w:rsid w:val="008378D4"/>
    <w:rsid w:val="0084006E"/>
    <w:rsid w:val="0084072E"/>
    <w:rsid w:val="00841606"/>
    <w:rsid w:val="008418A7"/>
    <w:rsid w:val="00842E02"/>
    <w:rsid w:val="00843B15"/>
    <w:rsid w:val="0084457F"/>
    <w:rsid w:val="008445F4"/>
    <w:rsid w:val="00844D37"/>
    <w:rsid w:val="00845166"/>
    <w:rsid w:val="0084521E"/>
    <w:rsid w:val="00845916"/>
    <w:rsid w:val="00845E9A"/>
    <w:rsid w:val="008474ED"/>
    <w:rsid w:val="00847DA4"/>
    <w:rsid w:val="00847E87"/>
    <w:rsid w:val="00847FEF"/>
    <w:rsid w:val="008515D4"/>
    <w:rsid w:val="00852A3F"/>
    <w:rsid w:val="00852E3A"/>
    <w:rsid w:val="00855601"/>
    <w:rsid w:val="0085571D"/>
    <w:rsid w:val="00855C81"/>
    <w:rsid w:val="008564CD"/>
    <w:rsid w:val="00857299"/>
    <w:rsid w:val="00860AC7"/>
    <w:rsid w:val="008610C8"/>
    <w:rsid w:val="00861BD5"/>
    <w:rsid w:val="00862D05"/>
    <w:rsid w:val="00862E43"/>
    <w:rsid w:val="008631EC"/>
    <w:rsid w:val="00863790"/>
    <w:rsid w:val="0086397A"/>
    <w:rsid w:val="00863D90"/>
    <w:rsid w:val="008642E2"/>
    <w:rsid w:val="00864485"/>
    <w:rsid w:val="0086478E"/>
    <w:rsid w:val="0086486B"/>
    <w:rsid w:val="00864AA4"/>
    <w:rsid w:val="00865178"/>
    <w:rsid w:val="00866D2B"/>
    <w:rsid w:val="00866FF5"/>
    <w:rsid w:val="00867803"/>
    <w:rsid w:val="00867D92"/>
    <w:rsid w:val="00867DAE"/>
    <w:rsid w:val="00870685"/>
    <w:rsid w:val="008708C5"/>
    <w:rsid w:val="00870BE4"/>
    <w:rsid w:val="00870CDA"/>
    <w:rsid w:val="00871071"/>
    <w:rsid w:val="0087113C"/>
    <w:rsid w:val="00871AAB"/>
    <w:rsid w:val="00871B43"/>
    <w:rsid w:val="00871FD8"/>
    <w:rsid w:val="0087238A"/>
    <w:rsid w:val="0087243A"/>
    <w:rsid w:val="00872880"/>
    <w:rsid w:val="00873995"/>
    <w:rsid w:val="0087503F"/>
    <w:rsid w:val="008750C1"/>
    <w:rsid w:val="00875508"/>
    <w:rsid w:val="008767F5"/>
    <w:rsid w:val="00877B8E"/>
    <w:rsid w:val="00880541"/>
    <w:rsid w:val="00880595"/>
    <w:rsid w:val="00881225"/>
    <w:rsid w:val="008814AA"/>
    <w:rsid w:val="0088151B"/>
    <w:rsid w:val="0088247D"/>
    <w:rsid w:val="00882818"/>
    <w:rsid w:val="00883109"/>
    <w:rsid w:val="00883434"/>
    <w:rsid w:val="00884336"/>
    <w:rsid w:val="00884F03"/>
    <w:rsid w:val="0088521A"/>
    <w:rsid w:val="00886D58"/>
    <w:rsid w:val="0088783A"/>
    <w:rsid w:val="00887840"/>
    <w:rsid w:val="008878D6"/>
    <w:rsid w:val="00887E53"/>
    <w:rsid w:val="00890C00"/>
    <w:rsid w:val="00890D04"/>
    <w:rsid w:val="00891002"/>
    <w:rsid w:val="00891051"/>
    <w:rsid w:val="008914F0"/>
    <w:rsid w:val="00891C27"/>
    <w:rsid w:val="00891F6E"/>
    <w:rsid w:val="008926BE"/>
    <w:rsid w:val="00892B27"/>
    <w:rsid w:val="00893310"/>
    <w:rsid w:val="00893AAD"/>
    <w:rsid w:val="0089463C"/>
    <w:rsid w:val="00894856"/>
    <w:rsid w:val="00895EC6"/>
    <w:rsid w:val="00895F7D"/>
    <w:rsid w:val="00896469"/>
    <w:rsid w:val="00896B35"/>
    <w:rsid w:val="0089712E"/>
    <w:rsid w:val="00897915"/>
    <w:rsid w:val="0089794B"/>
    <w:rsid w:val="00897A54"/>
    <w:rsid w:val="00897BD9"/>
    <w:rsid w:val="008A0757"/>
    <w:rsid w:val="008A10E6"/>
    <w:rsid w:val="008A1392"/>
    <w:rsid w:val="008A17F1"/>
    <w:rsid w:val="008A1BFE"/>
    <w:rsid w:val="008A23A5"/>
    <w:rsid w:val="008A2403"/>
    <w:rsid w:val="008A2771"/>
    <w:rsid w:val="008A2900"/>
    <w:rsid w:val="008A3045"/>
    <w:rsid w:val="008A310B"/>
    <w:rsid w:val="008A3722"/>
    <w:rsid w:val="008A3DB6"/>
    <w:rsid w:val="008A420C"/>
    <w:rsid w:val="008A5467"/>
    <w:rsid w:val="008A66FC"/>
    <w:rsid w:val="008A6DD3"/>
    <w:rsid w:val="008A6E72"/>
    <w:rsid w:val="008A71C0"/>
    <w:rsid w:val="008B0758"/>
    <w:rsid w:val="008B0925"/>
    <w:rsid w:val="008B2674"/>
    <w:rsid w:val="008B34CD"/>
    <w:rsid w:val="008B4960"/>
    <w:rsid w:val="008B4A1D"/>
    <w:rsid w:val="008B4E10"/>
    <w:rsid w:val="008B5243"/>
    <w:rsid w:val="008B5269"/>
    <w:rsid w:val="008B534B"/>
    <w:rsid w:val="008B57D2"/>
    <w:rsid w:val="008B5D99"/>
    <w:rsid w:val="008B63C2"/>
    <w:rsid w:val="008B7502"/>
    <w:rsid w:val="008B77FF"/>
    <w:rsid w:val="008B7CBF"/>
    <w:rsid w:val="008B7CDF"/>
    <w:rsid w:val="008C0161"/>
    <w:rsid w:val="008C01A6"/>
    <w:rsid w:val="008C077D"/>
    <w:rsid w:val="008C0859"/>
    <w:rsid w:val="008C0C35"/>
    <w:rsid w:val="008C16E7"/>
    <w:rsid w:val="008C1975"/>
    <w:rsid w:val="008C1B93"/>
    <w:rsid w:val="008C253E"/>
    <w:rsid w:val="008C2851"/>
    <w:rsid w:val="008C3B76"/>
    <w:rsid w:val="008C4240"/>
    <w:rsid w:val="008C4470"/>
    <w:rsid w:val="008C4849"/>
    <w:rsid w:val="008C48D1"/>
    <w:rsid w:val="008C4D14"/>
    <w:rsid w:val="008C55AF"/>
    <w:rsid w:val="008C5B3A"/>
    <w:rsid w:val="008C5D70"/>
    <w:rsid w:val="008C63DB"/>
    <w:rsid w:val="008C6A84"/>
    <w:rsid w:val="008C6CC0"/>
    <w:rsid w:val="008C6EA4"/>
    <w:rsid w:val="008C7F3B"/>
    <w:rsid w:val="008C7FBB"/>
    <w:rsid w:val="008D13C6"/>
    <w:rsid w:val="008D177C"/>
    <w:rsid w:val="008D1E65"/>
    <w:rsid w:val="008D1FD7"/>
    <w:rsid w:val="008D246D"/>
    <w:rsid w:val="008D25BA"/>
    <w:rsid w:val="008D3215"/>
    <w:rsid w:val="008D3216"/>
    <w:rsid w:val="008D3E23"/>
    <w:rsid w:val="008D40EF"/>
    <w:rsid w:val="008D4BFD"/>
    <w:rsid w:val="008D57C4"/>
    <w:rsid w:val="008D5B2F"/>
    <w:rsid w:val="008D5D9E"/>
    <w:rsid w:val="008D5EE6"/>
    <w:rsid w:val="008D64B4"/>
    <w:rsid w:val="008D65F7"/>
    <w:rsid w:val="008E00F7"/>
    <w:rsid w:val="008E05BB"/>
    <w:rsid w:val="008E0787"/>
    <w:rsid w:val="008E09A4"/>
    <w:rsid w:val="008E0C48"/>
    <w:rsid w:val="008E0C86"/>
    <w:rsid w:val="008E0DDB"/>
    <w:rsid w:val="008E1187"/>
    <w:rsid w:val="008E2958"/>
    <w:rsid w:val="008E30F6"/>
    <w:rsid w:val="008E370F"/>
    <w:rsid w:val="008E3AA8"/>
    <w:rsid w:val="008E3C3F"/>
    <w:rsid w:val="008E4BB0"/>
    <w:rsid w:val="008E5293"/>
    <w:rsid w:val="008E533D"/>
    <w:rsid w:val="008E6A69"/>
    <w:rsid w:val="008E6E03"/>
    <w:rsid w:val="008E6EB9"/>
    <w:rsid w:val="008E71D2"/>
    <w:rsid w:val="008E7756"/>
    <w:rsid w:val="008E7C94"/>
    <w:rsid w:val="008E7D4F"/>
    <w:rsid w:val="008F05EA"/>
    <w:rsid w:val="008F17C6"/>
    <w:rsid w:val="008F1A25"/>
    <w:rsid w:val="008F280C"/>
    <w:rsid w:val="008F2D12"/>
    <w:rsid w:val="008F3B45"/>
    <w:rsid w:val="008F3E51"/>
    <w:rsid w:val="008F4751"/>
    <w:rsid w:val="008F5A92"/>
    <w:rsid w:val="008F6EC0"/>
    <w:rsid w:val="008F7036"/>
    <w:rsid w:val="0090113E"/>
    <w:rsid w:val="00901AF6"/>
    <w:rsid w:val="00902907"/>
    <w:rsid w:val="0090343D"/>
    <w:rsid w:val="00903966"/>
    <w:rsid w:val="00904201"/>
    <w:rsid w:val="00904A90"/>
    <w:rsid w:val="009050E6"/>
    <w:rsid w:val="0090522E"/>
    <w:rsid w:val="0090534F"/>
    <w:rsid w:val="00905626"/>
    <w:rsid w:val="00905BCD"/>
    <w:rsid w:val="00905D38"/>
    <w:rsid w:val="0090622C"/>
    <w:rsid w:val="00906323"/>
    <w:rsid w:val="009065AE"/>
    <w:rsid w:val="00911013"/>
    <w:rsid w:val="00911294"/>
    <w:rsid w:val="009112AE"/>
    <w:rsid w:val="00911589"/>
    <w:rsid w:val="00912492"/>
    <w:rsid w:val="0091249B"/>
    <w:rsid w:val="00912B68"/>
    <w:rsid w:val="00912F46"/>
    <w:rsid w:val="009136E7"/>
    <w:rsid w:val="0091399D"/>
    <w:rsid w:val="00914847"/>
    <w:rsid w:val="00914BFF"/>
    <w:rsid w:val="00915AF6"/>
    <w:rsid w:val="00916D7B"/>
    <w:rsid w:val="00916D9B"/>
    <w:rsid w:val="0092059B"/>
    <w:rsid w:val="00920CC9"/>
    <w:rsid w:val="009210A8"/>
    <w:rsid w:val="009212B2"/>
    <w:rsid w:val="009229DB"/>
    <w:rsid w:val="00922C3D"/>
    <w:rsid w:val="00922D4E"/>
    <w:rsid w:val="00922ED7"/>
    <w:rsid w:val="00923629"/>
    <w:rsid w:val="00923876"/>
    <w:rsid w:val="009243DE"/>
    <w:rsid w:val="00924413"/>
    <w:rsid w:val="009249B5"/>
    <w:rsid w:val="009257A7"/>
    <w:rsid w:val="00925D36"/>
    <w:rsid w:val="00925E34"/>
    <w:rsid w:val="009264CB"/>
    <w:rsid w:val="00926E6A"/>
    <w:rsid w:val="00927D16"/>
    <w:rsid w:val="00931F8A"/>
    <w:rsid w:val="00932849"/>
    <w:rsid w:val="00933AC2"/>
    <w:rsid w:val="009341AF"/>
    <w:rsid w:val="00934944"/>
    <w:rsid w:val="009351D2"/>
    <w:rsid w:val="009352B7"/>
    <w:rsid w:val="009358AD"/>
    <w:rsid w:val="009373A6"/>
    <w:rsid w:val="00937A93"/>
    <w:rsid w:val="009401D0"/>
    <w:rsid w:val="00941064"/>
    <w:rsid w:val="00941A09"/>
    <w:rsid w:val="0094213D"/>
    <w:rsid w:val="009424B1"/>
    <w:rsid w:val="0094354D"/>
    <w:rsid w:val="00943DA3"/>
    <w:rsid w:val="00944168"/>
    <w:rsid w:val="0094443C"/>
    <w:rsid w:val="0094449A"/>
    <w:rsid w:val="00944564"/>
    <w:rsid w:val="00945067"/>
    <w:rsid w:val="009459BA"/>
    <w:rsid w:val="0094612D"/>
    <w:rsid w:val="00946495"/>
    <w:rsid w:val="009467BD"/>
    <w:rsid w:val="00946C3F"/>
    <w:rsid w:val="009471CC"/>
    <w:rsid w:val="00947A10"/>
    <w:rsid w:val="00947D46"/>
    <w:rsid w:val="00947E3B"/>
    <w:rsid w:val="00950085"/>
    <w:rsid w:val="009500A6"/>
    <w:rsid w:val="00951058"/>
    <w:rsid w:val="00951355"/>
    <w:rsid w:val="009513EC"/>
    <w:rsid w:val="0095210C"/>
    <w:rsid w:val="00952DD6"/>
    <w:rsid w:val="00953B6A"/>
    <w:rsid w:val="00954D52"/>
    <w:rsid w:val="00954DB3"/>
    <w:rsid w:val="00954EB6"/>
    <w:rsid w:val="009551E0"/>
    <w:rsid w:val="00955A30"/>
    <w:rsid w:val="00956715"/>
    <w:rsid w:val="00956AF7"/>
    <w:rsid w:val="00956FA6"/>
    <w:rsid w:val="009572FC"/>
    <w:rsid w:val="00957D12"/>
    <w:rsid w:val="00960FAB"/>
    <w:rsid w:val="00961731"/>
    <w:rsid w:val="009628F4"/>
    <w:rsid w:val="00963A83"/>
    <w:rsid w:val="00963E86"/>
    <w:rsid w:val="009641AB"/>
    <w:rsid w:val="00964884"/>
    <w:rsid w:val="00965522"/>
    <w:rsid w:val="00965D8F"/>
    <w:rsid w:val="009664DE"/>
    <w:rsid w:val="0096736F"/>
    <w:rsid w:val="009677A9"/>
    <w:rsid w:val="00970375"/>
    <w:rsid w:val="00970D0C"/>
    <w:rsid w:val="009712A0"/>
    <w:rsid w:val="009720BB"/>
    <w:rsid w:val="00972746"/>
    <w:rsid w:val="009727F9"/>
    <w:rsid w:val="00972CF7"/>
    <w:rsid w:val="009739CE"/>
    <w:rsid w:val="009743A9"/>
    <w:rsid w:val="009745A3"/>
    <w:rsid w:val="00974964"/>
    <w:rsid w:val="00975311"/>
    <w:rsid w:val="009753FC"/>
    <w:rsid w:val="00975660"/>
    <w:rsid w:val="0097597C"/>
    <w:rsid w:val="009761D5"/>
    <w:rsid w:val="00976A37"/>
    <w:rsid w:val="00976F61"/>
    <w:rsid w:val="009770E1"/>
    <w:rsid w:val="00977C48"/>
    <w:rsid w:val="009815B9"/>
    <w:rsid w:val="00981A86"/>
    <w:rsid w:val="00981C58"/>
    <w:rsid w:val="00981D7A"/>
    <w:rsid w:val="00981E06"/>
    <w:rsid w:val="00982216"/>
    <w:rsid w:val="00983AF5"/>
    <w:rsid w:val="009840A8"/>
    <w:rsid w:val="0098420A"/>
    <w:rsid w:val="009842D3"/>
    <w:rsid w:val="009848AB"/>
    <w:rsid w:val="00984C10"/>
    <w:rsid w:val="00984F65"/>
    <w:rsid w:val="00985AC7"/>
    <w:rsid w:val="009863F2"/>
    <w:rsid w:val="00986EEC"/>
    <w:rsid w:val="0099013C"/>
    <w:rsid w:val="009912C5"/>
    <w:rsid w:val="0099177B"/>
    <w:rsid w:val="00991B35"/>
    <w:rsid w:val="00991F13"/>
    <w:rsid w:val="00992948"/>
    <w:rsid w:val="00992B2C"/>
    <w:rsid w:val="00992B9C"/>
    <w:rsid w:val="00994679"/>
    <w:rsid w:val="0099653A"/>
    <w:rsid w:val="009979E1"/>
    <w:rsid w:val="00997DE3"/>
    <w:rsid w:val="009A0E4A"/>
    <w:rsid w:val="009A13F9"/>
    <w:rsid w:val="009A1967"/>
    <w:rsid w:val="009A1B48"/>
    <w:rsid w:val="009A207C"/>
    <w:rsid w:val="009A2216"/>
    <w:rsid w:val="009A2826"/>
    <w:rsid w:val="009A28FB"/>
    <w:rsid w:val="009A2B35"/>
    <w:rsid w:val="009A3584"/>
    <w:rsid w:val="009A3BCC"/>
    <w:rsid w:val="009A45D1"/>
    <w:rsid w:val="009A51F9"/>
    <w:rsid w:val="009A527D"/>
    <w:rsid w:val="009A5C3C"/>
    <w:rsid w:val="009A60FB"/>
    <w:rsid w:val="009A627E"/>
    <w:rsid w:val="009A69A9"/>
    <w:rsid w:val="009A6CB7"/>
    <w:rsid w:val="009A6FB2"/>
    <w:rsid w:val="009B0286"/>
    <w:rsid w:val="009B03A3"/>
    <w:rsid w:val="009B0C3C"/>
    <w:rsid w:val="009B1274"/>
    <w:rsid w:val="009B159E"/>
    <w:rsid w:val="009B18C9"/>
    <w:rsid w:val="009B1BDF"/>
    <w:rsid w:val="009B1C65"/>
    <w:rsid w:val="009B1DE9"/>
    <w:rsid w:val="009B1E5D"/>
    <w:rsid w:val="009B2DCD"/>
    <w:rsid w:val="009B336B"/>
    <w:rsid w:val="009B38A1"/>
    <w:rsid w:val="009B3DB3"/>
    <w:rsid w:val="009B4393"/>
    <w:rsid w:val="009B4C5C"/>
    <w:rsid w:val="009B4C6D"/>
    <w:rsid w:val="009B5073"/>
    <w:rsid w:val="009B5A65"/>
    <w:rsid w:val="009B72B9"/>
    <w:rsid w:val="009C085F"/>
    <w:rsid w:val="009C0F77"/>
    <w:rsid w:val="009C1439"/>
    <w:rsid w:val="009C1555"/>
    <w:rsid w:val="009C1E16"/>
    <w:rsid w:val="009C248D"/>
    <w:rsid w:val="009C2DFA"/>
    <w:rsid w:val="009C3C58"/>
    <w:rsid w:val="009C464F"/>
    <w:rsid w:val="009C51DC"/>
    <w:rsid w:val="009C5418"/>
    <w:rsid w:val="009C6C63"/>
    <w:rsid w:val="009C7673"/>
    <w:rsid w:val="009C7C91"/>
    <w:rsid w:val="009C7E77"/>
    <w:rsid w:val="009D1A68"/>
    <w:rsid w:val="009D3283"/>
    <w:rsid w:val="009D3516"/>
    <w:rsid w:val="009D3713"/>
    <w:rsid w:val="009D45AB"/>
    <w:rsid w:val="009D4BBA"/>
    <w:rsid w:val="009D534D"/>
    <w:rsid w:val="009D5363"/>
    <w:rsid w:val="009D5498"/>
    <w:rsid w:val="009D5C2A"/>
    <w:rsid w:val="009D6F90"/>
    <w:rsid w:val="009D747C"/>
    <w:rsid w:val="009D7A56"/>
    <w:rsid w:val="009E028B"/>
    <w:rsid w:val="009E0374"/>
    <w:rsid w:val="009E095B"/>
    <w:rsid w:val="009E16D2"/>
    <w:rsid w:val="009E28DD"/>
    <w:rsid w:val="009E4091"/>
    <w:rsid w:val="009E4130"/>
    <w:rsid w:val="009E52E9"/>
    <w:rsid w:val="009E5519"/>
    <w:rsid w:val="009E695B"/>
    <w:rsid w:val="009E7CD7"/>
    <w:rsid w:val="009F053E"/>
    <w:rsid w:val="009F05DF"/>
    <w:rsid w:val="009F0810"/>
    <w:rsid w:val="009F0F73"/>
    <w:rsid w:val="009F23C4"/>
    <w:rsid w:val="009F2EAD"/>
    <w:rsid w:val="009F3564"/>
    <w:rsid w:val="009F3CC0"/>
    <w:rsid w:val="009F4143"/>
    <w:rsid w:val="009F44C3"/>
    <w:rsid w:val="009F46FD"/>
    <w:rsid w:val="009F573C"/>
    <w:rsid w:val="009F5772"/>
    <w:rsid w:val="00A00BB5"/>
    <w:rsid w:val="00A00BB9"/>
    <w:rsid w:val="00A00CE7"/>
    <w:rsid w:val="00A0159E"/>
    <w:rsid w:val="00A018E0"/>
    <w:rsid w:val="00A01CEC"/>
    <w:rsid w:val="00A02749"/>
    <w:rsid w:val="00A02D0D"/>
    <w:rsid w:val="00A04C8B"/>
    <w:rsid w:val="00A052FC"/>
    <w:rsid w:val="00A0537B"/>
    <w:rsid w:val="00A064DB"/>
    <w:rsid w:val="00A067B1"/>
    <w:rsid w:val="00A079CB"/>
    <w:rsid w:val="00A07A1B"/>
    <w:rsid w:val="00A07C92"/>
    <w:rsid w:val="00A111F5"/>
    <w:rsid w:val="00A1122B"/>
    <w:rsid w:val="00A112E9"/>
    <w:rsid w:val="00A1140F"/>
    <w:rsid w:val="00A11977"/>
    <w:rsid w:val="00A119FB"/>
    <w:rsid w:val="00A12477"/>
    <w:rsid w:val="00A127C4"/>
    <w:rsid w:val="00A13B62"/>
    <w:rsid w:val="00A13D3F"/>
    <w:rsid w:val="00A13DE5"/>
    <w:rsid w:val="00A14525"/>
    <w:rsid w:val="00A1554F"/>
    <w:rsid w:val="00A1561D"/>
    <w:rsid w:val="00A15EBC"/>
    <w:rsid w:val="00A16172"/>
    <w:rsid w:val="00A1687C"/>
    <w:rsid w:val="00A16CDA"/>
    <w:rsid w:val="00A16E54"/>
    <w:rsid w:val="00A17736"/>
    <w:rsid w:val="00A20699"/>
    <w:rsid w:val="00A209CD"/>
    <w:rsid w:val="00A2104D"/>
    <w:rsid w:val="00A211C0"/>
    <w:rsid w:val="00A21362"/>
    <w:rsid w:val="00A2174E"/>
    <w:rsid w:val="00A21B16"/>
    <w:rsid w:val="00A2299D"/>
    <w:rsid w:val="00A2401A"/>
    <w:rsid w:val="00A245F6"/>
    <w:rsid w:val="00A249EC"/>
    <w:rsid w:val="00A25B1F"/>
    <w:rsid w:val="00A26789"/>
    <w:rsid w:val="00A302EF"/>
    <w:rsid w:val="00A308C9"/>
    <w:rsid w:val="00A30E21"/>
    <w:rsid w:val="00A30E41"/>
    <w:rsid w:val="00A30F89"/>
    <w:rsid w:val="00A313BD"/>
    <w:rsid w:val="00A31969"/>
    <w:rsid w:val="00A3214D"/>
    <w:rsid w:val="00A32726"/>
    <w:rsid w:val="00A332FB"/>
    <w:rsid w:val="00A33707"/>
    <w:rsid w:val="00A34C14"/>
    <w:rsid w:val="00A358D8"/>
    <w:rsid w:val="00A35AEF"/>
    <w:rsid w:val="00A35DE9"/>
    <w:rsid w:val="00A360C7"/>
    <w:rsid w:val="00A36879"/>
    <w:rsid w:val="00A36C28"/>
    <w:rsid w:val="00A36C3A"/>
    <w:rsid w:val="00A401B6"/>
    <w:rsid w:val="00A40506"/>
    <w:rsid w:val="00A420BF"/>
    <w:rsid w:val="00A424A7"/>
    <w:rsid w:val="00A43CC9"/>
    <w:rsid w:val="00A44DCF"/>
    <w:rsid w:val="00A44E93"/>
    <w:rsid w:val="00A454B7"/>
    <w:rsid w:val="00A454D9"/>
    <w:rsid w:val="00A45A6E"/>
    <w:rsid w:val="00A45EE5"/>
    <w:rsid w:val="00A46762"/>
    <w:rsid w:val="00A46B1F"/>
    <w:rsid w:val="00A46BA9"/>
    <w:rsid w:val="00A47E98"/>
    <w:rsid w:val="00A501D1"/>
    <w:rsid w:val="00A50F56"/>
    <w:rsid w:val="00A512B8"/>
    <w:rsid w:val="00A529A0"/>
    <w:rsid w:val="00A537CF"/>
    <w:rsid w:val="00A53C33"/>
    <w:rsid w:val="00A54035"/>
    <w:rsid w:val="00A54057"/>
    <w:rsid w:val="00A55081"/>
    <w:rsid w:val="00A55082"/>
    <w:rsid w:val="00A5595E"/>
    <w:rsid w:val="00A570D2"/>
    <w:rsid w:val="00A5726E"/>
    <w:rsid w:val="00A573EE"/>
    <w:rsid w:val="00A600DD"/>
    <w:rsid w:val="00A60823"/>
    <w:rsid w:val="00A60925"/>
    <w:rsid w:val="00A6124C"/>
    <w:rsid w:val="00A614D5"/>
    <w:rsid w:val="00A61D66"/>
    <w:rsid w:val="00A61D7C"/>
    <w:rsid w:val="00A62300"/>
    <w:rsid w:val="00A62E6A"/>
    <w:rsid w:val="00A62F5E"/>
    <w:rsid w:val="00A64361"/>
    <w:rsid w:val="00A65064"/>
    <w:rsid w:val="00A65680"/>
    <w:rsid w:val="00A66FDC"/>
    <w:rsid w:val="00A67181"/>
    <w:rsid w:val="00A677A1"/>
    <w:rsid w:val="00A67FE3"/>
    <w:rsid w:val="00A700F6"/>
    <w:rsid w:val="00A70625"/>
    <w:rsid w:val="00A71795"/>
    <w:rsid w:val="00A7230A"/>
    <w:rsid w:val="00A725E1"/>
    <w:rsid w:val="00A7281C"/>
    <w:rsid w:val="00A728E9"/>
    <w:rsid w:val="00A72978"/>
    <w:rsid w:val="00A72B38"/>
    <w:rsid w:val="00A7305F"/>
    <w:rsid w:val="00A732F2"/>
    <w:rsid w:val="00A73766"/>
    <w:rsid w:val="00A73B7D"/>
    <w:rsid w:val="00A73CF9"/>
    <w:rsid w:val="00A73D96"/>
    <w:rsid w:val="00A741BF"/>
    <w:rsid w:val="00A74534"/>
    <w:rsid w:val="00A74846"/>
    <w:rsid w:val="00A74C07"/>
    <w:rsid w:val="00A7652B"/>
    <w:rsid w:val="00A77637"/>
    <w:rsid w:val="00A77733"/>
    <w:rsid w:val="00A814FA"/>
    <w:rsid w:val="00A8269C"/>
    <w:rsid w:val="00A82B74"/>
    <w:rsid w:val="00A835E7"/>
    <w:rsid w:val="00A848E3"/>
    <w:rsid w:val="00A84F34"/>
    <w:rsid w:val="00A850A1"/>
    <w:rsid w:val="00A85973"/>
    <w:rsid w:val="00A86128"/>
    <w:rsid w:val="00A86224"/>
    <w:rsid w:val="00A86EC0"/>
    <w:rsid w:val="00A86F33"/>
    <w:rsid w:val="00A87044"/>
    <w:rsid w:val="00A87599"/>
    <w:rsid w:val="00A9016B"/>
    <w:rsid w:val="00A90B96"/>
    <w:rsid w:val="00A9122B"/>
    <w:rsid w:val="00A91770"/>
    <w:rsid w:val="00A91E21"/>
    <w:rsid w:val="00A92C08"/>
    <w:rsid w:val="00A932E2"/>
    <w:rsid w:val="00A93C67"/>
    <w:rsid w:val="00A93D3C"/>
    <w:rsid w:val="00A957F7"/>
    <w:rsid w:val="00A95E13"/>
    <w:rsid w:val="00A96634"/>
    <w:rsid w:val="00A96A31"/>
    <w:rsid w:val="00A96CB3"/>
    <w:rsid w:val="00A97032"/>
    <w:rsid w:val="00A97ECB"/>
    <w:rsid w:val="00AA17A3"/>
    <w:rsid w:val="00AA1AA2"/>
    <w:rsid w:val="00AA219C"/>
    <w:rsid w:val="00AA24F3"/>
    <w:rsid w:val="00AA31A6"/>
    <w:rsid w:val="00AA349D"/>
    <w:rsid w:val="00AA36C1"/>
    <w:rsid w:val="00AA37F7"/>
    <w:rsid w:val="00AA3944"/>
    <w:rsid w:val="00AA3CC6"/>
    <w:rsid w:val="00AA3E2E"/>
    <w:rsid w:val="00AA454C"/>
    <w:rsid w:val="00AA48BF"/>
    <w:rsid w:val="00AA5E7A"/>
    <w:rsid w:val="00AA6D43"/>
    <w:rsid w:val="00AA6F30"/>
    <w:rsid w:val="00AA6F70"/>
    <w:rsid w:val="00AA7083"/>
    <w:rsid w:val="00AA7595"/>
    <w:rsid w:val="00AA77FD"/>
    <w:rsid w:val="00AA7C60"/>
    <w:rsid w:val="00AB00A5"/>
    <w:rsid w:val="00AB1C85"/>
    <w:rsid w:val="00AB20A1"/>
    <w:rsid w:val="00AB251E"/>
    <w:rsid w:val="00AB3E0B"/>
    <w:rsid w:val="00AB44C0"/>
    <w:rsid w:val="00AB4F52"/>
    <w:rsid w:val="00AB58D2"/>
    <w:rsid w:val="00AB620D"/>
    <w:rsid w:val="00AB74F5"/>
    <w:rsid w:val="00AB7FC0"/>
    <w:rsid w:val="00AC0C43"/>
    <w:rsid w:val="00AC101A"/>
    <w:rsid w:val="00AC1286"/>
    <w:rsid w:val="00AC12FD"/>
    <w:rsid w:val="00AC1C3B"/>
    <w:rsid w:val="00AC247B"/>
    <w:rsid w:val="00AC2D99"/>
    <w:rsid w:val="00AC3A96"/>
    <w:rsid w:val="00AC432A"/>
    <w:rsid w:val="00AC5927"/>
    <w:rsid w:val="00AC5FB6"/>
    <w:rsid w:val="00AC60F0"/>
    <w:rsid w:val="00AC6ACB"/>
    <w:rsid w:val="00AC6E5E"/>
    <w:rsid w:val="00AC74C2"/>
    <w:rsid w:val="00AC7C16"/>
    <w:rsid w:val="00AD0244"/>
    <w:rsid w:val="00AD0CCC"/>
    <w:rsid w:val="00AD0E1B"/>
    <w:rsid w:val="00AD1094"/>
    <w:rsid w:val="00AD15DB"/>
    <w:rsid w:val="00AD1630"/>
    <w:rsid w:val="00AD1C18"/>
    <w:rsid w:val="00AD1D0B"/>
    <w:rsid w:val="00AD1EE0"/>
    <w:rsid w:val="00AD2BA3"/>
    <w:rsid w:val="00AD2BF7"/>
    <w:rsid w:val="00AD2E4F"/>
    <w:rsid w:val="00AD337D"/>
    <w:rsid w:val="00AD3C39"/>
    <w:rsid w:val="00AD3C98"/>
    <w:rsid w:val="00AD3FC5"/>
    <w:rsid w:val="00AD55CA"/>
    <w:rsid w:val="00AD5B2E"/>
    <w:rsid w:val="00AD5EA5"/>
    <w:rsid w:val="00AD61ED"/>
    <w:rsid w:val="00AD6672"/>
    <w:rsid w:val="00AD6925"/>
    <w:rsid w:val="00AD7DF5"/>
    <w:rsid w:val="00AE0A30"/>
    <w:rsid w:val="00AE1344"/>
    <w:rsid w:val="00AE1E42"/>
    <w:rsid w:val="00AE1F6D"/>
    <w:rsid w:val="00AE20FB"/>
    <w:rsid w:val="00AE3063"/>
    <w:rsid w:val="00AE45A3"/>
    <w:rsid w:val="00AE6748"/>
    <w:rsid w:val="00AE6AAF"/>
    <w:rsid w:val="00AE6EA4"/>
    <w:rsid w:val="00AE718F"/>
    <w:rsid w:val="00AF019F"/>
    <w:rsid w:val="00AF14A7"/>
    <w:rsid w:val="00AF1B9B"/>
    <w:rsid w:val="00AF1DA1"/>
    <w:rsid w:val="00AF28E8"/>
    <w:rsid w:val="00AF35B2"/>
    <w:rsid w:val="00AF3A1D"/>
    <w:rsid w:val="00AF433B"/>
    <w:rsid w:val="00AF4467"/>
    <w:rsid w:val="00AF4B03"/>
    <w:rsid w:val="00AF4F52"/>
    <w:rsid w:val="00AF5A73"/>
    <w:rsid w:val="00AF6227"/>
    <w:rsid w:val="00AF66F6"/>
    <w:rsid w:val="00AF68D1"/>
    <w:rsid w:val="00B0006A"/>
    <w:rsid w:val="00B00306"/>
    <w:rsid w:val="00B00366"/>
    <w:rsid w:val="00B01115"/>
    <w:rsid w:val="00B018BE"/>
    <w:rsid w:val="00B01E57"/>
    <w:rsid w:val="00B02465"/>
    <w:rsid w:val="00B03225"/>
    <w:rsid w:val="00B037FB"/>
    <w:rsid w:val="00B03F56"/>
    <w:rsid w:val="00B0457C"/>
    <w:rsid w:val="00B04B96"/>
    <w:rsid w:val="00B04EA8"/>
    <w:rsid w:val="00B05200"/>
    <w:rsid w:val="00B056CE"/>
    <w:rsid w:val="00B0609E"/>
    <w:rsid w:val="00B06719"/>
    <w:rsid w:val="00B06723"/>
    <w:rsid w:val="00B07532"/>
    <w:rsid w:val="00B10423"/>
    <w:rsid w:val="00B109BE"/>
    <w:rsid w:val="00B10A8E"/>
    <w:rsid w:val="00B10B16"/>
    <w:rsid w:val="00B11594"/>
    <w:rsid w:val="00B123FE"/>
    <w:rsid w:val="00B1244A"/>
    <w:rsid w:val="00B146DB"/>
    <w:rsid w:val="00B1470A"/>
    <w:rsid w:val="00B1495F"/>
    <w:rsid w:val="00B14B90"/>
    <w:rsid w:val="00B15674"/>
    <w:rsid w:val="00B15722"/>
    <w:rsid w:val="00B15F2B"/>
    <w:rsid w:val="00B16541"/>
    <w:rsid w:val="00B16F50"/>
    <w:rsid w:val="00B1722B"/>
    <w:rsid w:val="00B1757C"/>
    <w:rsid w:val="00B203AD"/>
    <w:rsid w:val="00B2050C"/>
    <w:rsid w:val="00B20A06"/>
    <w:rsid w:val="00B20D46"/>
    <w:rsid w:val="00B21522"/>
    <w:rsid w:val="00B223C1"/>
    <w:rsid w:val="00B23405"/>
    <w:rsid w:val="00B238F6"/>
    <w:rsid w:val="00B23C79"/>
    <w:rsid w:val="00B24323"/>
    <w:rsid w:val="00B24416"/>
    <w:rsid w:val="00B24771"/>
    <w:rsid w:val="00B255B2"/>
    <w:rsid w:val="00B25DC8"/>
    <w:rsid w:val="00B25F54"/>
    <w:rsid w:val="00B26164"/>
    <w:rsid w:val="00B26616"/>
    <w:rsid w:val="00B27FC2"/>
    <w:rsid w:val="00B320ED"/>
    <w:rsid w:val="00B32866"/>
    <w:rsid w:val="00B332DC"/>
    <w:rsid w:val="00B3354B"/>
    <w:rsid w:val="00B3417F"/>
    <w:rsid w:val="00B34237"/>
    <w:rsid w:val="00B3437E"/>
    <w:rsid w:val="00B34ADA"/>
    <w:rsid w:val="00B34C62"/>
    <w:rsid w:val="00B35435"/>
    <w:rsid w:val="00B363A3"/>
    <w:rsid w:val="00B36E1F"/>
    <w:rsid w:val="00B40101"/>
    <w:rsid w:val="00B40351"/>
    <w:rsid w:val="00B41303"/>
    <w:rsid w:val="00B41650"/>
    <w:rsid w:val="00B41775"/>
    <w:rsid w:val="00B41AEA"/>
    <w:rsid w:val="00B41E76"/>
    <w:rsid w:val="00B42CD6"/>
    <w:rsid w:val="00B42D5C"/>
    <w:rsid w:val="00B4304B"/>
    <w:rsid w:val="00B4308E"/>
    <w:rsid w:val="00B447D5"/>
    <w:rsid w:val="00B464FD"/>
    <w:rsid w:val="00B4678E"/>
    <w:rsid w:val="00B47341"/>
    <w:rsid w:val="00B473BF"/>
    <w:rsid w:val="00B47688"/>
    <w:rsid w:val="00B477A1"/>
    <w:rsid w:val="00B5159E"/>
    <w:rsid w:val="00B515F1"/>
    <w:rsid w:val="00B5186C"/>
    <w:rsid w:val="00B51B68"/>
    <w:rsid w:val="00B52E08"/>
    <w:rsid w:val="00B52FD4"/>
    <w:rsid w:val="00B533ED"/>
    <w:rsid w:val="00B53466"/>
    <w:rsid w:val="00B5366C"/>
    <w:rsid w:val="00B53B1D"/>
    <w:rsid w:val="00B54141"/>
    <w:rsid w:val="00B54865"/>
    <w:rsid w:val="00B554FB"/>
    <w:rsid w:val="00B55835"/>
    <w:rsid w:val="00B561B6"/>
    <w:rsid w:val="00B57345"/>
    <w:rsid w:val="00B57B99"/>
    <w:rsid w:val="00B57C57"/>
    <w:rsid w:val="00B57FA4"/>
    <w:rsid w:val="00B57FCD"/>
    <w:rsid w:val="00B60BD4"/>
    <w:rsid w:val="00B61591"/>
    <w:rsid w:val="00B61B1F"/>
    <w:rsid w:val="00B627C6"/>
    <w:rsid w:val="00B62CFC"/>
    <w:rsid w:val="00B630FC"/>
    <w:rsid w:val="00B6378E"/>
    <w:rsid w:val="00B65F68"/>
    <w:rsid w:val="00B66760"/>
    <w:rsid w:val="00B66883"/>
    <w:rsid w:val="00B66BB1"/>
    <w:rsid w:val="00B66DD2"/>
    <w:rsid w:val="00B6784E"/>
    <w:rsid w:val="00B67E19"/>
    <w:rsid w:val="00B7031C"/>
    <w:rsid w:val="00B708C5"/>
    <w:rsid w:val="00B70E6D"/>
    <w:rsid w:val="00B71081"/>
    <w:rsid w:val="00B7126C"/>
    <w:rsid w:val="00B7142A"/>
    <w:rsid w:val="00B71904"/>
    <w:rsid w:val="00B71EA7"/>
    <w:rsid w:val="00B71FA1"/>
    <w:rsid w:val="00B72590"/>
    <w:rsid w:val="00B736CE"/>
    <w:rsid w:val="00B74223"/>
    <w:rsid w:val="00B74308"/>
    <w:rsid w:val="00B7522E"/>
    <w:rsid w:val="00B7531B"/>
    <w:rsid w:val="00B7592A"/>
    <w:rsid w:val="00B76154"/>
    <w:rsid w:val="00B77E71"/>
    <w:rsid w:val="00B8068D"/>
    <w:rsid w:val="00B8073A"/>
    <w:rsid w:val="00B812B4"/>
    <w:rsid w:val="00B813E8"/>
    <w:rsid w:val="00B819DF"/>
    <w:rsid w:val="00B81AB7"/>
    <w:rsid w:val="00B820AD"/>
    <w:rsid w:val="00B82ACB"/>
    <w:rsid w:val="00B82B69"/>
    <w:rsid w:val="00B83AB7"/>
    <w:rsid w:val="00B83F86"/>
    <w:rsid w:val="00B8418E"/>
    <w:rsid w:val="00B84A74"/>
    <w:rsid w:val="00B860B7"/>
    <w:rsid w:val="00B863DE"/>
    <w:rsid w:val="00B86AEB"/>
    <w:rsid w:val="00B86E23"/>
    <w:rsid w:val="00B87C46"/>
    <w:rsid w:val="00B90093"/>
    <w:rsid w:val="00B90210"/>
    <w:rsid w:val="00B9074D"/>
    <w:rsid w:val="00B90D11"/>
    <w:rsid w:val="00B90F95"/>
    <w:rsid w:val="00B91076"/>
    <w:rsid w:val="00B913D3"/>
    <w:rsid w:val="00B914F8"/>
    <w:rsid w:val="00B91E1F"/>
    <w:rsid w:val="00B92728"/>
    <w:rsid w:val="00B9286D"/>
    <w:rsid w:val="00B92A1A"/>
    <w:rsid w:val="00B9320A"/>
    <w:rsid w:val="00B93A48"/>
    <w:rsid w:val="00B9420E"/>
    <w:rsid w:val="00B94EC8"/>
    <w:rsid w:val="00B954AC"/>
    <w:rsid w:val="00B97165"/>
    <w:rsid w:val="00B9775B"/>
    <w:rsid w:val="00BA1194"/>
    <w:rsid w:val="00BA2428"/>
    <w:rsid w:val="00BA25C7"/>
    <w:rsid w:val="00BA29D0"/>
    <w:rsid w:val="00BA2E75"/>
    <w:rsid w:val="00BA2FC5"/>
    <w:rsid w:val="00BA2FCF"/>
    <w:rsid w:val="00BA4459"/>
    <w:rsid w:val="00BA48D6"/>
    <w:rsid w:val="00BA4B00"/>
    <w:rsid w:val="00BA4E55"/>
    <w:rsid w:val="00BA5379"/>
    <w:rsid w:val="00BA56F0"/>
    <w:rsid w:val="00BA57AF"/>
    <w:rsid w:val="00BA57C3"/>
    <w:rsid w:val="00BA58DE"/>
    <w:rsid w:val="00BA5F95"/>
    <w:rsid w:val="00BA5FD7"/>
    <w:rsid w:val="00BA63C6"/>
    <w:rsid w:val="00BA667E"/>
    <w:rsid w:val="00BA6A0C"/>
    <w:rsid w:val="00BA6A3C"/>
    <w:rsid w:val="00BA70A1"/>
    <w:rsid w:val="00BB0CE2"/>
    <w:rsid w:val="00BB1EC8"/>
    <w:rsid w:val="00BB2643"/>
    <w:rsid w:val="00BB26C3"/>
    <w:rsid w:val="00BB26F8"/>
    <w:rsid w:val="00BB274D"/>
    <w:rsid w:val="00BB38D7"/>
    <w:rsid w:val="00BB4BC8"/>
    <w:rsid w:val="00BB556F"/>
    <w:rsid w:val="00BB683F"/>
    <w:rsid w:val="00BB6B85"/>
    <w:rsid w:val="00BB7570"/>
    <w:rsid w:val="00BB757D"/>
    <w:rsid w:val="00BB7A5C"/>
    <w:rsid w:val="00BC04D2"/>
    <w:rsid w:val="00BC173D"/>
    <w:rsid w:val="00BC2E11"/>
    <w:rsid w:val="00BC35AB"/>
    <w:rsid w:val="00BC4C59"/>
    <w:rsid w:val="00BC4D3F"/>
    <w:rsid w:val="00BC6A29"/>
    <w:rsid w:val="00BC6F2D"/>
    <w:rsid w:val="00BD134C"/>
    <w:rsid w:val="00BD19F3"/>
    <w:rsid w:val="00BD1EA2"/>
    <w:rsid w:val="00BD28AF"/>
    <w:rsid w:val="00BD2950"/>
    <w:rsid w:val="00BD2AFF"/>
    <w:rsid w:val="00BD2C94"/>
    <w:rsid w:val="00BD2DFD"/>
    <w:rsid w:val="00BD3115"/>
    <w:rsid w:val="00BD38A2"/>
    <w:rsid w:val="00BD390D"/>
    <w:rsid w:val="00BD51D0"/>
    <w:rsid w:val="00BD5512"/>
    <w:rsid w:val="00BD5577"/>
    <w:rsid w:val="00BD5AD1"/>
    <w:rsid w:val="00BD647A"/>
    <w:rsid w:val="00BD64D0"/>
    <w:rsid w:val="00BD6619"/>
    <w:rsid w:val="00BD66D7"/>
    <w:rsid w:val="00BD6857"/>
    <w:rsid w:val="00BD6E04"/>
    <w:rsid w:val="00BD708E"/>
    <w:rsid w:val="00BD7C2F"/>
    <w:rsid w:val="00BE01F1"/>
    <w:rsid w:val="00BE0374"/>
    <w:rsid w:val="00BE1153"/>
    <w:rsid w:val="00BE18CF"/>
    <w:rsid w:val="00BE1D76"/>
    <w:rsid w:val="00BE2703"/>
    <w:rsid w:val="00BE2ABA"/>
    <w:rsid w:val="00BE2D75"/>
    <w:rsid w:val="00BE3347"/>
    <w:rsid w:val="00BE4253"/>
    <w:rsid w:val="00BE4953"/>
    <w:rsid w:val="00BE4DE6"/>
    <w:rsid w:val="00BE5E73"/>
    <w:rsid w:val="00BE6C71"/>
    <w:rsid w:val="00BE739D"/>
    <w:rsid w:val="00BF02FA"/>
    <w:rsid w:val="00BF0C22"/>
    <w:rsid w:val="00BF0D6E"/>
    <w:rsid w:val="00BF0EB1"/>
    <w:rsid w:val="00BF174F"/>
    <w:rsid w:val="00BF4999"/>
    <w:rsid w:val="00BF5D62"/>
    <w:rsid w:val="00BF5F2F"/>
    <w:rsid w:val="00BF61C7"/>
    <w:rsid w:val="00BF6329"/>
    <w:rsid w:val="00BF699F"/>
    <w:rsid w:val="00BF6D04"/>
    <w:rsid w:val="00BF6FEE"/>
    <w:rsid w:val="00BF7043"/>
    <w:rsid w:val="00BF7556"/>
    <w:rsid w:val="00BF7A8E"/>
    <w:rsid w:val="00BF7C04"/>
    <w:rsid w:val="00C00585"/>
    <w:rsid w:val="00C00604"/>
    <w:rsid w:val="00C00FD8"/>
    <w:rsid w:val="00C0147B"/>
    <w:rsid w:val="00C022C7"/>
    <w:rsid w:val="00C023FA"/>
    <w:rsid w:val="00C02D5A"/>
    <w:rsid w:val="00C03F24"/>
    <w:rsid w:val="00C0402E"/>
    <w:rsid w:val="00C04776"/>
    <w:rsid w:val="00C04F73"/>
    <w:rsid w:val="00C05440"/>
    <w:rsid w:val="00C0576F"/>
    <w:rsid w:val="00C05BC8"/>
    <w:rsid w:val="00C064FC"/>
    <w:rsid w:val="00C06ABD"/>
    <w:rsid w:val="00C07C9A"/>
    <w:rsid w:val="00C07EDA"/>
    <w:rsid w:val="00C10161"/>
    <w:rsid w:val="00C10509"/>
    <w:rsid w:val="00C10BD8"/>
    <w:rsid w:val="00C11508"/>
    <w:rsid w:val="00C12082"/>
    <w:rsid w:val="00C1283D"/>
    <w:rsid w:val="00C12D3E"/>
    <w:rsid w:val="00C14AE4"/>
    <w:rsid w:val="00C14BDE"/>
    <w:rsid w:val="00C1542B"/>
    <w:rsid w:val="00C16B4E"/>
    <w:rsid w:val="00C17FA7"/>
    <w:rsid w:val="00C2003A"/>
    <w:rsid w:val="00C20DF6"/>
    <w:rsid w:val="00C21030"/>
    <w:rsid w:val="00C21DE6"/>
    <w:rsid w:val="00C22938"/>
    <w:rsid w:val="00C22D6B"/>
    <w:rsid w:val="00C2376A"/>
    <w:rsid w:val="00C239A6"/>
    <w:rsid w:val="00C23AAF"/>
    <w:rsid w:val="00C23FC9"/>
    <w:rsid w:val="00C25B34"/>
    <w:rsid w:val="00C26099"/>
    <w:rsid w:val="00C262CF"/>
    <w:rsid w:val="00C263A8"/>
    <w:rsid w:val="00C263B9"/>
    <w:rsid w:val="00C26B9D"/>
    <w:rsid w:val="00C26F8C"/>
    <w:rsid w:val="00C30403"/>
    <w:rsid w:val="00C30794"/>
    <w:rsid w:val="00C33881"/>
    <w:rsid w:val="00C341E5"/>
    <w:rsid w:val="00C34B8B"/>
    <w:rsid w:val="00C35518"/>
    <w:rsid w:val="00C35765"/>
    <w:rsid w:val="00C357FE"/>
    <w:rsid w:val="00C35A20"/>
    <w:rsid w:val="00C363C2"/>
    <w:rsid w:val="00C3656B"/>
    <w:rsid w:val="00C3755D"/>
    <w:rsid w:val="00C37B05"/>
    <w:rsid w:val="00C37DF6"/>
    <w:rsid w:val="00C40C48"/>
    <w:rsid w:val="00C41E89"/>
    <w:rsid w:val="00C424EB"/>
    <w:rsid w:val="00C43075"/>
    <w:rsid w:val="00C43294"/>
    <w:rsid w:val="00C4386E"/>
    <w:rsid w:val="00C4454A"/>
    <w:rsid w:val="00C44795"/>
    <w:rsid w:val="00C44DA1"/>
    <w:rsid w:val="00C46477"/>
    <w:rsid w:val="00C46648"/>
    <w:rsid w:val="00C468AC"/>
    <w:rsid w:val="00C46C9C"/>
    <w:rsid w:val="00C4730B"/>
    <w:rsid w:val="00C47725"/>
    <w:rsid w:val="00C47727"/>
    <w:rsid w:val="00C47924"/>
    <w:rsid w:val="00C47B0E"/>
    <w:rsid w:val="00C47C54"/>
    <w:rsid w:val="00C5024B"/>
    <w:rsid w:val="00C50310"/>
    <w:rsid w:val="00C50C77"/>
    <w:rsid w:val="00C51C7E"/>
    <w:rsid w:val="00C5247F"/>
    <w:rsid w:val="00C52D2C"/>
    <w:rsid w:val="00C533B7"/>
    <w:rsid w:val="00C539B0"/>
    <w:rsid w:val="00C5482F"/>
    <w:rsid w:val="00C548B3"/>
    <w:rsid w:val="00C54E42"/>
    <w:rsid w:val="00C559E6"/>
    <w:rsid w:val="00C55DE3"/>
    <w:rsid w:val="00C5786E"/>
    <w:rsid w:val="00C57D58"/>
    <w:rsid w:val="00C6067C"/>
    <w:rsid w:val="00C610B0"/>
    <w:rsid w:val="00C61486"/>
    <w:rsid w:val="00C614CC"/>
    <w:rsid w:val="00C62214"/>
    <w:rsid w:val="00C63601"/>
    <w:rsid w:val="00C636D7"/>
    <w:rsid w:val="00C6374F"/>
    <w:rsid w:val="00C64C41"/>
    <w:rsid w:val="00C6536A"/>
    <w:rsid w:val="00C66003"/>
    <w:rsid w:val="00C6645C"/>
    <w:rsid w:val="00C6689E"/>
    <w:rsid w:val="00C66D74"/>
    <w:rsid w:val="00C671EC"/>
    <w:rsid w:val="00C6740D"/>
    <w:rsid w:val="00C714ED"/>
    <w:rsid w:val="00C71D48"/>
    <w:rsid w:val="00C7278A"/>
    <w:rsid w:val="00C73533"/>
    <w:rsid w:val="00C7373E"/>
    <w:rsid w:val="00C73C0A"/>
    <w:rsid w:val="00C74286"/>
    <w:rsid w:val="00C7471F"/>
    <w:rsid w:val="00C74F8E"/>
    <w:rsid w:val="00C75062"/>
    <w:rsid w:val="00C752AE"/>
    <w:rsid w:val="00C75870"/>
    <w:rsid w:val="00C75896"/>
    <w:rsid w:val="00C75BE6"/>
    <w:rsid w:val="00C761F5"/>
    <w:rsid w:val="00C768A7"/>
    <w:rsid w:val="00C76E94"/>
    <w:rsid w:val="00C772A6"/>
    <w:rsid w:val="00C77C33"/>
    <w:rsid w:val="00C77E9C"/>
    <w:rsid w:val="00C800DB"/>
    <w:rsid w:val="00C804C4"/>
    <w:rsid w:val="00C80B67"/>
    <w:rsid w:val="00C80DF0"/>
    <w:rsid w:val="00C81CC3"/>
    <w:rsid w:val="00C81CD3"/>
    <w:rsid w:val="00C82483"/>
    <w:rsid w:val="00C8249B"/>
    <w:rsid w:val="00C825CF"/>
    <w:rsid w:val="00C827CD"/>
    <w:rsid w:val="00C828AB"/>
    <w:rsid w:val="00C831F5"/>
    <w:rsid w:val="00C84A1A"/>
    <w:rsid w:val="00C86581"/>
    <w:rsid w:val="00C86B0B"/>
    <w:rsid w:val="00C86C09"/>
    <w:rsid w:val="00C8795F"/>
    <w:rsid w:val="00C87C7B"/>
    <w:rsid w:val="00C90519"/>
    <w:rsid w:val="00C908DE"/>
    <w:rsid w:val="00C91C48"/>
    <w:rsid w:val="00C9240F"/>
    <w:rsid w:val="00C92994"/>
    <w:rsid w:val="00C92C37"/>
    <w:rsid w:val="00C92D30"/>
    <w:rsid w:val="00C9315E"/>
    <w:rsid w:val="00C93918"/>
    <w:rsid w:val="00C93F9A"/>
    <w:rsid w:val="00C94040"/>
    <w:rsid w:val="00C94348"/>
    <w:rsid w:val="00C94F54"/>
    <w:rsid w:val="00C954B9"/>
    <w:rsid w:val="00C956BA"/>
    <w:rsid w:val="00C9600A"/>
    <w:rsid w:val="00C96DBA"/>
    <w:rsid w:val="00C97161"/>
    <w:rsid w:val="00C977E9"/>
    <w:rsid w:val="00CA0850"/>
    <w:rsid w:val="00CA1106"/>
    <w:rsid w:val="00CA1EC1"/>
    <w:rsid w:val="00CA1F98"/>
    <w:rsid w:val="00CA23F1"/>
    <w:rsid w:val="00CA25D3"/>
    <w:rsid w:val="00CA2D74"/>
    <w:rsid w:val="00CA309A"/>
    <w:rsid w:val="00CA45E0"/>
    <w:rsid w:val="00CA4ADB"/>
    <w:rsid w:val="00CA4BF0"/>
    <w:rsid w:val="00CA5AD6"/>
    <w:rsid w:val="00CA5D11"/>
    <w:rsid w:val="00CA6570"/>
    <w:rsid w:val="00CA7AE1"/>
    <w:rsid w:val="00CA7D18"/>
    <w:rsid w:val="00CA7DF8"/>
    <w:rsid w:val="00CB04B7"/>
    <w:rsid w:val="00CB095E"/>
    <w:rsid w:val="00CB0B66"/>
    <w:rsid w:val="00CB0CFB"/>
    <w:rsid w:val="00CB1433"/>
    <w:rsid w:val="00CB1540"/>
    <w:rsid w:val="00CB2069"/>
    <w:rsid w:val="00CB23E9"/>
    <w:rsid w:val="00CB2FBC"/>
    <w:rsid w:val="00CB3316"/>
    <w:rsid w:val="00CB42BE"/>
    <w:rsid w:val="00CB4CEA"/>
    <w:rsid w:val="00CB4E6A"/>
    <w:rsid w:val="00CB523D"/>
    <w:rsid w:val="00CB597C"/>
    <w:rsid w:val="00CB6947"/>
    <w:rsid w:val="00CC0B11"/>
    <w:rsid w:val="00CC0B67"/>
    <w:rsid w:val="00CC0C8F"/>
    <w:rsid w:val="00CC0E4D"/>
    <w:rsid w:val="00CC14A0"/>
    <w:rsid w:val="00CC1C86"/>
    <w:rsid w:val="00CC1E3A"/>
    <w:rsid w:val="00CC1F77"/>
    <w:rsid w:val="00CC2066"/>
    <w:rsid w:val="00CC3944"/>
    <w:rsid w:val="00CC3DF4"/>
    <w:rsid w:val="00CC3E72"/>
    <w:rsid w:val="00CC418E"/>
    <w:rsid w:val="00CC5B1F"/>
    <w:rsid w:val="00CC5D64"/>
    <w:rsid w:val="00CC646D"/>
    <w:rsid w:val="00CC6961"/>
    <w:rsid w:val="00CC6BDD"/>
    <w:rsid w:val="00CC6E9A"/>
    <w:rsid w:val="00CC779E"/>
    <w:rsid w:val="00CC7914"/>
    <w:rsid w:val="00CC7D7A"/>
    <w:rsid w:val="00CD0DB4"/>
    <w:rsid w:val="00CD1467"/>
    <w:rsid w:val="00CD3465"/>
    <w:rsid w:val="00CD3489"/>
    <w:rsid w:val="00CD34FA"/>
    <w:rsid w:val="00CD3730"/>
    <w:rsid w:val="00CD4742"/>
    <w:rsid w:val="00CD49C2"/>
    <w:rsid w:val="00CD4A34"/>
    <w:rsid w:val="00CD4CEC"/>
    <w:rsid w:val="00CD4D9A"/>
    <w:rsid w:val="00CD5449"/>
    <w:rsid w:val="00CD65DD"/>
    <w:rsid w:val="00CD6A2E"/>
    <w:rsid w:val="00CD6A4C"/>
    <w:rsid w:val="00CD6C7F"/>
    <w:rsid w:val="00CD70DD"/>
    <w:rsid w:val="00CD7600"/>
    <w:rsid w:val="00CD78FC"/>
    <w:rsid w:val="00CD7C58"/>
    <w:rsid w:val="00CD7CC9"/>
    <w:rsid w:val="00CE00E6"/>
    <w:rsid w:val="00CE0446"/>
    <w:rsid w:val="00CE0A7C"/>
    <w:rsid w:val="00CE0F34"/>
    <w:rsid w:val="00CE10E8"/>
    <w:rsid w:val="00CE1E24"/>
    <w:rsid w:val="00CE1EC1"/>
    <w:rsid w:val="00CE3C1E"/>
    <w:rsid w:val="00CE580B"/>
    <w:rsid w:val="00CE58D4"/>
    <w:rsid w:val="00CE6000"/>
    <w:rsid w:val="00CE63EE"/>
    <w:rsid w:val="00CE6589"/>
    <w:rsid w:val="00CE6DE2"/>
    <w:rsid w:val="00CF0631"/>
    <w:rsid w:val="00CF0737"/>
    <w:rsid w:val="00CF080C"/>
    <w:rsid w:val="00CF09E3"/>
    <w:rsid w:val="00CF0DBF"/>
    <w:rsid w:val="00CF20F2"/>
    <w:rsid w:val="00CF21D3"/>
    <w:rsid w:val="00CF480B"/>
    <w:rsid w:val="00CF4FD9"/>
    <w:rsid w:val="00CF5099"/>
    <w:rsid w:val="00CF54B6"/>
    <w:rsid w:val="00CF5D6A"/>
    <w:rsid w:val="00CF6082"/>
    <w:rsid w:val="00CF71BD"/>
    <w:rsid w:val="00CF7378"/>
    <w:rsid w:val="00CF751F"/>
    <w:rsid w:val="00CF7541"/>
    <w:rsid w:val="00CF7693"/>
    <w:rsid w:val="00D002EF"/>
    <w:rsid w:val="00D00583"/>
    <w:rsid w:val="00D0097B"/>
    <w:rsid w:val="00D00E7A"/>
    <w:rsid w:val="00D017AA"/>
    <w:rsid w:val="00D01999"/>
    <w:rsid w:val="00D02830"/>
    <w:rsid w:val="00D029A4"/>
    <w:rsid w:val="00D02A11"/>
    <w:rsid w:val="00D0370E"/>
    <w:rsid w:val="00D03745"/>
    <w:rsid w:val="00D03B28"/>
    <w:rsid w:val="00D03E1D"/>
    <w:rsid w:val="00D0411D"/>
    <w:rsid w:val="00D042EA"/>
    <w:rsid w:val="00D049C2"/>
    <w:rsid w:val="00D05943"/>
    <w:rsid w:val="00D07529"/>
    <w:rsid w:val="00D07553"/>
    <w:rsid w:val="00D10462"/>
    <w:rsid w:val="00D104C3"/>
    <w:rsid w:val="00D1065B"/>
    <w:rsid w:val="00D1145F"/>
    <w:rsid w:val="00D11CEC"/>
    <w:rsid w:val="00D11D1F"/>
    <w:rsid w:val="00D11EFC"/>
    <w:rsid w:val="00D1221F"/>
    <w:rsid w:val="00D12310"/>
    <w:rsid w:val="00D134AA"/>
    <w:rsid w:val="00D1360B"/>
    <w:rsid w:val="00D13E99"/>
    <w:rsid w:val="00D1502A"/>
    <w:rsid w:val="00D1506D"/>
    <w:rsid w:val="00D157BC"/>
    <w:rsid w:val="00D16304"/>
    <w:rsid w:val="00D166EB"/>
    <w:rsid w:val="00D168EE"/>
    <w:rsid w:val="00D169D4"/>
    <w:rsid w:val="00D203AC"/>
    <w:rsid w:val="00D21B77"/>
    <w:rsid w:val="00D22E8E"/>
    <w:rsid w:val="00D2324D"/>
    <w:rsid w:val="00D23ACA"/>
    <w:rsid w:val="00D24730"/>
    <w:rsid w:val="00D2475E"/>
    <w:rsid w:val="00D2476D"/>
    <w:rsid w:val="00D24BBA"/>
    <w:rsid w:val="00D25035"/>
    <w:rsid w:val="00D2531C"/>
    <w:rsid w:val="00D25EC8"/>
    <w:rsid w:val="00D26CB0"/>
    <w:rsid w:val="00D26DAB"/>
    <w:rsid w:val="00D305DF"/>
    <w:rsid w:val="00D306DC"/>
    <w:rsid w:val="00D3072A"/>
    <w:rsid w:val="00D30C28"/>
    <w:rsid w:val="00D31551"/>
    <w:rsid w:val="00D317D8"/>
    <w:rsid w:val="00D33053"/>
    <w:rsid w:val="00D33565"/>
    <w:rsid w:val="00D33D3C"/>
    <w:rsid w:val="00D33E62"/>
    <w:rsid w:val="00D341DE"/>
    <w:rsid w:val="00D34486"/>
    <w:rsid w:val="00D347DC"/>
    <w:rsid w:val="00D34F5F"/>
    <w:rsid w:val="00D3558E"/>
    <w:rsid w:val="00D35644"/>
    <w:rsid w:val="00D3603C"/>
    <w:rsid w:val="00D36BE1"/>
    <w:rsid w:val="00D379D0"/>
    <w:rsid w:val="00D37AFF"/>
    <w:rsid w:val="00D37D33"/>
    <w:rsid w:val="00D40EB2"/>
    <w:rsid w:val="00D416D6"/>
    <w:rsid w:val="00D41A36"/>
    <w:rsid w:val="00D42755"/>
    <w:rsid w:val="00D42B2A"/>
    <w:rsid w:val="00D42E37"/>
    <w:rsid w:val="00D43208"/>
    <w:rsid w:val="00D43AED"/>
    <w:rsid w:val="00D43DC1"/>
    <w:rsid w:val="00D43DFE"/>
    <w:rsid w:val="00D44902"/>
    <w:rsid w:val="00D44D5F"/>
    <w:rsid w:val="00D44FEC"/>
    <w:rsid w:val="00D452DA"/>
    <w:rsid w:val="00D45937"/>
    <w:rsid w:val="00D45A1A"/>
    <w:rsid w:val="00D4684F"/>
    <w:rsid w:val="00D47196"/>
    <w:rsid w:val="00D477D6"/>
    <w:rsid w:val="00D4797A"/>
    <w:rsid w:val="00D47BDF"/>
    <w:rsid w:val="00D50128"/>
    <w:rsid w:val="00D50188"/>
    <w:rsid w:val="00D51596"/>
    <w:rsid w:val="00D51E4B"/>
    <w:rsid w:val="00D52CF0"/>
    <w:rsid w:val="00D52E0C"/>
    <w:rsid w:val="00D5307A"/>
    <w:rsid w:val="00D536F4"/>
    <w:rsid w:val="00D5373B"/>
    <w:rsid w:val="00D53EC2"/>
    <w:rsid w:val="00D541D0"/>
    <w:rsid w:val="00D5450D"/>
    <w:rsid w:val="00D5467F"/>
    <w:rsid w:val="00D546D1"/>
    <w:rsid w:val="00D552A8"/>
    <w:rsid w:val="00D553E5"/>
    <w:rsid w:val="00D55A2C"/>
    <w:rsid w:val="00D57C5E"/>
    <w:rsid w:val="00D57C80"/>
    <w:rsid w:val="00D60AAC"/>
    <w:rsid w:val="00D6104E"/>
    <w:rsid w:val="00D618B7"/>
    <w:rsid w:val="00D620AF"/>
    <w:rsid w:val="00D62404"/>
    <w:rsid w:val="00D62788"/>
    <w:rsid w:val="00D6302A"/>
    <w:rsid w:val="00D63BB7"/>
    <w:rsid w:val="00D6450F"/>
    <w:rsid w:val="00D64849"/>
    <w:rsid w:val="00D65A40"/>
    <w:rsid w:val="00D66434"/>
    <w:rsid w:val="00D66F0C"/>
    <w:rsid w:val="00D670B8"/>
    <w:rsid w:val="00D671F8"/>
    <w:rsid w:val="00D67C80"/>
    <w:rsid w:val="00D67E7B"/>
    <w:rsid w:val="00D70072"/>
    <w:rsid w:val="00D70456"/>
    <w:rsid w:val="00D70A47"/>
    <w:rsid w:val="00D70E74"/>
    <w:rsid w:val="00D71343"/>
    <w:rsid w:val="00D71A2E"/>
    <w:rsid w:val="00D71FCB"/>
    <w:rsid w:val="00D72D52"/>
    <w:rsid w:val="00D72E6F"/>
    <w:rsid w:val="00D746F4"/>
    <w:rsid w:val="00D74F2D"/>
    <w:rsid w:val="00D74FFC"/>
    <w:rsid w:val="00D75985"/>
    <w:rsid w:val="00D76465"/>
    <w:rsid w:val="00D76529"/>
    <w:rsid w:val="00D765D3"/>
    <w:rsid w:val="00D76EF0"/>
    <w:rsid w:val="00D774AB"/>
    <w:rsid w:val="00D77625"/>
    <w:rsid w:val="00D7770C"/>
    <w:rsid w:val="00D80403"/>
    <w:rsid w:val="00D809A4"/>
    <w:rsid w:val="00D81931"/>
    <w:rsid w:val="00D82295"/>
    <w:rsid w:val="00D82FFB"/>
    <w:rsid w:val="00D8304A"/>
    <w:rsid w:val="00D83383"/>
    <w:rsid w:val="00D83CE1"/>
    <w:rsid w:val="00D83DB8"/>
    <w:rsid w:val="00D846A6"/>
    <w:rsid w:val="00D848E7"/>
    <w:rsid w:val="00D84BF2"/>
    <w:rsid w:val="00D84CF9"/>
    <w:rsid w:val="00D84D59"/>
    <w:rsid w:val="00D84DE8"/>
    <w:rsid w:val="00D85879"/>
    <w:rsid w:val="00D86D07"/>
    <w:rsid w:val="00D86E92"/>
    <w:rsid w:val="00D879EF"/>
    <w:rsid w:val="00D87CEE"/>
    <w:rsid w:val="00D90C9E"/>
    <w:rsid w:val="00D90DAD"/>
    <w:rsid w:val="00D912D9"/>
    <w:rsid w:val="00D91A4C"/>
    <w:rsid w:val="00D91BE8"/>
    <w:rsid w:val="00D92C79"/>
    <w:rsid w:val="00D92F5C"/>
    <w:rsid w:val="00D931B6"/>
    <w:rsid w:val="00D93435"/>
    <w:rsid w:val="00D93554"/>
    <w:rsid w:val="00D938DF"/>
    <w:rsid w:val="00D93BE4"/>
    <w:rsid w:val="00D93D20"/>
    <w:rsid w:val="00D93E75"/>
    <w:rsid w:val="00D93F0E"/>
    <w:rsid w:val="00D94135"/>
    <w:rsid w:val="00D943C1"/>
    <w:rsid w:val="00D947B0"/>
    <w:rsid w:val="00D959F4"/>
    <w:rsid w:val="00D9651F"/>
    <w:rsid w:val="00D96C53"/>
    <w:rsid w:val="00D96D16"/>
    <w:rsid w:val="00D976DF"/>
    <w:rsid w:val="00D97768"/>
    <w:rsid w:val="00DA09E7"/>
    <w:rsid w:val="00DA1569"/>
    <w:rsid w:val="00DA16E8"/>
    <w:rsid w:val="00DA26BC"/>
    <w:rsid w:val="00DA2DB7"/>
    <w:rsid w:val="00DA30E4"/>
    <w:rsid w:val="00DA31D5"/>
    <w:rsid w:val="00DA3238"/>
    <w:rsid w:val="00DA5C76"/>
    <w:rsid w:val="00DA6C5A"/>
    <w:rsid w:val="00DB096E"/>
    <w:rsid w:val="00DB0B6F"/>
    <w:rsid w:val="00DB0B90"/>
    <w:rsid w:val="00DB1805"/>
    <w:rsid w:val="00DB1B6A"/>
    <w:rsid w:val="00DB1BDC"/>
    <w:rsid w:val="00DB3892"/>
    <w:rsid w:val="00DB3B03"/>
    <w:rsid w:val="00DB3BFB"/>
    <w:rsid w:val="00DB4266"/>
    <w:rsid w:val="00DB4599"/>
    <w:rsid w:val="00DB4CE7"/>
    <w:rsid w:val="00DB50A0"/>
    <w:rsid w:val="00DB5287"/>
    <w:rsid w:val="00DB52F0"/>
    <w:rsid w:val="00DB619D"/>
    <w:rsid w:val="00DB6983"/>
    <w:rsid w:val="00DB6DA3"/>
    <w:rsid w:val="00DB72C2"/>
    <w:rsid w:val="00DB78BA"/>
    <w:rsid w:val="00DB7BB1"/>
    <w:rsid w:val="00DC02AE"/>
    <w:rsid w:val="00DC0526"/>
    <w:rsid w:val="00DC1A27"/>
    <w:rsid w:val="00DC1E61"/>
    <w:rsid w:val="00DC2B3E"/>
    <w:rsid w:val="00DC2BEE"/>
    <w:rsid w:val="00DC2D71"/>
    <w:rsid w:val="00DC3C7E"/>
    <w:rsid w:val="00DC604F"/>
    <w:rsid w:val="00DC6A76"/>
    <w:rsid w:val="00DC72D8"/>
    <w:rsid w:val="00DC7B82"/>
    <w:rsid w:val="00DC7C7C"/>
    <w:rsid w:val="00DC7DD6"/>
    <w:rsid w:val="00DC7E60"/>
    <w:rsid w:val="00DD0DA1"/>
    <w:rsid w:val="00DD0DB0"/>
    <w:rsid w:val="00DD11D1"/>
    <w:rsid w:val="00DD13C0"/>
    <w:rsid w:val="00DD13D1"/>
    <w:rsid w:val="00DD1B28"/>
    <w:rsid w:val="00DD1E67"/>
    <w:rsid w:val="00DD2211"/>
    <w:rsid w:val="00DD2428"/>
    <w:rsid w:val="00DD2B09"/>
    <w:rsid w:val="00DD300E"/>
    <w:rsid w:val="00DD3973"/>
    <w:rsid w:val="00DD462F"/>
    <w:rsid w:val="00DD55B4"/>
    <w:rsid w:val="00DD57A8"/>
    <w:rsid w:val="00DD5817"/>
    <w:rsid w:val="00DD5DDE"/>
    <w:rsid w:val="00DD627F"/>
    <w:rsid w:val="00DD672D"/>
    <w:rsid w:val="00DD6B91"/>
    <w:rsid w:val="00DE087B"/>
    <w:rsid w:val="00DE1D34"/>
    <w:rsid w:val="00DE2345"/>
    <w:rsid w:val="00DE251D"/>
    <w:rsid w:val="00DE25F9"/>
    <w:rsid w:val="00DE2671"/>
    <w:rsid w:val="00DE26D4"/>
    <w:rsid w:val="00DE2E4F"/>
    <w:rsid w:val="00DE3093"/>
    <w:rsid w:val="00DE30E4"/>
    <w:rsid w:val="00DE35AB"/>
    <w:rsid w:val="00DE39ED"/>
    <w:rsid w:val="00DE4AA1"/>
    <w:rsid w:val="00DE4E69"/>
    <w:rsid w:val="00DE502E"/>
    <w:rsid w:val="00DE5506"/>
    <w:rsid w:val="00DE5BE5"/>
    <w:rsid w:val="00DE5D0A"/>
    <w:rsid w:val="00DE6A32"/>
    <w:rsid w:val="00DE6DC3"/>
    <w:rsid w:val="00DE6F05"/>
    <w:rsid w:val="00DF19E8"/>
    <w:rsid w:val="00DF3874"/>
    <w:rsid w:val="00DF3B30"/>
    <w:rsid w:val="00DF4876"/>
    <w:rsid w:val="00DF5D1B"/>
    <w:rsid w:val="00DF5E69"/>
    <w:rsid w:val="00DF5FC5"/>
    <w:rsid w:val="00DF6C9D"/>
    <w:rsid w:val="00DF7A27"/>
    <w:rsid w:val="00E00367"/>
    <w:rsid w:val="00E00608"/>
    <w:rsid w:val="00E011D0"/>
    <w:rsid w:val="00E029C6"/>
    <w:rsid w:val="00E02E6E"/>
    <w:rsid w:val="00E02EF6"/>
    <w:rsid w:val="00E03044"/>
    <w:rsid w:val="00E0340B"/>
    <w:rsid w:val="00E034B0"/>
    <w:rsid w:val="00E03CC7"/>
    <w:rsid w:val="00E03EEC"/>
    <w:rsid w:val="00E048CE"/>
    <w:rsid w:val="00E0494A"/>
    <w:rsid w:val="00E0495D"/>
    <w:rsid w:val="00E04CA3"/>
    <w:rsid w:val="00E05366"/>
    <w:rsid w:val="00E05E48"/>
    <w:rsid w:val="00E07A19"/>
    <w:rsid w:val="00E07A80"/>
    <w:rsid w:val="00E07BBB"/>
    <w:rsid w:val="00E10381"/>
    <w:rsid w:val="00E1066D"/>
    <w:rsid w:val="00E10969"/>
    <w:rsid w:val="00E109CF"/>
    <w:rsid w:val="00E10C18"/>
    <w:rsid w:val="00E119B7"/>
    <w:rsid w:val="00E11A2E"/>
    <w:rsid w:val="00E12161"/>
    <w:rsid w:val="00E12288"/>
    <w:rsid w:val="00E131D7"/>
    <w:rsid w:val="00E13442"/>
    <w:rsid w:val="00E13475"/>
    <w:rsid w:val="00E13B41"/>
    <w:rsid w:val="00E14777"/>
    <w:rsid w:val="00E14C7D"/>
    <w:rsid w:val="00E14C9D"/>
    <w:rsid w:val="00E15488"/>
    <w:rsid w:val="00E15ABA"/>
    <w:rsid w:val="00E15BE8"/>
    <w:rsid w:val="00E15C60"/>
    <w:rsid w:val="00E171E5"/>
    <w:rsid w:val="00E20197"/>
    <w:rsid w:val="00E2050D"/>
    <w:rsid w:val="00E20698"/>
    <w:rsid w:val="00E206BD"/>
    <w:rsid w:val="00E20D0B"/>
    <w:rsid w:val="00E21E1F"/>
    <w:rsid w:val="00E227DE"/>
    <w:rsid w:val="00E2329E"/>
    <w:rsid w:val="00E2332F"/>
    <w:rsid w:val="00E239D8"/>
    <w:rsid w:val="00E23ECB"/>
    <w:rsid w:val="00E2400F"/>
    <w:rsid w:val="00E25A1D"/>
    <w:rsid w:val="00E268F2"/>
    <w:rsid w:val="00E313B6"/>
    <w:rsid w:val="00E31FD4"/>
    <w:rsid w:val="00E32093"/>
    <w:rsid w:val="00E32540"/>
    <w:rsid w:val="00E33855"/>
    <w:rsid w:val="00E34A01"/>
    <w:rsid w:val="00E34B48"/>
    <w:rsid w:val="00E34C75"/>
    <w:rsid w:val="00E34D0B"/>
    <w:rsid w:val="00E36149"/>
    <w:rsid w:val="00E3788F"/>
    <w:rsid w:val="00E379BA"/>
    <w:rsid w:val="00E37E1F"/>
    <w:rsid w:val="00E406D6"/>
    <w:rsid w:val="00E40971"/>
    <w:rsid w:val="00E40D63"/>
    <w:rsid w:val="00E40F88"/>
    <w:rsid w:val="00E41A17"/>
    <w:rsid w:val="00E423A8"/>
    <w:rsid w:val="00E4336F"/>
    <w:rsid w:val="00E44A26"/>
    <w:rsid w:val="00E44C9F"/>
    <w:rsid w:val="00E46370"/>
    <w:rsid w:val="00E46BC8"/>
    <w:rsid w:val="00E46F63"/>
    <w:rsid w:val="00E508FC"/>
    <w:rsid w:val="00E50A27"/>
    <w:rsid w:val="00E51986"/>
    <w:rsid w:val="00E525D1"/>
    <w:rsid w:val="00E537B4"/>
    <w:rsid w:val="00E53964"/>
    <w:rsid w:val="00E54560"/>
    <w:rsid w:val="00E5466D"/>
    <w:rsid w:val="00E54A17"/>
    <w:rsid w:val="00E54AB5"/>
    <w:rsid w:val="00E54B75"/>
    <w:rsid w:val="00E54BB9"/>
    <w:rsid w:val="00E54FF9"/>
    <w:rsid w:val="00E5521D"/>
    <w:rsid w:val="00E602AE"/>
    <w:rsid w:val="00E60360"/>
    <w:rsid w:val="00E60C28"/>
    <w:rsid w:val="00E6219B"/>
    <w:rsid w:val="00E62FE5"/>
    <w:rsid w:val="00E630B0"/>
    <w:rsid w:val="00E63897"/>
    <w:rsid w:val="00E65038"/>
    <w:rsid w:val="00E652B9"/>
    <w:rsid w:val="00E65D66"/>
    <w:rsid w:val="00E66045"/>
    <w:rsid w:val="00E66236"/>
    <w:rsid w:val="00E66A35"/>
    <w:rsid w:val="00E66A5F"/>
    <w:rsid w:val="00E66B35"/>
    <w:rsid w:val="00E66EC1"/>
    <w:rsid w:val="00E67193"/>
    <w:rsid w:val="00E7118B"/>
    <w:rsid w:val="00E718DC"/>
    <w:rsid w:val="00E71F67"/>
    <w:rsid w:val="00E71F9D"/>
    <w:rsid w:val="00E7343D"/>
    <w:rsid w:val="00E73CCC"/>
    <w:rsid w:val="00E73E1E"/>
    <w:rsid w:val="00E7409C"/>
    <w:rsid w:val="00E75426"/>
    <w:rsid w:val="00E75508"/>
    <w:rsid w:val="00E763E4"/>
    <w:rsid w:val="00E764A6"/>
    <w:rsid w:val="00E76727"/>
    <w:rsid w:val="00E777FC"/>
    <w:rsid w:val="00E77A36"/>
    <w:rsid w:val="00E80AA7"/>
    <w:rsid w:val="00E80C13"/>
    <w:rsid w:val="00E816CD"/>
    <w:rsid w:val="00E818E5"/>
    <w:rsid w:val="00E81AA7"/>
    <w:rsid w:val="00E81FEB"/>
    <w:rsid w:val="00E834C3"/>
    <w:rsid w:val="00E83D81"/>
    <w:rsid w:val="00E84B4D"/>
    <w:rsid w:val="00E85949"/>
    <w:rsid w:val="00E85A2C"/>
    <w:rsid w:val="00E86586"/>
    <w:rsid w:val="00E86883"/>
    <w:rsid w:val="00E86A09"/>
    <w:rsid w:val="00E86C17"/>
    <w:rsid w:val="00E87204"/>
    <w:rsid w:val="00E87A8C"/>
    <w:rsid w:val="00E87CD3"/>
    <w:rsid w:val="00E91035"/>
    <w:rsid w:val="00E910BB"/>
    <w:rsid w:val="00E91BBD"/>
    <w:rsid w:val="00E921CE"/>
    <w:rsid w:val="00E927E6"/>
    <w:rsid w:val="00E9366E"/>
    <w:rsid w:val="00E93838"/>
    <w:rsid w:val="00E94D1F"/>
    <w:rsid w:val="00E952FC"/>
    <w:rsid w:val="00E9546B"/>
    <w:rsid w:val="00E95BAC"/>
    <w:rsid w:val="00E96641"/>
    <w:rsid w:val="00E97277"/>
    <w:rsid w:val="00E97A2E"/>
    <w:rsid w:val="00E97D95"/>
    <w:rsid w:val="00E97DE1"/>
    <w:rsid w:val="00E97FD6"/>
    <w:rsid w:val="00EA07F0"/>
    <w:rsid w:val="00EA0985"/>
    <w:rsid w:val="00EA1011"/>
    <w:rsid w:val="00EA10FC"/>
    <w:rsid w:val="00EA2589"/>
    <w:rsid w:val="00EA3037"/>
    <w:rsid w:val="00EA3039"/>
    <w:rsid w:val="00EA4161"/>
    <w:rsid w:val="00EA44E5"/>
    <w:rsid w:val="00EA44F9"/>
    <w:rsid w:val="00EA4FD0"/>
    <w:rsid w:val="00EA66D9"/>
    <w:rsid w:val="00EA7083"/>
    <w:rsid w:val="00EA757A"/>
    <w:rsid w:val="00EA76F5"/>
    <w:rsid w:val="00EB024E"/>
    <w:rsid w:val="00EB03EB"/>
    <w:rsid w:val="00EB1355"/>
    <w:rsid w:val="00EB13E0"/>
    <w:rsid w:val="00EB14C0"/>
    <w:rsid w:val="00EB1918"/>
    <w:rsid w:val="00EB1D86"/>
    <w:rsid w:val="00EB21E0"/>
    <w:rsid w:val="00EB22A5"/>
    <w:rsid w:val="00EB3030"/>
    <w:rsid w:val="00EB3B5A"/>
    <w:rsid w:val="00EB3DF3"/>
    <w:rsid w:val="00EB4086"/>
    <w:rsid w:val="00EB4409"/>
    <w:rsid w:val="00EB5126"/>
    <w:rsid w:val="00EB513F"/>
    <w:rsid w:val="00EB52EC"/>
    <w:rsid w:val="00EB5557"/>
    <w:rsid w:val="00EB5CFD"/>
    <w:rsid w:val="00EB6363"/>
    <w:rsid w:val="00EB7045"/>
    <w:rsid w:val="00EB70A4"/>
    <w:rsid w:val="00EB733C"/>
    <w:rsid w:val="00EC0867"/>
    <w:rsid w:val="00EC1B62"/>
    <w:rsid w:val="00EC2AA6"/>
    <w:rsid w:val="00EC2D2A"/>
    <w:rsid w:val="00EC3349"/>
    <w:rsid w:val="00EC3C0E"/>
    <w:rsid w:val="00EC3F8C"/>
    <w:rsid w:val="00EC4437"/>
    <w:rsid w:val="00EC54EB"/>
    <w:rsid w:val="00EC5F44"/>
    <w:rsid w:val="00EC7571"/>
    <w:rsid w:val="00EC77D3"/>
    <w:rsid w:val="00EC7B46"/>
    <w:rsid w:val="00EC7C23"/>
    <w:rsid w:val="00EC7C3A"/>
    <w:rsid w:val="00EC7DFF"/>
    <w:rsid w:val="00ED0667"/>
    <w:rsid w:val="00ED0B32"/>
    <w:rsid w:val="00ED0BBD"/>
    <w:rsid w:val="00ED2657"/>
    <w:rsid w:val="00ED2E2E"/>
    <w:rsid w:val="00ED34D3"/>
    <w:rsid w:val="00ED3DCB"/>
    <w:rsid w:val="00ED428E"/>
    <w:rsid w:val="00ED4F73"/>
    <w:rsid w:val="00ED559B"/>
    <w:rsid w:val="00ED5F23"/>
    <w:rsid w:val="00ED5FA7"/>
    <w:rsid w:val="00ED6E5D"/>
    <w:rsid w:val="00ED6E80"/>
    <w:rsid w:val="00ED6F19"/>
    <w:rsid w:val="00ED7031"/>
    <w:rsid w:val="00ED7087"/>
    <w:rsid w:val="00ED7D2A"/>
    <w:rsid w:val="00EE0828"/>
    <w:rsid w:val="00EE097C"/>
    <w:rsid w:val="00EE09ED"/>
    <w:rsid w:val="00EE0E7D"/>
    <w:rsid w:val="00EE22EC"/>
    <w:rsid w:val="00EE2ACA"/>
    <w:rsid w:val="00EE2CEA"/>
    <w:rsid w:val="00EE34B6"/>
    <w:rsid w:val="00EE3705"/>
    <w:rsid w:val="00EE3ACA"/>
    <w:rsid w:val="00EE3D0A"/>
    <w:rsid w:val="00EE4007"/>
    <w:rsid w:val="00EE498A"/>
    <w:rsid w:val="00EE563A"/>
    <w:rsid w:val="00EE5912"/>
    <w:rsid w:val="00EE6642"/>
    <w:rsid w:val="00EE703B"/>
    <w:rsid w:val="00EE7580"/>
    <w:rsid w:val="00EE7769"/>
    <w:rsid w:val="00EF022D"/>
    <w:rsid w:val="00EF1045"/>
    <w:rsid w:val="00EF18EE"/>
    <w:rsid w:val="00EF1D3E"/>
    <w:rsid w:val="00EF1E81"/>
    <w:rsid w:val="00EF23FC"/>
    <w:rsid w:val="00EF3569"/>
    <w:rsid w:val="00EF361B"/>
    <w:rsid w:val="00EF368B"/>
    <w:rsid w:val="00EF3DC6"/>
    <w:rsid w:val="00EF4C22"/>
    <w:rsid w:val="00EF4CB6"/>
    <w:rsid w:val="00EF4DD8"/>
    <w:rsid w:val="00EF4E30"/>
    <w:rsid w:val="00EF5AE3"/>
    <w:rsid w:val="00EF63F6"/>
    <w:rsid w:val="00EF68C8"/>
    <w:rsid w:val="00EF76C4"/>
    <w:rsid w:val="00F010C1"/>
    <w:rsid w:val="00F0332C"/>
    <w:rsid w:val="00F033E8"/>
    <w:rsid w:val="00F039AE"/>
    <w:rsid w:val="00F0424D"/>
    <w:rsid w:val="00F04D7E"/>
    <w:rsid w:val="00F050D1"/>
    <w:rsid w:val="00F05A7F"/>
    <w:rsid w:val="00F05AF6"/>
    <w:rsid w:val="00F06147"/>
    <w:rsid w:val="00F07AE2"/>
    <w:rsid w:val="00F07F3C"/>
    <w:rsid w:val="00F1082E"/>
    <w:rsid w:val="00F10D61"/>
    <w:rsid w:val="00F112A5"/>
    <w:rsid w:val="00F11658"/>
    <w:rsid w:val="00F11691"/>
    <w:rsid w:val="00F116CD"/>
    <w:rsid w:val="00F12055"/>
    <w:rsid w:val="00F121C9"/>
    <w:rsid w:val="00F12A2A"/>
    <w:rsid w:val="00F12EFD"/>
    <w:rsid w:val="00F1344E"/>
    <w:rsid w:val="00F139E6"/>
    <w:rsid w:val="00F167D7"/>
    <w:rsid w:val="00F16D1B"/>
    <w:rsid w:val="00F16DE4"/>
    <w:rsid w:val="00F1745F"/>
    <w:rsid w:val="00F205A1"/>
    <w:rsid w:val="00F205B1"/>
    <w:rsid w:val="00F21993"/>
    <w:rsid w:val="00F220C6"/>
    <w:rsid w:val="00F223D2"/>
    <w:rsid w:val="00F225AD"/>
    <w:rsid w:val="00F2288A"/>
    <w:rsid w:val="00F22B25"/>
    <w:rsid w:val="00F22B7F"/>
    <w:rsid w:val="00F235F9"/>
    <w:rsid w:val="00F237C3"/>
    <w:rsid w:val="00F24712"/>
    <w:rsid w:val="00F247B4"/>
    <w:rsid w:val="00F2495D"/>
    <w:rsid w:val="00F25FE1"/>
    <w:rsid w:val="00F26224"/>
    <w:rsid w:val="00F26465"/>
    <w:rsid w:val="00F2662D"/>
    <w:rsid w:val="00F26805"/>
    <w:rsid w:val="00F279D8"/>
    <w:rsid w:val="00F27F44"/>
    <w:rsid w:val="00F27FE8"/>
    <w:rsid w:val="00F30E06"/>
    <w:rsid w:val="00F30F32"/>
    <w:rsid w:val="00F3245F"/>
    <w:rsid w:val="00F32695"/>
    <w:rsid w:val="00F33926"/>
    <w:rsid w:val="00F33960"/>
    <w:rsid w:val="00F33FDB"/>
    <w:rsid w:val="00F3428E"/>
    <w:rsid w:val="00F34D07"/>
    <w:rsid w:val="00F35002"/>
    <w:rsid w:val="00F350C3"/>
    <w:rsid w:val="00F36956"/>
    <w:rsid w:val="00F36E08"/>
    <w:rsid w:val="00F37990"/>
    <w:rsid w:val="00F40207"/>
    <w:rsid w:val="00F40A64"/>
    <w:rsid w:val="00F40C10"/>
    <w:rsid w:val="00F4119D"/>
    <w:rsid w:val="00F411BA"/>
    <w:rsid w:val="00F42EE1"/>
    <w:rsid w:val="00F43076"/>
    <w:rsid w:val="00F46B89"/>
    <w:rsid w:val="00F4752A"/>
    <w:rsid w:val="00F47C0D"/>
    <w:rsid w:val="00F47F00"/>
    <w:rsid w:val="00F5055E"/>
    <w:rsid w:val="00F5160A"/>
    <w:rsid w:val="00F5180A"/>
    <w:rsid w:val="00F51C28"/>
    <w:rsid w:val="00F51F10"/>
    <w:rsid w:val="00F525C4"/>
    <w:rsid w:val="00F52B22"/>
    <w:rsid w:val="00F530E5"/>
    <w:rsid w:val="00F538A4"/>
    <w:rsid w:val="00F54DD9"/>
    <w:rsid w:val="00F5603D"/>
    <w:rsid w:val="00F5650A"/>
    <w:rsid w:val="00F56937"/>
    <w:rsid w:val="00F57943"/>
    <w:rsid w:val="00F605A6"/>
    <w:rsid w:val="00F605C7"/>
    <w:rsid w:val="00F60626"/>
    <w:rsid w:val="00F606D3"/>
    <w:rsid w:val="00F607C1"/>
    <w:rsid w:val="00F617E2"/>
    <w:rsid w:val="00F628D4"/>
    <w:rsid w:val="00F630F5"/>
    <w:rsid w:val="00F63470"/>
    <w:rsid w:val="00F6384E"/>
    <w:rsid w:val="00F65BAF"/>
    <w:rsid w:val="00F66F56"/>
    <w:rsid w:val="00F6764F"/>
    <w:rsid w:val="00F67A14"/>
    <w:rsid w:val="00F67E6B"/>
    <w:rsid w:val="00F721EF"/>
    <w:rsid w:val="00F72AFA"/>
    <w:rsid w:val="00F72BE3"/>
    <w:rsid w:val="00F72DF8"/>
    <w:rsid w:val="00F73007"/>
    <w:rsid w:val="00F73C11"/>
    <w:rsid w:val="00F74684"/>
    <w:rsid w:val="00F74A29"/>
    <w:rsid w:val="00F74CD3"/>
    <w:rsid w:val="00F75C83"/>
    <w:rsid w:val="00F75CB9"/>
    <w:rsid w:val="00F75D8E"/>
    <w:rsid w:val="00F75F06"/>
    <w:rsid w:val="00F75F21"/>
    <w:rsid w:val="00F763E2"/>
    <w:rsid w:val="00F77822"/>
    <w:rsid w:val="00F80331"/>
    <w:rsid w:val="00F80DDB"/>
    <w:rsid w:val="00F826F2"/>
    <w:rsid w:val="00F836DD"/>
    <w:rsid w:val="00F837BF"/>
    <w:rsid w:val="00F841E2"/>
    <w:rsid w:val="00F84354"/>
    <w:rsid w:val="00F858B3"/>
    <w:rsid w:val="00F86CD4"/>
    <w:rsid w:val="00F86E00"/>
    <w:rsid w:val="00F87973"/>
    <w:rsid w:val="00F903FC"/>
    <w:rsid w:val="00F905C8"/>
    <w:rsid w:val="00F9183D"/>
    <w:rsid w:val="00F9205F"/>
    <w:rsid w:val="00F9233C"/>
    <w:rsid w:val="00F93673"/>
    <w:rsid w:val="00F93B44"/>
    <w:rsid w:val="00F9493F"/>
    <w:rsid w:val="00F94953"/>
    <w:rsid w:val="00F94F28"/>
    <w:rsid w:val="00F9548D"/>
    <w:rsid w:val="00F95E05"/>
    <w:rsid w:val="00F963D9"/>
    <w:rsid w:val="00F97564"/>
    <w:rsid w:val="00F97765"/>
    <w:rsid w:val="00F97F52"/>
    <w:rsid w:val="00FA0922"/>
    <w:rsid w:val="00FA16E2"/>
    <w:rsid w:val="00FA16F4"/>
    <w:rsid w:val="00FA182B"/>
    <w:rsid w:val="00FA22F0"/>
    <w:rsid w:val="00FA2953"/>
    <w:rsid w:val="00FA305D"/>
    <w:rsid w:val="00FA44B1"/>
    <w:rsid w:val="00FA59B2"/>
    <w:rsid w:val="00FA6038"/>
    <w:rsid w:val="00FA6433"/>
    <w:rsid w:val="00FA6A06"/>
    <w:rsid w:val="00FA6D12"/>
    <w:rsid w:val="00FA7026"/>
    <w:rsid w:val="00FB0191"/>
    <w:rsid w:val="00FB051A"/>
    <w:rsid w:val="00FB093F"/>
    <w:rsid w:val="00FB09AE"/>
    <w:rsid w:val="00FB0E6D"/>
    <w:rsid w:val="00FB16E7"/>
    <w:rsid w:val="00FB1EAF"/>
    <w:rsid w:val="00FB3525"/>
    <w:rsid w:val="00FB475A"/>
    <w:rsid w:val="00FB49BA"/>
    <w:rsid w:val="00FB4B65"/>
    <w:rsid w:val="00FB52D5"/>
    <w:rsid w:val="00FB543A"/>
    <w:rsid w:val="00FB64CA"/>
    <w:rsid w:val="00FB65BA"/>
    <w:rsid w:val="00FB7FA3"/>
    <w:rsid w:val="00FC0195"/>
    <w:rsid w:val="00FC39BF"/>
    <w:rsid w:val="00FC3C7F"/>
    <w:rsid w:val="00FC40A2"/>
    <w:rsid w:val="00FC40F2"/>
    <w:rsid w:val="00FC47ED"/>
    <w:rsid w:val="00FC4B62"/>
    <w:rsid w:val="00FC509A"/>
    <w:rsid w:val="00FC535E"/>
    <w:rsid w:val="00FC5576"/>
    <w:rsid w:val="00FC5849"/>
    <w:rsid w:val="00FC5C64"/>
    <w:rsid w:val="00FC5F7F"/>
    <w:rsid w:val="00FC64D1"/>
    <w:rsid w:val="00FC6796"/>
    <w:rsid w:val="00FC70DF"/>
    <w:rsid w:val="00FC7192"/>
    <w:rsid w:val="00FC7DEE"/>
    <w:rsid w:val="00FD0326"/>
    <w:rsid w:val="00FD03BF"/>
    <w:rsid w:val="00FD08F6"/>
    <w:rsid w:val="00FD0C24"/>
    <w:rsid w:val="00FD0FE6"/>
    <w:rsid w:val="00FD16DE"/>
    <w:rsid w:val="00FD1A90"/>
    <w:rsid w:val="00FD220B"/>
    <w:rsid w:val="00FD230C"/>
    <w:rsid w:val="00FD285B"/>
    <w:rsid w:val="00FD3CC1"/>
    <w:rsid w:val="00FD4350"/>
    <w:rsid w:val="00FD48DC"/>
    <w:rsid w:val="00FD49D8"/>
    <w:rsid w:val="00FD4BB1"/>
    <w:rsid w:val="00FD4BDD"/>
    <w:rsid w:val="00FD536D"/>
    <w:rsid w:val="00FD5628"/>
    <w:rsid w:val="00FD5FCF"/>
    <w:rsid w:val="00FD63DF"/>
    <w:rsid w:val="00FD65C6"/>
    <w:rsid w:val="00FD673D"/>
    <w:rsid w:val="00FD7034"/>
    <w:rsid w:val="00FD71B2"/>
    <w:rsid w:val="00FD723E"/>
    <w:rsid w:val="00FD79AE"/>
    <w:rsid w:val="00FD7BFA"/>
    <w:rsid w:val="00FE01A7"/>
    <w:rsid w:val="00FE1457"/>
    <w:rsid w:val="00FE1A84"/>
    <w:rsid w:val="00FE2359"/>
    <w:rsid w:val="00FE2C1F"/>
    <w:rsid w:val="00FE3443"/>
    <w:rsid w:val="00FE4F45"/>
    <w:rsid w:val="00FE5D88"/>
    <w:rsid w:val="00FE62AF"/>
    <w:rsid w:val="00FE665A"/>
    <w:rsid w:val="00FE6B18"/>
    <w:rsid w:val="00FE6E0D"/>
    <w:rsid w:val="00FE7097"/>
    <w:rsid w:val="00FE71FA"/>
    <w:rsid w:val="00FF01EC"/>
    <w:rsid w:val="00FF1726"/>
    <w:rsid w:val="00FF1874"/>
    <w:rsid w:val="00FF26F8"/>
    <w:rsid w:val="00FF2B2B"/>
    <w:rsid w:val="00FF3277"/>
    <w:rsid w:val="00FF329F"/>
    <w:rsid w:val="00FF3528"/>
    <w:rsid w:val="00FF401A"/>
    <w:rsid w:val="00FF5328"/>
    <w:rsid w:val="00FF5505"/>
    <w:rsid w:val="00FF5AEB"/>
    <w:rsid w:val="00FF6671"/>
    <w:rsid w:val="00FF76CD"/>
    <w:rsid w:val="00FF77FD"/>
    <w:rsid w:val="00FF7B24"/>
    <w:rsid w:val="00FF7E7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B6CC-87EB-4AB4-8202-41BC61E1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3B1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1F53B1"/>
  </w:style>
  <w:style w:type="paragraph" w:customStyle="1" w:styleId="Style2">
    <w:name w:val="Style2"/>
    <w:basedOn w:val="Normalny"/>
    <w:uiPriority w:val="99"/>
    <w:rsid w:val="001F53B1"/>
  </w:style>
  <w:style w:type="paragraph" w:customStyle="1" w:styleId="Style3">
    <w:name w:val="Style3"/>
    <w:basedOn w:val="Normalny"/>
    <w:uiPriority w:val="99"/>
    <w:rsid w:val="001F53B1"/>
    <w:pPr>
      <w:spacing w:line="610" w:lineRule="exact"/>
      <w:jc w:val="center"/>
    </w:pPr>
  </w:style>
  <w:style w:type="paragraph" w:customStyle="1" w:styleId="Style4">
    <w:name w:val="Style4"/>
    <w:basedOn w:val="Normalny"/>
    <w:uiPriority w:val="99"/>
    <w:rsid w:val="001F53B1"/>
  </w:style>
  <w:style w:type="paragraph" w:customStyle="1" w:styleId="Style5">
    <w:name w:val="Style5"/>
    <w:basedOn w:val="Normalny"/>
    <w:uiPriority w:val="99"/>
    <w:rsid w:val="001F53B1"/>
    <w:pPr>
      <w:spacing w:line="422" w:lineRule="exact"/>
      <w:ind w:hanging="538"/>
    </w:pPr>
  </w:style>
  <w:style w:type="paragraph" w:customStyle="1" w:styleId="Style6">
    <w:name w:val="Style6"/>
    <w:basedOn w:val="Normalny"/>
    <w:uiPriority w:val="99"/>
    <w:rsid w:val="001F53B1"/>
    <w:pPr>
      <w:spacing w:line="398" w:lineRule="exact"/>
      <w:ind w:hanging="538"/>
      <w:jc w:val="both"/>
    </w:pPr>
  </w:style>
  <w:style w:type="character" w:customStyle="1" w:styleId="FontStyle11">
    <w:name w:val="Font Style11"/>
    <w:basedOn w:val="Domylnaczcionkaakapitu"/>
    <w:uiPriority w:val="99"/>
    <w:rsid w:val="001F53B1"/>
    <w:rPr>
      <w:rFonts w:ascii="Calibri" w:hAnsi="Calibri" w:cs="Calibri" w:hint="default"/>
      <w:color w:val="000000"/>
      <w:sz w:val="34"/>
      <w:szCs w:val="34"/>
    </w:rPr>
  </w:style>
  <w:style w:type="character" w:customStyle="1" w:styleId="FontStyle12">
    <w:name w:val="Font Style12"/>
    <w:basedOn w:val="Domylnaczcionkaakapitu"/>
    <w:uiPriority w:val="99"/>
    <w:rsid w:val="001F53B1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st">
    <w:name w:val="st"/>
    <w:basedOn w:val="Domylnaczcionkaakapitu"/>
    <w:rsid w:val="00DC2B3E"/>
  </w:style>
  <w:style w:type="character" w:styleId="Uwydatnienie">
    <w:name w:val="Emphasis"/>
    <w:basedOn w:val="Domylnaczcionkaakapitu"/>
    <w:uiPriority w:val="20"/>
    <w:qFormat/>
    <w:rsid w:val="00DC2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5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060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060"/>
    <w:rPr>
      <w:rFonts w:ascii="Calibri" w:eastAsiaTheme="minorEastAsia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o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Ewa Chrobot</cp:lastModifiedBy>
  <cp:revision>14</cp:revision>
  <cp:lastPrinted>2016-12-14T13:10:00Z</cp:lastPrinted>
  <dcterms:created xsi:type="dcterms:W3CDTF">2016-12-12T10:27:00Z</dcterms:created>
  <dcterms:modified xsi:type="dcterms:W3CDTF">2019-05-30T07:49:00Z</dcterms:modified>
</cp:coreProperties>
</file>